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EB22" w14:textId="77777777"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bookmarkStart w:id="0" w:name="_Hlk5135298"/>
      <w:r w:rsidRPr="00BA73E6">
        <w:rPr>
          <w:b/>
          <w:bCs/>
        </w:rPr>
        <w:t>Муниципальное автономное общеобразовательное учреждение</w:t>
      </w:r>
    </w:p>
    <w:p w14:paraId="5D6E487F" w14:textId="77777777" w:rsidR="009D0120" w:rsidRPr="00BA73E6" w:rsidRDefault="009D0120" w:rsidP="009D012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14:paraId="6AE02579" w14:textId="77777777" w:rsidR="009D0120" w:rsidRDefault="009D0120" w:rsidP="009D0120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40A7E08" w14:textId="77777777" w:rsidR="00E60E08" w:rsidRDefault="00E60E08" w:rsidP="009D0120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2C444E9A" w14:textId="70A27079" w:rsidR="00E60E08" w:rsidRDefault="00DD1C69" w:rsidP="00E60E08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CDFBDCB" wp14:editId="269601FA">
            <wp:extent cx="9721215" cy="1654279"/>
            <wp:effectExtent l="0" t="0" r="0" b="0"/>
            <wp:docPr id="1" name="Рисунок 1" descr="C:\Users\PC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6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60E08" w:rsidRPr="00222A9A" w14:paraId="51F5CDBB" w14:textId="77777777" w:rsidTr="00E60E08">
        <w:trPr>
          <w:jc w:val="center"/>
        </w:trPr>
        <w:tc>
          <w:tcPr>
            <w:tcW w:w="5038" w:type="dxa"/>
          </w:tcPr>
          <w:p w14:paraId="285ED8D1" w14:textId="77777777" w:rsidR="00E60E08" w:rsidRDefault="00E60E08" w:rsidP="00E60E08"/>
        </w:tc>
        <w:tc>
          <w:tcPr>
            <w:tcW w:w="5039" w:type="dxa"/>
          </w:tcPr>
          <w:p w14:paraId="59B08185" w14:textId="77777777" w:rsidR="00E60E08" w:rsidRDefault="00E60E08" w:rsidP="00E60E08"/>
        </w:tc>
        <w:tc>
          <w:tcPr>
            <w:tcW w:w="5039" w:type="dxa"/>
          </w:tcPr>
          <w:p w14:paraId="6365C2FA" w14:textId="77777777" w:rsidR="00E60E08" w:rsidRDefault="00E60E08" w:rsidP="00E60E08"/>
        </w:tc>
      </w:tr>
    </w:tbl>
    <w:p w14:paraId="5DE261C3" w14:textId="77777777" w:rsidR="00E60E08" w:rsidRPr="00BA73E6" w:rsidRDefault="00E60E08" w:rsidP="00E60E08">
      <w:pPr>
        <w:shd w:val="clear" w:color="auto" w:fill="FFFFFF"/>
        <w:jc w:val="center"/>
        <w:rPr>
          <w:bCs/>
          <w:sz w:val="22"/>
          <w:szCs w:val="22"/>
        </w:rPr>
      </w:pPr>
    </w:p>
    <w:p w14:paraId="50CD6615" w14:textId="77777777" w:rsidR="00E60E08" w:rsidRPr="00BA73E6" w:rsidRDefault="00E60E08" w:rsidP="00E60E0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14:paraId="72D21136" w14:textId="77777777" w:rsidR="00E60E08" w:rsidRPr="00BA73E6" w:rsidRDefault="00E60E08" w:rsidP="00E60E0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14:paraId="7FEB3FCC" w14:textId="77777777" w:rsidR="00E60E08" w:rsidRPr="00BA73E6" w:rsidRDefault="00E60E08" w:rsidP="00E60E08">
      <w:pPr>
        <w:shd w:val="clear" w:color="auto" w:fill="FFFFFF"/>
        <w:jc w:val="center"/>
        <w:rPr>
          <w:bCs/>
        </w:rPr>
      </w:pPr>
      <w:r>
        <w:rPr>
          <w:bCs/>
        </w:rPr>
        <w:t>для 4</w:t>
      </w:r>
      <w:r w:rsidRPr="00BA73E6">
        <w:rPr>
          <w:bCs/>
        </w:rPr>
        <w:t xml:space="preserve"> класса</w:t>
      </w:r>
    </w:p>
    <w:p w14:paraId="7EFB669F" w14:textId="77777777" w:rsidR="00E60E08" w:rsidRPr="00BA73E6" w:rsidRDefault="00E60E08" w:rsidP="00E60E08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Pr="00BA73E6">
        <w:rPr>
          <w:bCs/>
        </w:rPr>
        <w:t>-20</w:t>
      </w:r>
      <w:r>
        <w:rPr>
          <w:bCs/>
        </w:rPr>
        <w:t xml:space="preserve">21 </w:t>
      </w:r>
      <w:r w:rsidRPr="00BA73E6">
        <w:rPr>
          <w:bCs/>
        </w:rPr>
        <w:t>учебный год</w:t>
      </w:r>
    </w:p>
    <w:p w14:paraId="0D9CE929" w14:textId="77777777" w:rsidR="00E60E08" w:rsidRPr="00BA73E6" w:rsidRDefault="00E60E08" w:rsidP="00E60E08">
      <w:pPr>
        <w:shd w:val="clear" w:color="auto" w:fill="FFFFFF"/>
        <w:jc w:val="center"/>
        <w:rPr>
          <w:b/>
          <w:bCs/>
        </w:rPr>
      </w:pPr>
    </w:p>
    <w:p w14:paraId="57A98610" w14:textId="77777777" w:rsidR="00E60E08" w:rsidRPr="00BA73E6" w:rsidRDefault="00E60E08" w:rsidP="00E60E08">
      <w:pPr>
        <w:shd w:val="clear" w:color="auto" w:fill="FFFFFF"/>
        <w:jc w:val="center"/>
        <w:rPr>
          <w:bCs/>
        </w:rPr>
      </w:pPr>
    </w:p>
    <w:p w14:paraId="1D88E82F" w14:textId="77777777" w:rsidR="00E60E08" w:rsidRPr="00BA73E6" w:rsidRDefault="00E60E08" w:rsidP="00E60E08">
      <w:pPr>
        <w:shd w:val="clear" w:color="auto" w:fill="FFFFFF"/>
        <w:jc w:val="center"/>
        <w:rPr>
          <w:bCs/>
        </w:rPr>
      </w:pPr>
    </w:p>
    <w:p w14:paraId="28401AC8" w14:textId="77777777" w:rsidR="00E60E08" w:rsidRPr="00BA73E6" w:rsidRDefault="00E60E08" w:rsidP="00E60E08">
      <w:pPr>
        <w:shd w:val="clear" w:color="auto" w:fill="FFFFFF"/>
        <w:jc w:val="center"/>
        <w:rPr>
          <w:b/>
          <w:bCs/>
        </w:rPr>
      </w:pPr>
    </w:p>
    <w:p w14:paraId="3E503DFA" w14:textId="77777777" w:rsidR="00E60E08" w:rsidRPr="00BA73E6" w:rsidRDefault="00E60E08" w:rsidP="00E60E08">
      <w:pPr>
        <w:shd w:val="clear" w:color="auto" w:fill="FFFFFF"/>
        <w:rPr>
          <w:b/>
          <w:bCs/>
        </w:rPr>
      </w:pPr>
    </w:p>
    <w:p w14:paraId="27667910" w14:textId="77777777" w:rsidR="00E60E08" w:rsidRPr="00BA73E6" w:rsidRDefault="00E60E08" w:rsidP="00E60E0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ab/>
      </w:r>
    </w:p>
    <w:p w14:paraId="213F1B1A" w14:textId="77777777" w:rsidR="00E60E08" w:rsidRPr="00BA73E6" w:rsidRDefault="00E60E08" w:rsidP="00E60E08">
      <w:pPr>
        <w:shd w:val="clear" w:color="auto" w:fill="FFFFFF"/>
        <w:jc w:val="right"/>
        <w:rPr>
          <w:bCs/>
        </w:rPr>
      </w:pPr>
    </w:p>
    <w:p w14:paraId="0CFF8872" w14:textId="77777777" w:rsidR="00E60E08" w:rsidRPr="00BA73E6" w:rsidRDefault="00E60E08" w:rsidP="00E60E08">
      <w:r w:rsidRPr="00BA73E6">
        <w:rPr>
          <w:bCs/>
        </w:rPr>
        <w:t>Планиров</w:t>
      </w:r>
      <w:r>
        <w:rPr>
          <w:bCs/>
        </w:rPr>
        <w:t xml:space="preserve">ание составлено в соответствии                                                                                     </w:t>
      </w: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Александрович,</w:t>
      </w:r>
    </w:p>
    <w:p w14:paraId="42222247" w14:textId="77777777" w:rsidR="00E60E08" w:rsidRPr="00BA73E6" w:rsidRDefault="00E60E08" w:rsidP="00E60E08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14:paraId="3289E5B8" w14:textId="77777777" w:rsidR="00E60E08" w:rsidRPr="00F53C12" w:rsidRDefault="00E60E08" w:rsidP="00E60E08"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>
        <w:t xml:space="preserve">                                                                                                                                                       учитель физической культуры</w:t>
      </w:r>
      <w:r w:rsidRPr="00B618C2">
        <w:t xml:space="preserve"> </w:t>
      </w:r>
      <w:r>
        <w:t>первой категории</w:t>
      </w:r>
    </w:p>
    <w:p w14:paraId="6F3E9B35" w14:textId="77777777" w:rsidR="00E60E08" w:rsidRPr="00BA73E6" w:rsidRDefault="00E60E08" w:rsidP="00E60E08">
      <w:pPr>
        <w:jc w:val="right"/>
      </w:pPr>
    </w:p>
    <w:p w14:paraId="4FD53883" w14:textId="77777777" w:rsidR="00E60E08" w:rsidRPr="00BA73E6" w:rsidRDefault="00E60E08" w:rsidP="00E60E08">
      <w:pPr>
        <w:rPr>
          <w:rStyle w:val="a7"/>
          <w:i w:val="0"/>
        </w:rPr>
      </w:pPr>
    </w:p>
    <w:p w14:paraId="41E5E7F6" w14:textId="77777777" w:rsidR="00E60E08" w:rsidRPr="00BA73E6" w:rsidRDefault="00E60E08" w:rsidP="00E60E08">
      <w:pPr>
        <w:rPr>
          <w:rStyle w:val="a7"/>
          <w:i w:val="0"/>
        </w:rPr>
      </w:pPr>
    </w:p>
    <w:p w14:paraId="2C009133" w14:textId="77777777" w:rsidR="00E60E08" w:rsidRPr="00BA73E6" w:rsidRDefault="00E60E08" w:rsidP="00E60E08">
      <w:pPr>
        <w:rPr>
          <w:rStyle w:val="a7"/>
          <w:i w:val="0"/>
        </w:rPr>
      </w:pPr>
    </w:p>
    <w:p w14:paraId="2CCF1A49" w14:textId="77777777" w:rsidR="00E60E08" w:rsidRPr="00BA73E6" w:rsidRDefault="00E60E08" w:rsidP="00E60E08">
      <w:pPr>
        <w:rPr>
          <w:rStyle w:val="a7"/>
          <w:i w:val="0"/>
        </w:rPr>
      </w:pPr>
    </w:p>
    <w:p w14:paraId="2030244F" w14:textId="77777777" w:rsidR="00E60E08" w:rsidRDefault="00E60E08" w:rsidP="00E60E08">
      <w:pPr>
        <w:rPr>
          <w:rStyle w:val="a7"/>
          <w:i w:val="0"/>
        </w:rPr>
      </w:pPr>
    </w:p>
    <w:p w14:paraId="71EDB09B" w14:textId="77777777" w:rsidR="00E60E08" w:rsidRDefault="00E60E08" w:rsidP="00E60E08">
      <w:pPr>
        <w:jc w:val="center"/>
        <w:rPr>
          <w:rStyle w:val="a7"/>
          <w:i w:val="0"/>
        </w:rPr>
      </w:pPr>
    </w:p>
    <w:p w14:paraId="469D1635" w14:textId="77777777" w:rsidR="00E60E08" w:rsidRDefault="00E60E08" w:rsidP="00E60E08">
      <w:pPr>
        <w:jc w:val="center"/>
        <w:rPr>
          <w:rStyle w:val="a7"/>
        </w:rPr>
      </w:pPr>
      <w:r>
        <w:rPr>
          <w:rStyle w:val="a7"/>
        </w:rPr>
        <w:t xml:space="preserve">п. </w:t>
      </w:r>
      <w:proofErr w:type="spellStart"/>
      <w:r>
        <w:rPr>
          <w:rStyle w:val="a7"/>
        </w:rPr>
        <w:t>Прииртышский</w:t>
      </w:r>
      <w:proofErr w:type="spellEnd"/>
    </w:p>
    <w:p w14:paraId="1369B850" w14:textId="77777777" w:rsidR="00E60E08" w:rsidRDefault="00E60E08" w:rsidP="00E60E08">
      <w:pPr>
        <w:jc w:val="center"/>
        <w:rPr>
          <w:rStyle w:val="a7"/>
        </w:rPr>
      </w:pPr>
      <w:r>
        <w:rPr>
          <w:rStyle w:val="a7"/>
        </w:rPr>
        <w:t>2020  год</w:t>
      </w:r>
    </w:p>
    <w:p w14:paraId="59D08C5C" w14:textId="77777777" w:rsidR="004F0C16" w:rsidRPr="00AD75D1" w:rsidRDefault="009D0120" w:rsidP="0044221E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End w:id="0"/>
      <w:r w:rsidR="004F0C16" w:rsidRPr="00AD75D1">
        <w:rPr>
          <w:rFonts w:eastAsia="Calibri"/>
          <w:b/>
          <w:bCs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14:paraId="30A58136" w14:textId="77777777" w:rsidR="004F0C16" w:rsidRPr="00AD75D1" w:rsidRDefault="004F0C16" w:rsidP="004F0C16">
      <w:pPr>
        <w:autoSpaceDE w:val="0"/>
        <w:autoSpaceDN w:val="0"/>
        <w:adjustRightInd w:val="0"/>
        <w:jc w:val="both"/>
        <w:rPr>
          <w:b/>
        </w:rPr>
      </w:pPr>
    </w:p>
    <w:p w14:paraId="585ABBA6" w14:textId="77777777"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2BDDB0A3" w14:textId="77777777"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 xml:space="preserve">2) овладение умениями организовывать </w:t>
      </w:r>
      <w:proofErr w:type="spellStart"/>
      <w:r w:rsidRPr="00AD75D1">
        <w:rPr>
          <w:color w:val="000000"/>
        </w:rPr>
        <w:t>здоровьесберегающую</w:t>
      </w:r>
      <w:proofErr w:type="spellEnd"/>
      <w:r w:rsidRPr="00AD75D1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72CE352E" w14:textId="77777777" w:rsidR="004F0C16" w:rsidRPr="00AD75D1" w:rsidRDefault="004F0C16" w:rsidP="004F0C16">
      <w:pPr>
        <w:autoSpaceDE w:val="0"/>
        <w:autoSpaceDN w:val="0"/>
        <w:adjustRightInd w:val="0"/>
        <w:jc w:val="both"/>
        <w:rPr>
          <w:color w:val="000000"/>
        </w:rPr>
      </w:pPr>
      <w:r w:rsidRPr="00AD75D1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6BDB08FD" w14:textId="77777777" w:rsidR="004F0C16" w:rsidRPr="00AD75D1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4C5AD" w14:textId="77777777" w:rsidR="004F0C16" w:rsidRPr="00AD75D1" w:rsidRDefault="004F0C16" w:rsidP="004F0C1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D1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655049C0" w14:textId="77777777"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42A24AA" w14:textId="77777777"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14:paraId="6FCD6665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AD75D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14:paraId="35DE2C53" w14:textId="77777777"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14:paraId="27573AE7" w14:textId="77777777"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AD75D1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D75D1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587B8616" w14:textId="77777777"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14:paraId="15D3CF7D" w14:textId="77777777"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79CBAB8C" w14:textId="77777777" w:rsidR="004F0C16" w:rsidRPr="00AD75D1" w:rsidRDefault="004F0C16" w:rsidP="004F0C1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14:paraId="15812275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139B14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AD75D1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09310711" w14:textId="77777777" w:rsidR="004F0C16" w:rsidRPr="00AD75D1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14:paraId="38E8BE84" w14:textId="77777777" w:rsidR="004F0C16" w:rsidRPr="00AD75D1" w:rsidRDefault="004F0C16" w:rsidP="004F0C1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5D1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53E18F4A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F42F2B6" w14:textId="77777777"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14:paraId="1665E804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14:paraId="5E82A842" w14:textId="77777777"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557DDEC4" w14:textId="77777777"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58D7E988" w14:textId="77777777" w:rsidR="004F0C16" w:rsidRPr="00AD75D1" w:rsidRDefault="004F0C16" w:rsidP="004F0C1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14:paraId="6E26E88F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14:paraId="65B4B434" w14:textId="77777777"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60720B47" w14:textId="77777777"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12277B36" w14:textId="77777777" w:rsidR="004F0C16" w:rsidRPr="00AD75D1" w:rsidRDefault="004F0C16" w:rsidP="004F0C1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14:paraId="0FAE86FC" w14:textId="77777777" w:rsidR="004F0C16" w:rsidRPr="00AD75D1" w:rsidRDefault="004F0C16" w:rsidP="004F0C16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57D2626" w14:textId="77777777" w:rsidR="004F0C16" w:rsidRPr="00AD75D1" w:rsidRDefault="004F0C16" w:rsidP="004F0C16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14:paraId="1D2D46EA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14:paraId="6D0640F1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23F657C3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14:paraId="3C919135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14:paraId="377C6F07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14:paraId="3BBC320A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14:paraId="3DD882F3" w14:textId="77777777" w:rsidR="004F0C16" w:rsidRPr="00AD75D1" w:rsidRDefault="004F0C16" w:rsidP="004F0C1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14:paraId="36246B89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14:paraId="2E3E36A5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14:paraId="23C3238C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14:paraId="10376FE7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14:paraId="39CCB3AE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14:paraId="7D15EDFA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14:paraId="4D5792DF" w14:textId="77777777" w:rsidR="004F0C16" w:rsidRPr="00AD75D1" w:rsidRDefault="004F0C16" w:rsidP="004F0C16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D1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14:paraId="33AA4303" w14:textId="77777777"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9A74D" w14:textId="77777777"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D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14:paraId="29F40D51" w14:textId="77777777" w:rsidR="004F0C16" w:rsidRPr="00AD75D1" w:rsidRDefault="004F0C16" w:rsidP="004F0C16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95D3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14:paraId="7513785F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AD75D1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D75D1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14:paraId="06FDC19C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D75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14:paraId="4FF94321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AD75D1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14:paraId="28913171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AD75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D75D1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AD75D1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14:paraId="65227778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14:paraId="764E1201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14:paraId="2C15A148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D75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AD75D1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54D916CE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D75D1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274CB9E6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D75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14:paraId="458476F5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14:paraId="05D47D02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14:paraId="43CC6DB3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AD75D1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AD75D1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AD75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14:paraId="149939CE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14:paraId="554B5C24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D75D1">
        <w:rPr>
          <w:rFonts w:ascii="Times New Roman" w:hAnsi="Times New Roman"/>
          <w:sz w:val="24"/>
          <w:szCs w:val="24"/>
        </w:rPr>
        <w:t>глаз.</w:t>
      </w:r>
    </w:p>
    <w:p w14:paraId="471AB5C8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14:paraId="66BC984A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D75D1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AD75D1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14:paraId="6C2B3888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AD75D1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AD75D1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14:paraId="51249797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AD75D1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14:paraId="03D86223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AD75D1">
        <w:rPr>
          <w:rFonts w:ascii="Times New Roman" w:hAnsi="Times New Roman"/>
          <w:sz w:val="24"/>
          <w:szCs w:val="24"/>
        </w:rPr>
        <w:t>Пример: 1)</w:t>
      </w:r>
      <w:r w:rsidRPr="00AD75D1">
        <w:rPr>
          <w:rFonts w:ascii="Times New Roman" w:hAnsi="Times New Roman"/>
          <w:sz w:val="24"/>
          <w:szCs w:val="24"/>
        </w:rPr>
        <w:t> </w:t>
      </w:r>
      <w:r w:rsidRPr="00AD75D1">
        <w:rPr>
          <w:rFonts w:ascii="Times New Roman" w:hAnsi="Times New Roman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D75D1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AD75D1">
        <w:rPr>
          <w:rFonts w:ascii="Times New Roman" w:hAnsi="Times New Roman"/>
          <w:spacing w:val="2"/>
          <w:sz w:val="24"/>
          <w:szCs w:val="24"/>
        </w:rPr>
        <w:t> 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AD75D1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1F3989DF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D75D1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AD75D1">
        <w:rPr>
          <w:rFonts w:ascii="Times New Roman" w:hAnsi="Times New Roman"/>
          <w:sz w:val="24"/>
          <w:szCs w:val="24"/>
        </w:rPr>
        <w:t>.</w:t>
      </w:r>
    </w:p>
    <w:p w14:paraId="7D6AE97A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AD75D1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D75D1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14:paraId="098BF9BD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AD75D1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14:paraId="59F88A6C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D75D1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AD75D1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14:paraId="2EE32501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AD75D1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AD75D1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5B0F740C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AD75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14:paraId="7AE3E4A5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AD75D1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14:paraId="13C78A8D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AD75D1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14:paraId="691AF965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AD75D1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14:paraId="4ADE7E0B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AD75D1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AD75D1">
        <w:rPr>
          <w:rFonts w:ascii="Times New Roman" w:hAnsi="Times New Roman"/>
          <w:sz w:val="24"/>
          <w:szCs w:val="24"/>
        </w:rPr>
        <w:t>игровые задания с исполь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D75D1">
        <w:rPr>
          <w:rFonts w:ascii="Times New Roman" w:hAnsi="Times New Roman"/>
          <w:sz w:val="24"/>
          <w:szCs w:val="24"/>
        </w:rPr>
        <w:t>силу, ловкость и координацию.</w:t>
      </w:r>
    </w:p>
    <w:p w14:paraId="54964A7B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AD75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14:paraId="24B42C66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AD75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AD75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14:paraId="2F18051F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14:paraId="4789355A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AD75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D75D1">
        <w:rPr>
          <w:rFonts w:ascii="Times New Roman" w:hAnsi="Times New Roman"/>
          <w:sz w:val="24"/>
          <w:szCs w:val="24"/>
        </w:rPr>
        <w:t>футбола.</w:t>
      </w:r>
    </w:p>
    <w:p w14:paraId="75D09549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AD75D1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14:paraId="5DFBF852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AD75D1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14:paraId="267243B9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14:paraId="089CD332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14:paraId="035EE77B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14:paraId="6AE303A4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AD75D1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D75D1">
        <w:rPr>
          <w:rFonts w:ascii="Times New Roman" w:hAnsi="Times New Roman"/>
          <w:sz w:val="24"/>
          <w:szCs w:val="24"/>
        </w:rPr>
        <w:t>седах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AD75D1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AD75D1">
        <w:rPr>
          <w:rFonts w:ascii="Times New Roman" w:hAnsi="Times New Roman"/>
          <w:sz w:val="24"/>
          <w:szCs w:val="24"/>
        </w:rPr>
        <w:t>выкруты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D75D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D75D1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AD75D1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AD75D1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AD75D1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AD75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14:paraId="220F9FFE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D75D1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D75D1">
        <w:rPr>
          <w:rFonts w:ascii="Times New Roman" w:hAnsi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D75D1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AD75D1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14:paraId="4C799F07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AD75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14:paraId="70D69B85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AD75D1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D75D1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D75D1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AD75D1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и перепрыгива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D75D1">
        <w:rPr>
          <w:rFonts w:ascii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D75D1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14:paraId="74191E32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D75D1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AD75D1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AD75D1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AD75D1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14:paraId="02A85F20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14:paraId="105604F4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AD75D1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AD75D1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14:paraId="4F08AC34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AD75D1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AD75D1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AD75D1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14:paraId="1AC33423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AD75D1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D75D1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14:paraId="4DB3F61C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AD75D1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AD75D1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AD75D1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см);</w:t>
      </w:r>
      <w:r w:rsidRPr="00AD75D1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D75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D75D1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D75D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14:paraId="0BF57062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14:paraId="61E51BC4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AD75D1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D75D1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AD75D1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AD75D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D75D1">
        <w:rPr>
          <w:rFonts w:ascii="Times New Roman" w:hAnsi="Times New Roman"/>
          <w:sz w:val="24"/>
          <w:szCs w:val="24"/>
        </w:rPr>
        <w:t>низкой стойке.</w:t>
      </w:r>
    </w:p>
    <w:p w14:paraId="2D6728F0" w14:textId="77777777" w:rsidR="004F0C16" w:rsidRPr="00AD75D1" w:rsidRDefault="004F0C16" w:rsidP="004F0C16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AD75D1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AD75D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14:paraId="699A46E4" w14:textId="77777777" w:rsidR="004F0C16" w:rsidRPr="00AD75D1" w:rsidRDefault="004F0C16" w:rsidP="004F0C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E9E9283" w14:textId="77777777"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784D5" w14:textId="77777777"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9FAC" w14:textId="77777777"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371D" w14:textId="77777777"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84520" w14:textId="77777777" w:rsidR="0044221E" w:rsidRPr="00AD75D1" w:rsidRDefault="0044221E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0C48D" w14:textId="77777777" w:rsidR="004F0C16" w:rsidRPr="00AD75D1" w:rsidRDefault="004F0C16" w:rsidP="004F0C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5D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52C12C97" w14:textId="77777777" w:rsidR="004F0C16" w:rsidRPr="00AD75D1" w:rsidRDefault="004F0C16" w:rsidP="004F0C16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3013"/>
        <w:gridCol w:w="1787"/>
      </w:tblGrid>
      <w:tr w:rsidR="004F0C16" w:rsidRPr="00AD75D1" w14:paraId="1075A70F" w14:textId="77777777" w:rsidTr="002C2A74">
        <w:trPr>
          <w:trHeight w:val="654"/>
        </w:trPr>
        <w:tc>
          <w:tcPr>
            <w:tcW w:w="0" w:type="auto"/>
          </w:tcPr>
          <w:p w14:paraId="57D86EC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4320522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51DAA0C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58" w:type="dxa"/>
          </w:tcPr>
          <w:p w14:paraId="7E11503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14:paraId="793F6795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16" w:rsidRPr="00AD75D1" w14:paraId="2F4B395A" w14:textId="77777777" w:rsidTr="002C2A74">
        <w:tc>
          <w:tcPr>
            <w:tcW w:w="0" w:type="auto"/>
          </w:tcPr>
          <w:p w14:paraId="0C969B88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58" w:type="dxa"/>
          </w:tcPr>
          <w:p w14:paraId="08D962E9" w14:textId="77777777" w:rsidR="004F0C16" w:rsidRPr="00AD75D1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14:paraId="16B44875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 Организационно методические требования на уроках физической культуры.</w:t>
            </w:r>
          </w:p>
          <w:p w14:paraId="1D4C72BE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  <w:p w14:paraId="18DAAC62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3×10 м. ИОТ-018-16</w:t>
            </w:r>
          </w:p>
          <w:p w14:paraId="1813D869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Техника метания мешочка на дальность. ИОТ-018-16</w:t>
            </w:r>
          </w:p>
          <w:p w14:paraId="4C61FF72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ИОТ-018-16</w:t>
            </w:r>
          </w:p>
          <w:p w14:paraId="6691A74E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первых соревнований. Прыжок в длину с разбега. ИОТ-018-16</w:t>
            </w:r>
          </w:p>
          <w:p w14:paraId="7CCC54F1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 ИОТ-018-16</w:t>
            </w:r>
          </w:p>
          <w:p w14:paraId="45E39A2F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прыжка в длину с места. ИОТ-018-16</w:t>
            </w:r>
          </w:p>
          <w:p w14:paraId="479EE7FF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результат. ИОТ-018-16</w:t>
            </w:r>
          </w:p>
          <w:p w14:paraId="36370332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вперед. ИОТ-018-16</w:t>
            </w:r>
            <w:r>
              <w:t xml:space="preserve"> </w:t>
            </w:r>
          </w:p>
          <w:p w14:paraId="77825BAB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. ИОТ-018-16</w:t>
            </w:r>
          </w:p>
          <w:p w14:paraId="5F03AC66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. ИОТ-018-16</w:t>
            </w:r>
          </w:p>
          <w:p w14:paraId="2AF9B9DF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 на дальность. ИОТ-018-16</w:t>
            </w:r>
          </w:p>
          <w:p w14:paraId="495C5A4E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 ИОТ-018-16</w:t>
            </w:r>
          </w:p>
          <w:p w14:paraId="7701484F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 ИОТ-018-16</w:t>
            </w:r>
          </w:p>
          <w:p w14:paraId="07400713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ИОТ-018-16</w:t>
            </w:r>
          </w:p>
          <w:p w14:paraId="3E5C077E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3×10 м. ИОТ-018-16</w:t>
            </w:r>
          </w:p>
          <w:p w14:paraId="6B985153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(мяча) на дальность. ИОТ-018-16</w:t>
            </w:r>
          </w:p>
          <w:p w14:paraId="4D74D437" w14:textId="77777777" w:rsidR="00E60E08" w:rsidRPr="00E60E08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Бег на 60 м. ИОТ-018-16</w:t>
            </w:r>
          </w:p>
          <w:p w14:paraId="15FE0D96" w14:textId="77777777" w:rsidR="004F0C16" w:rsidRPr="00AD75D1" w:rsidRDefault="00E60E08" w:rsidP="00E60E0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ИОТ-018-16</w:t>
            </w:r>
          </w:p>
        </w:tc>
        <w:tc>
          <w:tcPr>
            <w:tcW w:w="1787" w:type="dxa"/>
          </w:tcPr>
          <w:p w14:paraId="4E5BF188" w14:textId="77777777" w:rsidR="004F0C16" w:rsidRPr="00AD75D1" w:rsidRDefault="00E60E08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  <w:p w14:paraId="384DD78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52502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AB0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4632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F1C268" w14:textId="77777777" w:rsidR="00D81FE5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EC3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62E5E9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1AD7E4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8FAC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A746C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F1355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4973559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E677C4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8D6B46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594ACC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976361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CC5009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75445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89D3A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14A2D1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B72995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C3040F" w14:textId="77777777" w:rsidR="00D81FE5" w:rsidRDefault="004F0C16" w:rsidP="00E60E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7F7F80" w14:textId="77777777" w:rsidR="00E60E08" w:rsidRPr="00AD75D1" w:rsidRDefault="00E60E08" w:rsidP="00E60E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14:paraId="68D20287" w14:textId="77777777" w:rsidTr="002C2A74">
        <w:tc>
          <w:tcPr>
            <w:tcW w:w="0" w:type="auto"/>
          </w:tcPr>
          <w:p w14:paraId="73E40217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58" w:type="dxa"/>
          </w:tcPr>
          <w:p w14:paraId="0D3128BD" w14:textId="77777777" w:rsidR="004F0C16" w:rsidRPr="00AD75D1" w:rsidRDefault="004F0C16" w:rsidP="004422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14:paraId="31F4A238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Значение занятий физической культурой для физической подготовленности и трудовой, оборонной деятельности, ГТО.</w:t>
            </w:r>
          </w:p>
          <w:p w14:paraId="110003BB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14:paraId="489BD80D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положения, лежа за 30 с. ИОТ-017-16</w:t>
            </w:r>
          </w:p>
          <w:p w14:paraId="1DBC50A1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согнувшись. ИОТ-017-16</w:t>
            </w:r>
          </w:p>
          <w:p w14:paraId="5C6DE529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Кувырок вперед. ИОТ-017-16</w:t>
            </w:r>
          </w:p>
          <w:p w14:paraId="7EFD4A54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шагов. ИОТ-017-16</w:t>
            </w:r>
          </w:p>
          <w:p w14:paraId="5619830F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Усложненные варианты выполнения кувырка вперед. ИОТ-017-16</w:t>
            </w:r>
          </w:p>
          <w:p w14:paraId="2BC5AABF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Стойка на лопатках мост. ИОТ-017-16</w:t>
            </w:r>
          </w:p>
          <w:p w14:paraId="59342220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Стойка на голове. ИОТ-017-16</w:t>
            </w:r>
          </w:p>
          <w:p w14:paraId="400DFD11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ИОТ-017-16</w:t>
            </w:r>
          </w:p>
          <w:p w14:paraId="73B24E0A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E60E08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ИОТ-017-16</w:t>
            </w:r>
          </w:p>
          <w:p w14:paraId="1A68BFCF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ИОТ-017-16</w:t>
            </w:r>
          </w:p>
          <w:p w14:paraId="3F932A83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Прыжки в скакалку в движении. ИОТ-017-16</w:t>
            </w:r>
          </w:p>
          <w:p w14:paraId="0BD2B3EB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деятельностью, ГТО. Круговая тренировка.</w:t>
            </w:r>
          </w:p>
          <w:p w14:paraId="2D4CE70F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перекладине. ИОТ-017-16</w:t>
            </w:r>
          </w:p>
          <w:p w14:paraId="7A48F620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Комбинация на  перекладине. ИОТ-017-16</w:t>
            </w:r>
          </w:p>
          <w:p w14:paraId="5C1714FF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обруча. ИОТ-017-16</w:t>
            </w:r>
          </w:p>
          <w:p w14:paraId="7C8D5FB6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Лазанье по канату и круговая тренировка. ИОТ-017-16</w:t>
            </w:r>
          </w:p>
          <w:p w14:paraId="569DCA98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 ИОТ-017-16</w:t>
            </w:r>
          </w:p>
          <w:p w14:paraId="7E71FE42" w14:textId="77777777" w:rsidR="00E60E08" w:rsidRPr="00E60E08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 ИОТ-017-16</w:t>
            </w:r>
          </w:p>
          <w:p w14:paraId="76343065" w14:textId="77777777" w:rsidR="004F0C16" w:rsidRPr="00AD75D1" w:rsidRDefault="00E60E08" w:rsidP="00E60E0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 лежа за 30 с. ИОТ-017-16</w:t>
            </w:r>
          </w:p>
        </w:tc>
        <w:tc>
          <w:tcPr>
            <w:tcW w:w="1787" w:type="dxa"/>
          </w:tcPr>
          <w:p w14:paraId="4B318DCC" w14:textId="77777777" w:rsidR="004F0C16" w:rsidRPr="00AD75D1" w:rsidRDefault="00E60E08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4719B5B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5DB2F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A81E2C" w14:textId="77777777" w:rsidR="00AD75D1" w:rsidRDefault="00AD75D1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79C3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3E30B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0A917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C39671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6F6B02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68EC3D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3BC90F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D29A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4BAF9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95B63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CABC3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D5FF6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3E8A9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F177DC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8FEBF1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B5F27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5E5CDF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1D9A9A" w14:textId="77777777" w:rsidR="004F0C16" w:rsidRPr="00AD75D1" w:rsidRDefault="00D81FE5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C0B347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AA8083" w14:textId="77777777" w:rsidR="00E60E08" w:rsidRPr="00AD75D1" w:rsidRDefault="004F0C16" w:rsidP="00E60E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110AA4" w14:textId="77777777" w:rsidR="00D81FE5" w:rsidRPr="00AD75D1" w:rsidRDefault="00D81FE5" w:rsidP="00AD75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16" w:rsidRPr="00AD75D1" w14:paraId="74D3A484" w14:textId="77777777" w:rsidTr="002C2A74">
        <w:tc>
          <w:tcPr>
            <w:tcW w:w="0" w:type="auto"/>
          </w:tcPr>
          <w:p w14:paraId="5BB7E3C9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58" w:type="dxa"/>
          </w:tcPr>
          <w:p w14:paraId="38AA81B1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14:paraId="003E3DD2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  <w:p w14:paraId="6ED63E95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палками. ИОТ-019-16</w:t>
            </w:r>
          </w:p>
          <w:p w14:paraId="2C2BDB29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Торможение ИОТ-019-16 падением на лыжах с палками.</w:t>
            </w:r>
          </w:p>
          <w:p w14:paraId="29836D84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с палками и обгон. ИОТ-019-16</w:t>
            </w:r>
          </w:p>
          <w:p w14:paraId="320D2E94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» и спуск на лыжах. ИОТ-019-16</w:t>
            </w:r>
          </w:p>
          <w:p w14:paraId="3EC0C480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змейкой. ИОТ-019-16</w:t>
            </w:r>
          </w:p>
          <w:p w14:paraId="043F2916" w14:textId="77777777" w:rsidR="001113BE" w:rsidRPr="001113BE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«Накаты». ИОТ-019-16</w:t>
            </w:r>
          </w:p>
          <w:p w14:paraId="0617E885" w14:textId="77777777" w:rsidR="004F0C16" w:rsidRPr="00AD75D1" w:rsidRDefault="001113BE" w:rsidP="001113B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подготовке. ИОТ-019-16</w:t>
            </w:r>
          </w:p>
        </w:tc>
        <w:tc>
          <w:tcPr>
            <w:tcW w:w="1787" w:type="dxa"/>
          </w:tcPr>
          <w:p w14:paraId="5E3FDA48" w14:textId="77777777" w:rsidR="004F0C16" w:rsidRPr="00AD75D1" w:rsidRDefault="001113BE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2A5DD3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235CE5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8A9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4B50D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82604D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B56D1A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272D21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FB04AF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EF992A" w14:textId="77777777" w:rsidR="004F0C16" w:rsidRPr="001113BE" w:rsidRDefault="001113BE" w:rsidP="0011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14:paraId="4A0841BE" w14:textId="77777777" w:rsidTr="002C2A74">
        <w:tc>
          <w:tcPr>
            <w:tcW w:w="0" w:type="auto"/>
          </w:tcPr>
          <w:p w14:paraId="765B47FF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8" w:type="dxa"/>
          </w:tcPr>
          <w:p w14:paraId="26E5FF25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14:paraId="6079EB82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ее связь с развитием основных физических качеств. Подвижные игры.</w:t>
            </w:r>
          </w:p>
          <w:p w14:paraId="404CB57D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мыши». ИОТ-020-16</w:t>
            </w:r>
          </w:p>
          <w:p w14:paraId="59DB5F64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 ИОТ-020-16</w:t>
            </w:r>
          </w:p>
          <w:p w14:paraId="4FE75725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 ИОТ-020-16</w:t>
            </w:r>
          </w:p>
          <w:p w14:paraId="7906FBC8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Упражнения с мячом. ИОТ-020-16</w:t>
            </w:r>
          </w:p>
          <w:p w14:paraId="1BF62397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Подвижные игры. ИОТ-020-16</w:t>
            </w:r>
          </w:p>
          <w:p w14:paraId="4CC01C1D" w14:textId="77777777" w:rsidR="00E60E08" w:rsidRPr="00E60E08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 ИОТ-020-16</w:t>
            </w:r>
          </w:p>
          <w:p w14:paraId="01037096" w14:textId="77777777" w:rsidR="004F0C16" w:rsidRDefault="00E60E08" w:rsidP="00E60E0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E08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«снизу». ИОТ-020-16</w:t>
            </w:r>
          </w:p>
          <w:p w14:paraId="7C02DB1E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  <w:p w14:paraId="149D09AF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Эстафеты с мячом. ИОТ-020-16</w:t>
            </w:r>
          </w:p>
          <w:p w14:paraId="67894049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 мячом. ИОТ-020-16</w:t>
            </w:r>
          </w:p>
          <w:p w14:paraId="177415D3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Подвижные игры. ИОТ-020-16</w:t>
            </w:r>
          </w:p>
          <w:p w14:paraId="5B76094E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 ИОТ-020-16</w:t>
            </w:r>
          </w:p>
          <w:p w14:paraId="5A4FE461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дистанций. ИОТ-020-16</w:t>
            </w:r>
          </w:p>
          <w:p w14:paraId="45F93E6C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сетку». ИОТ-020-16</w:t>
            </w:r>
          </w:p>
          <w:p w14:paraId="05DC7F44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зала. ИОТ-020-16</w:t>
            </w:r>
          </w:p>
          <w:p w14:paraId="770B18DC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Подвижная игра «Хвостики». ИОТ-020-16</w:t>
            </w:r>
          </w:p>
          <w:p w14:paraId="7FC5A2DC" w14:textId="77777777" w:rsidR="001113BE" w:rsidRPr="001113BE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ИОТ-020-16</w:t>
            </w:r>
          </w:p>
          <w:p w14:paraId="5C05C456" w14:textId="77777777" w:rsidR="001113BE" w:rsidRPr="00AD75D1" w:rsidRDefault="001113BE" w:rsidP="001113B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3BE">
              <w:rPr>
                <w:rFonts w:ascii="Times New Roman" w:hAnsi="Times New Roman" w:cs="Times New Roman"/>
                <w:sz w:val="24"/>
                <w:szCs w:val="24"/>
              </w:rPr>
              <w:t>Подвижные игры. ИОТ-020-16</w:t>
            </w:r>
          </w:p>
        </w:tc>
        <w:tc>
          <w:tcPr>
            <w:tcW w:w="1787" w:type="dxa"/>
          </w:tcPr>
          <w:p w14:paraId="6449FF2A" w14:textId="77777777" w:rsidR="004F0C16" w:rsidRPr="00AD75D1" w:rsidRDefault="001113BE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05CEEBF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401AC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13F22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EFBD37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AB3D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12C055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696CA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ADCA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EAD62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FE587A" w14:textId="77777777" w:rsidR="001113BE" w:rsidRDefault="001113BE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0BE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F74124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AC4D6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AE3FE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55136" w14:textId="77777777" w:rsidR="00AD75D1" w:rsidRDefault="001113BE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99607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171CB0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B442C8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72F15B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A23641" w14:textId="77777777" w:rsidR="00D81FE5" w:rsidRPr="00AD75D1" w:rsidRDefault="001113BE" w:rsidP="0011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C16" w:rsidRPr="00AD75D1" w14:paraId="209D99E8" w14:textId="77777777" w:rsidTr="002C2A74">
        <w:tc>
          <w:tcPr>
            <w:tcW w:w="0" w:type="auto"/>
          </w:tcPr>
          <w:p w14:paraId="39CEDF9B" w14:textId="77777777" w:rsidR="004F0C16" w:rsidRPr="00AD75D1" w:rsidRDefault="004F0C16" w:rsidP="002C2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8" w:type="dxa"/>
          </w:tcPr>
          <w:p w14:paraId="5064FF05" w14:textId="77777777" w:rsidR="004F0C16" w:rsidRPr="00AD75D1" w:rsidRDefault="004F0C16" w:rsidP="002C2A7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–спортивным комплексом «Готов к труду и обороне» (ГТО).</w:t>
            </w:r>
            <w:r w:rsidRPr="00AD7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98481E" w14:textId="77777777" w:rsidR="004F0C16" w:rsidRPr="00AD75D1" w:rsidRDefault="004F0C16" w:rsidP="002C2A7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14:paraId="661396EA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14:paraId="18917E0E" w14:textId="77777777" w:rsidR="004F0C16" w:rsidRPr="00AD75D1" w:rsidRDefault="004F0C16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4F0C16" w:rsidRPr="00AD75D1" w14:paraId="63A84C48" w14:textId="77777777" w:rsidTr="002C2A74">
        <w:tc>
          <w:tcPr>
            <w:tcW w:w="13575" w:type="dxa"/>
            <w:gridSpan w:val="2"/>
          </w:tcPr>
          <w:p w14:paraId="5926234F" w14:textId="77777777"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14:paraId="27257939" w14:textId="33189780" w:rsidR="004F0C16" w:rsidRPr="00AD75D1" w:rsidRDefault="005E6744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0C16" w:rsidRPr="00AD75D1" w14:paraId="650CE771" w14:textId="77777777" w:rsidTr="002C2A74">
        <w:tc>
          <w:tcPr>
            <w:tcW w:w="13575" w:type="dxa"/>
            <w:gridSpan w:val="2"/>
          </w:tcPr>
          <w:p w14:paraId="4A83586C" w14:textId="77777777"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14:paraId="2BE40126" w14:textId="5178D46D" w:rsidR="004F0C16" w:rsidRPr="00AD75D1" w:rsidRDefault="005E6744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0C16" w:rsidRPr="00AD75D1" w14:paraId="2C68AB94" w14:textId="77777777" w:rsidTr="002C2A74">
        <w:tc>
          <w:tcPr>
            <w:tcW w:w="13575" w:type="dxa"/>
            <w:gridSpan w:val="2"/>
          </w:tcPr>
          <w:p w14:paraId="3B17D5AF" w14:textId="77777777"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14:paraId="1C6D692D" w14:textId="237A4C04" w:rsidR="004F0C16" w:rsidRPr="00AD75D1" w:rsidRDefault="005E6744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0C16" w:rsidRPr="00AD75D1" w14:paraId="2F88CDE4" w14:textId="77777777" w:rsidTr="002C2A74">
        <w:tc>
          <w:tcPr>
            <w:tcW w:w="13575" w:type="dxa"/>
            <w:gridSpan w:val="2"/>
          </w:tcPr>
          <w:p w14:paraId="468B2A80" w14:textId="77777777"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 за 4 четверть</w:t>
            </w:r>
          </w:p>
        </w:tc>
        <w:tc>
          <w:tcPr>
            <w:tcW w:w="1787" w:type="dxa"/>
          </w:tcPr>
          <w:p w14:paraId="63EA5341" w14:textId="25C2F6F1" w:rsidR="004F0C16" w:rsidRPr="00AD75D1" w:rsidRDefault="005E6744" w:rsidP="002C2A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0C16" w:rsidRPr="00AD75D1" w14:paraId="29A81DA3" w14:textId="77777777" w:rsidTr="002C2A74">
        <w:tc>
          <w:tcPr>
            <w:tcW w:w="13575" w:type="dxa"/>
            <w:gridSpan w:val="2"/>
          </w:tcPr>
          <w:p w14:paraId="2E4F5F2C" w14:textId="77777777" w:rsidR="004F0C16" w:rsidRPr="00AD75D1" w:rsidRDefault="004F0C16" w:rsidP="002C2A74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14:paraId="3602EF6E" w14:textId="77777777" w:rsidR="004F0C16" w:rsidRPr="00AD75D1" w:rsidRDefault="001113BE" w:rsidP="002C2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bookmarkEnd w:id="1"/>
    </w:tbl>
    <w:p w14:paraId="3185C56A" w14:textId="50F20A58" w:rsidR="00697B54" w:rsidRDefault="00697B54" w:rsidP="004F0C16">
      <w:pPr>
        <w:spacing w:after="200" w:line="276" w:lineRule="auto"/>
        <w:rPr>
          <w:color w:val="C00000"/>
        </w:rPr>
      </w:pPr>
    </w:p>
    <w:p w14:paraId="7083BAA4" w14:textId="089C1C45" w:rsidR="00152009" w:rsidRDefault="00152009" w:rsidP="004F0C16">
      <w:pPr>
        <w:spacing w:after="200" w:line="276" w:lineRule="auto"/>
        <w:rPr>
          <w:color w:val="C00000"/>
        </w:rPr>
      </w:pPr>
    </w:p>
    <w:p w14:paraId="67F52BC0" w14:textId="439C56CA" w:rsidR="00152009" w:rsidRDefault="00152009" w:rsidP="004F0C16">
      <w:pPr>
        <w:spacing w:after="200" w:line="276" w:lineRule="auto"/>
        <w:rPr>
          <w:color w:val="C00000"/>
        </w:rPr>
      </w:pPr>
    </w:p>
    <w:p w14:paraId="63D69515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3A22287C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B77FF6D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558EE564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660323A3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217B1D27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B1A1B17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38E047F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7A4F2605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9727C43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815E64A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B307775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5D637D6C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CCF81BC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FB0D98B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E9697F1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24FC85A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9C5E954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895240B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1C949363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AE70B32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5CA5228D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462B6D90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B170E33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E8868B0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2224D738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7A614A6B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170EB3A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63FCC963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73C6D971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2E90C0BC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023EA95E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38F4300C" w14:textId="77777777" w:rsidR="00DD1C69" w:rsidRDefault="00DD1C6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14:paraId="2CAC303B" w14:textId="77777777" w:rsidR="00152009" w:rsidRPr="00AD75D1" w:rsidRDefault="00152009" w:rsidP="0015200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bookmarkStart w:id="2" w:name="_GoBack"/>
      <w:bookmarkEnd w:id="2"/>
      <w:r w:rsidRPr="00AD75D1">
        <w:rPr>
          <w:b/>
          <w:color w:val="000000"/>
          <w:sz w:val="22"/>
          <w:szCs w:val="22"/>
        </w:rPr>
        <w:lastRenderedPageBreak/>
        <w:t>Приложение</w:t>
      </w:r>
    </w:p>
    <w:p w14:paraId="64C31894" w14:textId="77777777" w:rsidR="00152009" w:rsidRPr="00AD75D1" w:rsidRDefault="00152009" w:rsidP="0015200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2B92DB1B" w14:textId="77777777" w:rsidR="00152009" w:rsidRPr="00AD75D1" w:rsidRDefault="00152009" w:rsidP="0015200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D75D1">
        <w:rPr>
          <w:b/>
          <w:color w:val="000000"/>
          <w:sz w:val="22"/>
          <w:szCs w:val="22"/>
        </w:rPr>
        <w:t xml:space="preserve">Календарно-тематический план </w:t>
      </w:r>
    </w:p>
    <w:p w14:paraId="3BEC5F85" w14:textId="77777777" w:rsidR="00152009" w:rsidRPr="00AD75D1" w:rsidRDefault="00152009" w:rsidP="00152009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sz w:val="22"/>
          <w:szCs w:val="22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152009" w:rsidRPr="00AD75D1" w14:paraId="5AB19FE0" w14:textId="77777777" w:rsidTr="00152009">
        <w:trPr>
          <w:trHeight w:val="141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3A72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0E40C0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D9BE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F609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0F6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Тема</w:t>
            </w:r>
          </w:p>
          <w:p w14:paraId="755FF119" w14:textId="77777777" w:rsidR="00152009" w:rsidRPr="00AD75D1" w:rsidRDefault="00152009" w:rsidP="0015200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5413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0D1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14:paraId="46703BC4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2009" w:rsidRPr="00AD75D1" w14:paraId="3ED3E361" w14:textId="77777777" w:rsidTr="00152009">
        <w:trPr>
          <w:trHeight w:val="7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2DC3" w14:textId="77777777" w:rsidR="00152009" w:rsidRPr="00AD75D1" w:rsidRDefault="00152009" w:rsidP="001520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66D" w14:textId="77777777" w:rsidR="00152009" w:rsidRPr="00AD75D1" w:rsidRDefault="00152009" w:rsidP="001520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5B8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3975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1E62" w14:textId="77777777" w:rsidR="00152009" w:rsidRPr="00AD75D1" w:rsidRDefault="00152009" w:rsidP="001520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907D" w14:textId="77777777" w:rsidR="00152009" w:rsidRPr="00AD75D1" w:rsidRDefault="00152009" w:rsidP="001520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AB0" w14:textId="77777777" w:rsidR="00152009" w:rsidRPr="00AD75D1" w:rsidRDefault="00152009" w:rsidP="0015200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52009" w:rsidRPr="00AD75D1" w14:paraId="3BFC3224" w14:textId="77777777" w:rsidTr="00152009">
        <w:trPr>
          <w:trHeight w:val="309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6DA60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14:paraId="24B4826C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2009" w:rsidRPr="00AD75D1" w14:paraId="0324D997" w14:textId="77777777" w:rsidTr="00152009">
        <w:trPr>
          <w:trHeight w:val="3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5EC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28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52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4D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F0BE" w14:textId="77777777" w:rsidR="00152009" w:rsidRPr="00152009" w:rsidRDefault="00152009" w:rsidP="00152009">
            <w:pPr>
              <w:pStyle w:val="a5"/>
              <w:rPr>
                <w:bCs/>
              </w:rPr>
            </w:pPr>
            <w:r w:rsidRPr="00152009">
              <w:rPr>
                <w:rFonts w:ascii="Times New Roman" w:hAnsi="Times New Roman"/>
                <w:bCs/>
              </w:rPr>
              <w:t xml:space="preserve">Значение физической культуры для укрепления здоровья человека, её позитивное влияние на развитие человека (физическое, интеллектуальное, эмоциональное, социальное). </w:t>
            </w:r>
            <w:r w:rsidRPr="00152009">
              <w:rPr>
                <w:rFonts w:ascii="Times New Roman" w:hAnsi="Times New Roman" w:cs="Times New Roman"/>
                <w:bCs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231" w14:textId="77777777" w:rsidR="00152009" w:rsidRPr="00152009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E257" w14:textId="77777777" w:rsidR="00152009" w:rsidRPr="00152009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Ориентироваться в понятии «физическая культура». Понимать значение и раскрывать на примерах положительное влияние физической культуры на физическое, интеллектуальное, эмоциональное, социальное развитие человека, приводить примеры влияния на физическое, социальное психологическое здоровье человека. Дифференцировать понятия «шеренга» и «колонна», строиться в колонну в движении, выполнять</w:t>
            </w:r>
          </w:p>
          <w:p w14:paraId="1CE11D11" w14:textId="77777777" w:rsidR="00152009" w:rsidRPr="00152009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152009">
              <w:rPr>
                <w:bCs/>
                <w:sz w:val="22"/>
                <w:szCs w:val="22"/>
                <w:lang w:eastAsia="en-US"/>
              </w:rPr>
              <w:t>Ловишка</w:t>
            </w:r>
            <w:proofErr w:type="spellEnd"/>
            <w:r w:rsidRPr="00152009">
              <w:rPr>
                <w:bCs/>
                <w:sz w:val="22"/>
                <w:szCs w:val="22"/>
                <w:lang w:eastAsia="en-US"/>
              </w:rPr>
              <w:t>» и «Салки с домиками»</w:t>
            </w:r>
          </w:p>
        </w:tc>
      </w:tr>
      <w:tr w:rsidR="00152009" w:rsidRPr="00AD75D1" w14:paraId="41AB83B1" w14:textId="77777777" w:rsidTr="00152009">
        <w:trPr>
          <w:trHeight w:val="294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BC231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  <w:p w14:paraId="479BDE49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52009" w:rsidRPr="00AD75D1" w14:paraId="4F0B1527" w14:textId="77777777" w:rsidTr="00152009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9B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8E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1C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AE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1EE" w14:textId="77777777" w:rsidR="00152009" w:rsidRPr="00152009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Тестирование бега на 30 м с высокого старта.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B949" w14:textId="77777777" w:rsidR="00152009" w:rsidRPr="00152009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Рефлексия,</w:t>
            </w:r>
          </w:p>
          <w:p w14:paraId="3B19E67C" w14:textId="77777777" w:rsidR="00152009" w:rsidRPr="00152009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07" w14:textId="77777777" w:rsidR="00152009" w:rsidRPr="00152009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2009">
              <w:rPr>
                <w:bCs/>
                <w:sz w:val="22"/>
                <w:szCs w:val="22"/>
                <w:lang w:eastAsia="en-US"/>
              </w:rPr>
              <w:t>Знать правила предупреждения травматизма во время занятий физическими упражнениями: организация мест занятий, подбор одежды, обуви и инвентаря. Уметь выполнять простейшие приемы оказания доврачебной помощи при  травмах и ушибах.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 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Pr="00152009">
              <w:rPr>
                <w:bCs/>
                <w:sz w:val="22"/>
                <w:szCs w:val="22"/>
                <w:lang w:eastAsia="en-US"/>
              </w:rPr>
              <w:t>Ловишка</w:t>
            </w:r>
            <w:proofErr w:type="spellEnd"/>
            <w:r w:rsidRPr="00152009">
              <w:rPr>
                <w:bCs/>
                <w:sz w:val="22"/>
                <w:szCs w:val="22"/>
                <w:lang w:eastAsia="en-US"/>
              </w:rPr>
              <w:t>» и «Салки – дай руку»</w:t>
            </w:r>
          </w:p>
          <w:p w14:paraId="3D17A469" w14:textId="77777777" w:rsidR="00152009" w:rsidRPr="00152009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52009" w:rsidRPr="00AD75D1" w14:paraId="507809A6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31C" w14:textId="0622F8D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D2A" w14:textId="7956270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5D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DC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2D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3A5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14:paraId="4103F014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177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52009" w:rsidRPr="00AD75D1" w14:paraId="4F7E42D7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D15" w14:textId="06B06FD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810" w14:textId="7923679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19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50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F9B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29A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A6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52009" w:rsidRPr="00AD75D1" w14:paraId="0C8665C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28C" w14:textId="39BEBBD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584" w14:textId="5E4A136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EE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27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F8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Техника прыжка в длину с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разбега.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926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D3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Называть физические качества, выполнять прыжок в длину с разбега,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разминку в движении, понимать правила подвижной игры «Флаг на башне»</w:t>
            </w:r>
          </w:p>
        </w:tc>
      </w:tr>
      <w:tr w:rsidR="00152009" w:rsidRPr="00AD75D1" w14:paraId="5796942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718" w14:textId="6538AD7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A9A" w14:textId="5AD7208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95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ED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241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8117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71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52009" w:rsidRPr="00AD75D1" w14:paraId="0A716904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FA8" w14:textId="4A63E5A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F28" w14:textId="0A0780C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42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99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7F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8F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CD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152009" w:rsidRPr="00AD75D1" w14:paraId="002262F1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591" w14:textId="756E2AA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E79" w14:textId="5CE54DA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6C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3C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41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6E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EBF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152009" w:rsidRPr="00AD75D1" w14:paraId="62431A3B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D94" w14:textId="1E684E7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422" w14:textId="63E0F24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D2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71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99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A06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14:paraId="105BD822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C9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152009" w:rsidRPr="00AD75D1" w14:paraId="595BD913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2EF" w14:textId="2296415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B13" w14:textId="47BC971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FF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65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18F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A441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A5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152009" w:rsidRPr="00AD75D1" w14:paraId="4B281566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767" w14:textId="77777777" w:rsidR="00152009" w:rsidRPr="00AD75D1" w:rsidRDefault="00152009" w:rsidP="00152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  <w:p w14:paraId="4EE891A4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2009" w:rsidRPr="00AD75D1" w14:paraId="3AB6EF27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535" w14:textId="3F61120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336" w14:textId="50D10D5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A1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F5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B56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26B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B35" w14:textId="77777777" w:rsidR="00152009" w:rsidRPr="00F0334E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Ориентироваться в понятии «физическая подготовка»: характеризовать основные физические качества (сила, быстрота, выносливость, гибкость) и демонстрировать физические упражнения, направленные на их развитие. 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152009" w:rsidRPr="00AD75D1" w14:paraId="337F3F30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F46" w14:textId="09FC94B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DAF" w14:textId="7EF914F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07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06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4E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5E09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7A9A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152009" w:rsidRPr="00AD75D1" w14:paraId="7CBFADE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E05" w14:textId="39E12C7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762" w14:textId="34A67CE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B9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B3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84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B2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0FBD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152009" w:rsidRPr="00AD75D1" w14:paraId="4DB99C27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A57" w14:textId="0E735C6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387" w14:textId="7212B23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FC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0F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CB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3BEC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9A5C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152009" w:rsidRPr="00AD75D1" w14:paraId="1E95F8C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A20" w14:textId="7AAC6B0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8E3" w14:textId="524BAAF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84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F6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444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6E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654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152009" w:rsidRPr="00AD75D1" w14:paraId="0D06E05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732" w14:textId="4391D6C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180" w14:textId="3BEAAE8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A8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EE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8E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11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D97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152009" w:rsidRPr="00AD75D1" w14:paraId="0800D61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790" w14:textId="4CEAAE1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819" w14:textId="35375BD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96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C5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51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765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EAF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152009" w:rsidRPr="00AD75D1" w14:paraId="69E770FB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EDF" w14:textId="6226BCD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FEA" w14:textId="27CB5AA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1C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00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944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CC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007D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152009" w:rsidRPr="00AD75D1" w14:paraId="50A94DD7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EFC" w14:textId="77777777" w:rsidR="00152009" w:rsidRPr="00AD75D1" w:rsidRDefault="00152009" w:rsidP="00152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14:paraId="2B46A80A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2009" w:rsidRPr="00AD75D1" w14:paraId="3C7F0604" w14:textId="77777777" w:rsidTr="00152009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284" w14:textId="78A78B0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A8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5D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6F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447" w14:textId="77777777" w:rsidR="00152009" w:rsidRPr="00F0334E" w:rsidRDefault="00152009" w:rsidP="0015200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0334E">
              <w:rPr>
                <w:rFonts w:ascii="Times New Roman" w:hAnsi="Times New Roman" w:cs="Times New Roman"/>
                <w:bCs/>
              </w:rPr>
              <w:t>Значение занятий физической культурой для физической подготовленности и трудовой, оборонной деятельности, ГТО.</w:t>
            </w:r>
          </w:p>
          <w:p w14:paraId="20BD0861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9E3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93B" w14:textId="77777777" w:rsidR="00152009" w:rsidRPr="00F0334E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Понимать значение физической культуры для физической подготовленности и трудовой деятельности. Выявлять связь занятий физической культуры с трудовой и оборонной деятельностью. Знать нормативы ГТО.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152009" w:rsidRPr="00AD75D1" w14:paraId="2B98F590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892A" w14:textId="77777777" w:rsidR="00152009" w:rsidRPr="00AD75D1" w:rsidRDefault="00152009" w:rsidP="00152009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5D1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152009" w:rsidRPr="00AD75D1" w14:paraId="57F16D37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EF8" w14:textId="711CADA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8C7" w14:textId="0E723EC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51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39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6D6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0C52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1B2" w14:textId="77777777" w:rsidR="00152009" w:rsidRPr="00F0334E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Иметь представления об особенностях физической культуры разных народов, её связи с природными, географическими особенностями, традициями и обычаями народа. Знать историю развития гимнастики. 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152009" w:rsidRPr="00AD75D1" w14:paraId="147A929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BBB" w14:textId="743E62AA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39C" w14:textId="339FFF6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6E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2A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574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E5E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694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152009" w:rsidRPr="00AD75D1" w14:paraId="3BB76077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81B" w14:textId="185BF7CA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F13" w14:textId="1C15F24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88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E2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83B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75D1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 w:rsidRPr="00AD75D1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193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D6E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152009" w:rsidRPr="00AD75D1" w14:paraId="4E54AD4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B21" w14:textId="1B3DC6B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D8" w14:textId="10FB674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D6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2D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CC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22F3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382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152009" w:rsidRPr="00AD75D1" w14:paraId="0DD00CC6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0B5" w14:textId="2BFE300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086" w14:textId="17B6DDF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D8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08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72E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A08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F73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152009" w:rsidRPr="00AD75D1" w14:paraId="0164C34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90F" w14:textId="51846D0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9D5" w14:textId="5D6D791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1D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AD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6BB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360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E0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152009" w:rsidRPr="00AD75D1" w14:paraId="69CDBCAC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779" w14:textId="605891F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229" w14:textId="4BCC0C1A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C8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6A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E89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Стойка на лопатках мост.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2F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0CF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152009" w:rsidRPr="00AD75D1" w14:paraId="7EF34E4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E6" w14:textId="40E5AA4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B83" w14:textId="6DF90E9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71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E1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DF7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BD47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34B9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152009" w:rsidRPr="00AD75D1" w14:paraId="46C9A000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F62" w14:textId="45C2E41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EC" w14:textId="06B2C70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04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EB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E2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Лазанье и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перелазание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6EA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557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152009" w:rsidRPr="00AD75D1" w14:paraId="2CB4975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00D" w14:textId="60B57FA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D05" w14:textId="138AF6B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3E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21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33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Вис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91A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1CE6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Знать, как подбирать правильный способ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перелезания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, как выполняется вис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одной и двумя ногами</w:t>
            </w:r>
          </w:p>
        </w:tc>
      </w:tr>
      <w:tr w:rsidR="00152009" w:rsidRPr="00AD75D1" w14:paraId="16066EF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09E" w14:textId="2DEF0B1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058" w14:textId="5528B9A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CB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6D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52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0C8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917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152009" w:rsidRPr="00AD75D1" w14:paraId="4B51FB8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390" w14:textId="4688B6D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C3C" w14:textId="166630D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31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B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C5B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7264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4AB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152009" w:rsidRPr="00AD75D1" w14:paraId="5BCF1E32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F14" w14:textId="05DB0EE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09B" w14:textId="696BF89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8F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F3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45B6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D52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356" w14:textId="77777777" w:rsidR="00152009" w:rsidRPr="00F0334E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Понимать связь физической культуры с трудовой и военной деятельностью</w:t>
            </w:r>
            <w:proofErr w:type="gramStart"/>
            <w:r w:rsidRPr="00F0334E">
              <w:rPr>
                <w:bCs/>
                <w:sz w:val="22"/>
                <w:szCs w:val="22"/>
                <w:lang w:eastAsia="en-US"/>
              </w:rPr>
              <w:t xml:space="preserve"> З</w:t>
            </w:r>
            <w:proofErr w:type="gramEnd"/>
            <w:r w:rsidRPr="00F0334E">
              <w:rPr>
                <w:bCs/>
                <w:sz w:val="22"/>
                <w:szCs w:val="22"/>
                <w:lang w:eastAsia="en-US"/>
              </w:rPr>
              <w:t xml:space="preserve">нать и уметь выполнять нормативы Всероссийского физкультурно-спортивного комплекса «Готов к труду и обороне». Знать, как выполняется вис </w:t>
            </w:r>
            <w:proofErr w:type="spellStart"/>
            <w:r w:rsidRPr="00F0334E">
              <w:rPr>
                <w:bCs/>
                <w:sz w:val="22"/>
                <w:szCs w:val="22"/>
                <w:lang w:eastAsia="en-US"/>
              </w:rPr>
              <w:t>завесом</w:t>
            </w:r>
            <w:proofErr w:type="spellEnd"/>
            <w:r w:rsidRPr="00F0334E">
              <w:rPr>
                <w:bCs/>
                <w:sz w:val="22"/>
                <w:szCs w:val="22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152009" w:rsidRPr="00AD75D1" w14:paraId="50C2D85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E9" w14:textId="3FD7819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698" w14:textId="6E2CFFA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02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F9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0C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D77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E0B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152009" w:rsidRPr="00AD75D1" w14:paraId="5A9E4C66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BB1" w14:textId="4994721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B94" w14:textId="4F580C4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44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DF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8F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E57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BC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Знать, как составляется комбинация на кольцах, технику вращения обруча, правила подвижной игры «Шмель». </w:t>
            </w:r>
          </w:p>
        </w:tc>
      </w:tr>
      <w:tr w:rsidR="00152009" w:rsidRPr="00AD75D1" w14:paraId="708A82D3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F52" w14:textId="5EEA11E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BF3" w14:textId="7FDC91A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6F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C8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32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0A69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24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52009" w:rsidRPr="00AD75D1" w14:paraId="1571A59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D5C" w14:textId="54BDCF8A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AB2" w14:textId="4BCCAFE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1F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57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61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117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CF3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152009" w:rsidRPr="00AD75D1" w14:paraId="5A4E058D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308" w14:textId="10CFCE4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CF7" w14:textId="0684EAB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F6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23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D86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DA3C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2DC1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152009" w:rsidRPr="00AD75D1" w14:paraId="3FE6543A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427" w14:textId="0F2A52C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584" w14:textId="342C3D8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1C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D8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76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A1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B53B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152009" w:rsidRPr="00AD75D1" w14:paraId="1EC1C8C1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0BC" w14:textId="65B5E72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14C" w14:textId="20402FF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B1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71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C080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A040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878" w14:textId="77777777" w:rsidR="00152009" w:rsidRPr="00F0334E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 Уметь выполнять игровые действия и упражнения из подвижных игр разной функциональной направленности.</w:t>
            </w:r>
          </w:p>
        </w:tc>
      </w:tr>
      <w:tr w:rsidR="00152009" w:rsidRPr="00AD75D1" w14:paraId="196D3235" w14:textId="77777777" w:rsidTr="00152009">
        <w:trPr>
          <w:trHeight w:val="441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0B2" w14:textId="77777777" w:rsidR="00152009" w:rsidRPr="00AD75D1" w:rsidRDefault="00152009" w:rsidP="00152009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D75D1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152009" w:rsidRPr="00AD75D1" w14:paraId="0EE384AC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ECF" w14:textId="3992F2E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D79" w14:textId="7F3883F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69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D7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29B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F09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8A9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152009" w:rsidRPr="00AD75D1" w14:paraId="6089304A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F91" w14:textId="557DB3A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167" w14:textId="362B560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C7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02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464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523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1A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152009" w:rsidRPr="00AD75D1" w14:paraId="2896F26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F90" w14:textId="5261F3C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145" w14:textId="378F0B8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97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F5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47C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BB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68E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152009" w:rsidRPr="00AD75D1" w14:paraId="22F38D83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C30" w14:textId="12D2A2B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7CF" w14:textId="05BAF9F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C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48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12E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98E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AEC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152009" w:rsidRPr="00AD75D1" w14:paraId="5180DC6C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2E5" w14:textId="35B8220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FE5" w14:textId="7115299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2D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24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022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Подъем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спуск на лыжах. 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9EBD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62D9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подъем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спуск со склона в основной стойке</w:t>
            </w:r>
          </w:p>
        </w:tc>
      </w:tr>
      <w:tr w:rsidR="00152009" w:rsidRPr="00AD75D1" w14:paraId="5051D33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14D" w14:textId="73FDB26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3F6" w14:textId="53EA498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7C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F9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484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Передвижение на лыжах змейкой.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BDE1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98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Знать, как передвигаться на лыжах змейкой, как выполняются подъем на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склон «елочкой» и спуск в основной стойке</w:t>
            </w:r>
          </w:p>
        </w:tc>
      </w:tr>
      <w:tr w:rsidR="00152009" w:rsidRPr="00AD75D1" w14:paraId="778C261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49B" w14:textId="66B1965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DA7" w14:textId="5E144DB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68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71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25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D308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9913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152009" w:rsidRPr="00AD75D1" w14:paraId="36E1E28A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7E9" w14:textId="45E19D1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BCE" w14:textId="4BF60E6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BC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AF8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8B1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CAD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152009" w:rsidRPr="00AD75D1" w14:paraId="722788A1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BDF" w14:textId="77777777" w:rsidR="00152009" w:rsidRPr="00AD75D1" w:rsidRDefault="00152009" w:rsidP="001520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14:paraId="664EA547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52009" w:rsidRPr="00AD75D1" w14:paraId="4A2EF11B" w14:textId="77777777" w:rsidTr="00152009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1A5" w14:textId="69BA7A5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C3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B1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5C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C39B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</w:rPr>
              <w:t>Измерение показателей физического развития, физической подготовленности. Систематическое наблюдение за динамикой показателей. Частота сердечных сокращений, способы ее измерения (с помощью специальной таблицы)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34F" w14:textId="77777777" w:rsidR="00152009" w:rsidRPr="00F0334E" w:rsidRDefault="00152009" w:rsidP="00152009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9D29" w14:textId="77777777" w:rsidR="00152009" w:rsidRPr="00F0334E" w:rsidRDefault="00152009" w:rsidP="0015200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334E">
              <w:rPr>
                <w:bCs/>
                <w:sz w:val="22"/>
                <w:szCs w:val="22"/>
                <w:lang w:eastAsia="en-US"/>
              </w:rPr>
              <w:t>Уметь вести систематические наблюдения и измерения физического развития (рост, масса тела) и физической подготовленности (силы, быстроты, выносливости, равновесия, гибкости) с помощью тестовых упражнений. 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152009" w:rsidRPr="00AD75D1" w14:paraId="5310A509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007" w14:textId="77777777" w:rsidR="00152009" w:rsidRPr="00AD75D1" w:rsidRDefault="00152009" w:rsidP="001520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Подвижные игры  (15 часов)</w:t>
            </w:r>
          </w:p>
          <w:p w14:paraId="27AA8081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52009" w:rsidRPr="00AD75D1" w14:paraId="33BA10EE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93D" w14:textId="74B5FDD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4DF" w14:textId="643801F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0F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B5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BDD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5F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FE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152009" w:rsidRPr="00AD75D1" w14:paraId="366F621C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8CD" w14:textId="04D71E5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7E3" w14:textId="53B1188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7C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54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6B4" w14:textId="77777777" w:rsidR="00152009" w:rsidRPr="00C1484B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C1484B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3AAE" w14:textId="77777777" w:rsidR="00152009" w:rsidRPr="00C1484B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C1484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D08" w14:textId="77777777" w:rsidR="00152009" w:rsidRPr="00C1484B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C1484B">
              <w:rPr>
                <w:sz w:val="22"/>
                <w:szCs w:val="22"/>
                <w:lang w:eastAsia="en-US"/>
              </w:rPr>
              <w:t xml:space="preserve">Знать, как участвовать в эстафетах с мячом, играть в подвижную игру  «Охотники и зайцы». Уметь играть в футбол по упрощенным правилам. </w:t>
            </w:r>
          </w:p>
        </w:tc>
      </w:tr>
      <w:tr w:rsidR="00152009" w:rsidRPr="00AD75D1" w14:paraId="3752322E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929" w14:textId="4BB4646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199" w14:textId="4C0605A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D0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D4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3C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273" w14:textId="1E1383A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Общеметодологический, </w:t>
            </w:r>
            <w:r w:rsidR="00C1484B">
              <w:rPr>
                <w:sz w:val="22"/>
                <w:szCs w:val="22"/>
                <w:lang w:eastAsia="en-US"/>
              </w:rPr>
              <w:t>4</w:t>
            </w:r>
            <w:r w:rsidRPr="00AD75D1">
              <w:rPr>
                <w:sz w:val="22"/>
                <w:szCs w:val="22"/>
                <w:lang w:eastAsia="en-US"/>
              </w:rPr>
              <w:t>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3BF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152009" w:rsidRPr="00AD75D1" w14:paraId="6D2633F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69A" w14:textId="627C60A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E42" w14:textId="6DAE690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B6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91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53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FFFA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CA00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152009" w:rsidRPr="00AD75D1" w14:paraId="70DD83C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01B" w14:textId="5894474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550" w14:textId="5700C0D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F2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E0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BA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7EC8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E14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152009" w:rsidRPr="00AD75D1" w14:paraId="6568467A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CDC" w14:textId="4B7F1E2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1D8" w14:textId="52F3871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0E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C8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8A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6710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C8B4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152009" w:rsidRPr="00AD75D1" w14:paraId="736B6E1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C99" w14:textId="66B469D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392" w14:textId="639389E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7A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C7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D1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8C9C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5CD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 xml:space="preserve">Знать различные подвижные игры, правила сдачи тестов и контрольных упражнений. </w:t>
            </w:r>
          </w:p>
        </w:tc>
      </w:tr>
      <w:tr w:rsidR="00152009" w:rsidRPr="00AD75D1" w14:paraId="40A4C76D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31C" w14:textId="324DA61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717" w14:textId="2E1D398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92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BE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2D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1A01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F2C" w14:textId="77777777" w:rsidR="00152009" w:rsidRPr="00AD75D1" w:rsidRDefault="00152009" w:rsidP="00152009">
            <w:pPr>
              <w:spacing w:line="276" w:lineRule="auto"/>
              <w:rPr>
                <w:rFonts w:eastAsia="Calibri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14:paraId="53EDE769" w14:textId="77777777" w:rsidR="00152009" w:rsidRPr="00AD75D1" w:rsidRDefault="00152009" w:rsidP="00152009">
            <w:pPr>
              <w:spacing w:line="276" w:lineRule="auto"/>
              <w:rPr>
                <w:rFonts w:eastAsia="Calibri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14:paraId="68D38B79" w14:textId="77777777" w:rsidR="00152009" w:rsidRPr="00AD75D1" w:rsidRDefault="00152009" w:rsidP="00152009">
            <w:pPr>
              <w:spacing w:line="276" w:lineRule="auto"/>
              <w:rPr>
                <w:rFonts w:eastAsia="Calibri"/>
                <w:lang w:eastAsia="en-US"/>
              </w:rPr>
            </w:pPr>
            <w:r w:rsidRPr="00AD75D1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14:paraId="169A831E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52009" w:rsidRPr="00AD75D1" w14:paraId="6B3D124C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B6F" w14:textId="67E893CB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5DA" w14:textId="3233EF9E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C5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54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E71" w14:textId="77777777" w:rsidR="00152009" w:rsidRPr="00F0334E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C3A" w14:textId="77777777" w:rsidR="00152009" w:rsidRPr="00F0334E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B8D" w14:textId="77777777" w:rsidR="00152009" w:rsidRPr="00F0334E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F0334E">
              <w:rPr>
                <w:sz w:val="22"/>
                <w:szCs w:val="22"/>
                <w:lang w:eastAsia="en-US"/>
              </w:rPr>
              <w:t>Играть в баскетбол по упрощенным правилам. Знать упражнения для разминки, подвижные игры с мячом, правила тестирования</w:t>
            </w:r>
          </w:p>
        </w:tc>
      </w:tr>
      <w:tr w:rsidR="00152009" w:rsidRPr="00AD75D1" w14:paraId="2A5A4214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40A" w14:textId="607AC6B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2CC" w14:textId="0D7C4D81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AA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4C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0EC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E1F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4F5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152009" w:rsidRPr="00AD75D1" w14:paraId="1C66D5F2" w14:textId="77777777" w:rsidTr="00152009">
        <w:trPr>
          <w:trHeight w:val="325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402" w14:textId="77777777" w:rsidR="00152009" w:rsidRPr="00AD75D1" w:rsidRDefault="00152009" w:rsidP="001520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75D1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14:paraId="5CF41F6F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52009" w:rsidRPr="00AD75D1" w14:paraId="526C242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89E" w14:textId="1BBA219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59C" w14:textId="79C245E3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51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62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A7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Знакомство с мячами-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хопами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0273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A37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что такое, мячи-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хопы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как на них прыгать, правила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52009" w:rsidRPr="00AD75D1" w14:paraId="03E8F178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1E" w14:textId="4EA6A718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1AB" w14:textId="2D001AF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8AF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A1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58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Прыжки на мячах-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C312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11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выполняются прыжки на мячах-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, правила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52009" w:rsidRPr="00AD75D1" w14:paraId="0CA7E3CD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6B9" w14:textId="6A652160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AE8" w14:textId="781829C2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CD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0F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F9A1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6AC" w14:textId="77777777" w:rsidR="00152009" w:rsidRPr="00AD75D1" w:rsidRDefault="00152009" w:rsidP="00152009">
            <w:pPr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5BC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152009" w:rsidRPr="00AD75D1" w14:paraId="1E9D4D45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88" w14:textId="652054E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5E1" w14:textId="5206ED1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98D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4A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F99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54C5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847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152009" w:rsidRPr="00AD75D1" w14:paraId="434951C9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B4C" w14:textId="2465BB9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C3" w14:textId="6EC35244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A80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B2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BD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2FB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988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 xml:space="preserve"> с мешочком на голове».  Уметь выполнять норматив ГТО.</w:t>
            </w:r>
          </w:p>
        </w:tc>
      </w:tr>
      <w:tr w:rsidR="00152009" w:rsidRPr="00AD75D1" w14:paraId="61433510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B84" w14:textId="6DDB81D9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C71" w14:textId="5637E7A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DB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CEB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262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Беговые упражнения. ИОТ-018-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C096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256B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lastRenderedPageBreak/>
              <w:t xml:space="preserve">Знать, какими бывают беговые упражнения, правила подвижных игр </w:t>
            </w:r>
            <w:r w:rsidRPr="00AD75D1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Pr="00AD75D1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AD75D1">
              <w:rPr>
                <w:sz w:val="22"/>
                <w:szCs w:val="22"/>
                <w:lang w:eastAsia="en-US"/>
              </w:rPr>
              <w:t>» и «Совушка»</w:t>
            </w:r>
          </w:p>
        </w:tc>
      </w:tr>
      <w:tr w:rsidR="00152009" w:rsidRPr="00AD75D1" w14:paraId="148AF6E0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61A" w14:textId="19115FCA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EF9" w14:textId="39BEA957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3E5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F1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9F4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6D1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627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152009" w:rsidRPr="00AD75D1" w14:paraId="1510D0E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715" w14:textId="4A9488E5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3F4" w14:textId="627346DF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A83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09A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E74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14E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D0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152009" w:rsidRPr="00AD75D1" w14:paraId="676D3CA5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1C6" w14:textId="2CDB3196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A9B" w14:textId="7B72B1CC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F56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477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FB5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14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496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52009" w:rsidRPr="00AD75D1" w14:paraId="5EDEC5BF" w14:textId="77777777" w:rsidTr="00C1484B">
        <w:trPr>
          <w:trHeight w:val="3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1F2" w14:textId="700A0A2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25B" w14:textId="7A1BE8AD" w:rsidR="00152009" w:rsidRPr="00AD75D1" w:rsidRDefault="00C1484B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70C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6F8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993E" w14:textId="77777777" w:rsidR="00152009" w:rsidRPr="00AD75D1" w:rsidRDefault="00152009" w:rsidP="00152009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E7F" w14:textId="77777777" w:rsidR="00152009" w:rsidRPr="00AD75D1" w:rsidRDefault="00152009" w:rsidP="0015200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2935" w14:textId="77777777" w:rsidR="00152009" w:rsidRPr="00AD75D1" w:rsidRDefault="00152009" w:rsidP="00152009">
            <w:pPr>
              <w:spacing w:line="276" w:lineRule="auto"/>
              <w:jc w:val="both"/>
              <w:rPr>
                <w:lang w:eastAsia="en-US"/>
              </w:rPr>
            </w:pPr>
            <w:r w:rsidRPr="00AD75D1">
              <w:rPr>
                <w:sz w:val="22"/>
                <w:szCs w:val="22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</w:tbl>
    <w:p w14:paraId="32E475CF" w14:textId="77777777" w:rsidR="00152009" w:rsidRPr="00AD75D1" w:rsidRDefault="00152009" w:rsidP="00152009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14:paraId="0188527B" w14:textId="77777777" w:rsidR="00152009" w:rsidRPr="00AD75D1" w:rsidRDefault="00152009" w:rsidP="0015200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  <w:sz w:val="22"/>
          <w:szCs w:val="22"/>
        </w:rPr>
      </w:pPr>
    </w:p>
    <w:p w14:paraId="5FBA6EC1" w14:textId="77777777" w:rsidR="00152009" w:rsidRPr="00AD75D1" w:rsidRDefault="00152009" w:rsidP="004F0C16">
      <w:pPr>
        <w:spacing w:after="200" w:line="276" w:lineRule="auto"/>
        <w:rPr>
          <w:color w:val="C00000"/>
        </w:rPr>
      </w:pPr>
    </w:p>
    <w:sectPr w:rsidR="00152009" w:rsidRPr="00AD75D1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20C7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26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11"/>
  </w:num>
  <w:num w:numId="12">
    <w:abstractNumId w:val="25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1693D"/>
    <w:rsid w:val="0005619D"/>
    <w:rsid w:val="00060F52"/>
    <w:rsid w:val="00092766"/>
    <w:rsid w:val="000C322B"/>
    <w:rsid w:val="000D44F1"/>
    <w:rsid w:val="000D6407"/>
    <w:rsid w:val="001113BE"/>
    <w:rsid w:val="00113809"/>
    <w:rsid w:val="00152009"/>
    <w:rsid w:val="00197637"/>
    <w:rsid w:val="001A10D9"/>
    <w:rsid w:val="001B44C3"/>
    <w:rsid w:val="001B6819"/>
    <w:rsid w:val="00252DA6"/>
    <w:rsid w:val="002533BC"/>
    <w:rsid w:val="0025709B"/>
    <w:rsid w:val="002601E3"/>
    <w:rsid w:val="002A02EA"/>
    <w:rsid w:val="002C2A74"/>
    <w:rsid w:val="0034139D"/>
    <w:rsid w:val="003746DB"/>
    <w:rsid w:val="00387D03"/>
    <w:rsid w:val="00391EF6"/>
    <w:rsid w:val="003B4DAA"/>
    <w:rsid w:val="003D24EE"/>
    <w:rsid w:val="003E10C3"/>
    <w:rsid w:val="00412619"/>
    <w:rsid w:val="0044221E"/>
    <w:rsid w:val="00442243"/>
    <w:rsid w:val="00450DDD"/>
    <w:rsid w:val="00457C01"/>
    <w:rsid w:val="00472B0E"/>
    <w:rsid w:val="00483F28"/>
    <w:rsid w:val="00485CC2"/>
    <w:rsid w:val="004F0C16"/>
    <w:rsid w:val="004F6CCF"/>
    <w:rsid w:val="004F7B55"/>
    <w:rsid w:val="00523244"/>
    <w:rsid w:val="00554504"/>
    <w:rsid w:val="00570EB2"/>
    <w:rsid w:val="005B4132"/>
    <w:rsid w:val="005B621B"/>
    <w:rsid w:val="005E6744"/>
    <w:rsid w:val="005F3670"/>
    <w:rsid w:val="006042B9"/>
    <w:rsid w:val="00612912"/>
    <w:rsid w:val="0063138E"/>
    <w:rsid w:val="00633F3E"/>
    <w:rsid w:val="00657133"/>
    <w:rsid w:val="0066539B"/>
    <w:rsid w:val="00693F34"/>
    <w:rsid w:val="00697B54"/>
    <w:rsid w:val="006B22AD"/>
    <w:rsid w:val="006B2ACA"/>
    <w:rsid w:val="00702E18"/>
    <w:rsid w:val="007722A6"/>
    <w:rsid w:val="007B58B9"/>
    <w:rsid w:val="0080158A"/>
    <w:rsid w:val="00803E15"/>
    <w:rsid w:val="00837751"/>
    <w:rsid w:val="00852E1E"/>
    <w:rsid w:val="0087063C"/>
    <w:rsid w:val="008A2FA2"/>
    <w:rsid w:val="008B29AB"/>
    <w:rsid w:val="008F729C"/>
    <w:rsid w:val="00950E2E"/>
    <w:rsid w:val="00955F60"/>
    <w:rsid w:val="00971D2F"/>
    <w:rsid w:val="00972F7A"/>
    <w:rsid w:val="00981BE7"/>
    <w:rsid w:val="009D0120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082C"/>
    <w:rsid w:val="00AD75D1"/>
    <w:rsid w:val="00B46A51"/>
    <w:rsid w:val="00B62423"/>
    <w:rsid w:val="00BC2E11"/>
    <w:rsid w:val="00BF3C3F"/>
    <w:rsid w:val="00C03678"/>
    <w:rsid w:val="00C1484B"/>
    <w:rsid w:val="00C33410"/>
    <w:rsid w:val="00C96B26"/>
    <w:rsid w:val="00CD17FF"/>
    <w:rsid w:val="00CD33C7"/>
    <w:rsid w:val="00CD5450"/>
    <w:rsid w:val="00D1012D"/>
    <w:rsid w:val="00D1052F"/>
    <w:rsid w:val="00D44A11"/>
    <w:rsid w:val="00D81FE5"/>
    <w:rsid w:val="00DC02ED"/>
    <w:rsid w:val="00DD1C69"/>
    <w:rsid w:val="00DD542A"/>
    <w:rsid w:val="00DF5420"/>
    <w:rsid w:val="00E0090A"/>
    <w:rsid w:val="00E15D8B"/>
    <w:rsid w:val="00E220FF"/>
    <w:rsid w:val="00E3641A"/>
    <w:rsid w:val="00E455B5"/>
    <w:rsid w:val="00E60E08"/>
    <w:rsid w:val="00EA45CC"/>
    <w:rsid w:val="00EC5F93"/>
    <w:rsid w:val="00ED7C0B"/>
    <w:rsid w:val="00F0334E"/>
    <w:rsid w:val="00F32935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6653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4F0C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4F0C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4F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17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PC</cp:lastModifiedBy>
  <cp:revision>78</cp:revision>
  <dcterms:created xsi:type="dcterms:W3CDTF">2015-08-31T15:19:00Z</dcterms:created>
  <dcterms:modified xsi:type="dcterms:W3CDTF">2020-09-24T04:13:00Z</dcterms:modified>
</cp:coreProperties>
</file>