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F5B" w:rsidRPr="004F6334" w:rsidRDefault="00225F5B" w:rsidP="00225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25F5B" w:rsidRPr="004F6334" w:rsidRDefault="00225F5B" w:rsidP="00225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225F5B" w:rsidRPr="004F6334" w:rsidRDefault="00225F5B" w:rsidP="00225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225F5B" w:rsidRDefault="00DB7758" w:rsidP="00DB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noProof/>
          <w:lang w:eastAsia="ru-RU"/>
        </w:rPr>
        <w:drawing>
          <wp:inline distT="0" distB="0" distL="0" distR="0" wp14:anchorId="7E1D4DB4" wp14:editId="453AE182">
            <wp:extent cx="9144000" cy="1857375"/>
            <wp:effectExtent l="0" t="0" r="0" b="9525"/>
            <wp:docPr id="1" name="Рисунок 1" descr="C:\Users\Пользователь\Desktop\РП шапоч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ользователь\Desktop\РП шапоч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F5B" w:rsidRDefault="00225F5B" w:rsidP="00225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25F5B" w:rsidRPr="004F6334" w:rsidRDefault="00225F5B" w:rsidP="00225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F6334">
        <w:rPr>
          <w:rFonts w:ascii="Times New Roman" w:hAnsi="Times New Roman"/>
          <w:b/>
          <w:bCs/>
        </w:rPr>
        <w:t>РАБОЧАЯ ПРОГРАММА</w:t>
      </w:r>
    </w:p>
    <w:p w:rsidR="00225F5B" w:rsidRPr="004F6334" w:rsidRDefault="00225F5B" w:rsidP="00225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F633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русскому языку</w:t>
      </w:r>
    </w:p>
    <w:p w:rsidR="00225F5B" w:rsidRPr="004F6334" w:rsidRDefault="00225F5B" w:rsidP="00225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3 </w:t>
      </w:r>
      <w:r w:rsidRPr="004F6334">
        <w:rPr>
          <w:rFonts w:ascii="Times New Roman" w:hAnsi="Times New Roman"/>
        </w:rPr>
        <w:t>класса</w:t>
      </w:r>
    </w:p>
    <w:p w:rsidR="00225F5B" w:rsidRPr="004F6334" w:rsidRDefault="00225F5B" w:rsidP="00225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 xml:space="preserve">2 – </w:t>
      </w:r>
      <w:r w:rsidRPr="004F6334">
        <w:rPr>
          <w:rFonts w:ascii="Times New Roman" w:hAnsi="Times New Roman"/>
        </w:rPr>
        <w:t>202</w:t>
      </w:r>
      <w:r>
        <w:rPr>
          <w:rFonts w:ascii="Times New Roman" w:hAnsi="Times New Roman"/>
        </w:rPr>
        <w:t xml:space="preserve">3 </w:t>
      </w:r>
      <w:r w:rsidRPr="004F6334">
        <w:rPr>
          <w:rFonts w:ascii="Times New Roman" w:hAnsi="Times New Roman"/>
        </w:rPr>
        <w:t>учебный год</w:t>
      </w:r>
    </w:p>
    <w:p w:rsidR="00225F5B" w:rsidRPr="004F6334" w:rsidRDefault="00225F5B" w:rsidP="00225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5F5B" w:rsidRPr="004F6334" w:rsidRDefault="00225F5B" w:rsidP="00225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5F5B" w:rsidRPr="004F6334" w:rsidRDefault="00225F5B" w:rsidP="00225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5F5B" w:rsidRPr="004F6334" w:rsidRDefault="00225F5B" w:rsidP="00225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5F5B" w:rsidRPr="004F6334" w:rsidRDefault="00225F5B" w:rsidP="00DB77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25F5B" w:rsidRPr="004F6334" w:rsidRDefault="00225F5B" w:rsidP="00225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25F5B" w:rsidRPr="004F6334" w:rsidRDefault="00225F5B" w:rsidP="00225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Планирование составлено в соответствии</w:t>
      </w:r>
    </w:p>
    <w:p w:rsidR="00225F5B" w:rsidRPr="006E69DF" w:rsidRDefault="00225F5B" w:rsidP="00225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ФГОС НОО</w:t>
      </w:r>
    </w:p>
    <w:p w:rsidR="00225F5B" w:rsidRPr="004F6334" w:rsidRDefault="00225F5B" w:rsidP="00225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                                                               </w:t>
      </w:r>
    </w:p>
    <w:p w:rsidR="00225F5B" w:rsidRPr="004F6334" w:rsidRDefault="00225F5B" w:rsidP="00225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F6334">
        <w:rPr>
          <w:rFonts w:ascii="Times New Roman" w:hAnsi="Times New Roman"/>
        </w:rPr>
        <w:t>Составитель програ</w:t>
      </w:r>
      <w:r>
        <w:rPr>
          <w:rFonts w:ascii="Times New Roman" w:hAnsi="Times New Roman"/>
        </w:rPr>
        <w:t>ммы:</w:t>
      </w:r>
    </w:p>
    <w:p w:rsidR="00225F5B" w:rsidRPr="004F6334" w:rsidRDefault="00225F5B" w:rsidP="00225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Сиволобова Лариса Алексеевна </w:t>
      </w:r>
    </w:p>
    <w:p w:rsidR="00225F5B" w:rsidRPr="004F6334" w:rsidRDefault="00225F5B" w:rsidP="00225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высшая квалификационная категория</w:t>
      </w:r>
    </w:p>
    <w:p w:rsidR="00225F5B" w:rsidRPr="004F6334" w:rsidRDefault="00225F5B" w:rsidP="00225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5F5B" w:rsidRPr="004F6334" w:rsidRDefault="00225F5B" w:rsidP="00225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5F5B" w:rsidRPr="004F6334" w:rsidRDefault="00225F5B" w:rsidP="00225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25F5B" w:rsidRPr="004F6334" w:rsidRDefault="00225F5B" w:rsidP="00225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с.Верхние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Аремзяны</w:t>
      </w:r>
      <w:proofErr w:type="spellEnd"/>
    </w:p>
    <w:p w:rsidR="00225F5B" w:rsidRDefault="00225F5B" w:rsidP="00225F5B">
      <w:pPr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Pr="004F6334">
        <w:rPr>
          <w:rFonts w:ascii="Times New Roman" w:hAnsi="Times New Roman"/>
        </w:rPr>
        <w:t>202</w:t>
      </w:r>
      <w:r>
        <w:rPr>
          <w:rFonts w:ascii="Times New Roman" w:hAnsi="Times New Roman"/>
        </w:rPr>
        <w:t xml:space="preserve">2 </w:t>
      </w:r>
      <w:r w:rsidRPr="004F6334">
        <w:rPr>
          <w:rFonts w:ascii="Times New Roman" w:hAnsi="Times New Roman"/>
        </w:rPr>
        <w:t>год</w:t>
      </w:r>
    </w:p>
    <w:p w:rsidR="00001958" w:rsidRPr="00925CB1" w:rsidRDefault="00896C87" w:rsidP="0026573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Содержание учебного предмета «Р</w:t>
      </w:r>
      <w:r w:rsidR="00001958" w:rsidRPr="00925C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усский язык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001958" w:rsidRPr="00925CB1" w:rsidRDefault="00001958" w:rsidP="00001958">
      <w:pPr>
        <w:pStyle w:val="Header4first"/>
        <w:ind w:left="360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Сведения о русском языке</w:t>
      </w:r>
    </w:p>
    <w:p w:rsidR="00001958" w:rsidRPr="00925CB1" w:rsidRDefault="00001958" w:rsidP="00001958">
      <w:pPr>
        <w:pStyle w:val="Body"/>
        <w:rPr>
          <w:rStyle w:val="Bold"/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001958" w:rsidRPr="00925CB1" w:rsidRDefault="00001958" w:rsidP="00001958">
      <w:pPr>
        <w:pStyle w:val="Header4"/>
        <w:spacing w:before="227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Фонетика и графика</w:t>
      </w:r>
    </w:p>
    <w:p w:rsidR="00001958" w:rsidRPr="00925CB1" w:rsidRDefault="00001958" w:rsidP="005715A4">
      <w:pPr>
        <w:pStyle w:val="Body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001958" w:rsidRPr="00925CB1" w:rsidRDefault="00001958" w:rsidP="005715A4">
      <w:pPr>
        <w:pStyle w:val="Body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 xml:space="preserve">Соотношение звукового и буквенного состава в словах с разделительными </w:t>
      </w:r>
      <w:r w:rsidRPr="00925CB1">
        <w:rPr>
          <w:rStyle w:val="BoldItalic"/>
          <w:rFonts w:cs="Times New Roman"/>
          <w:sz w:val="24"/>
          <w:szCs w:val="24"/>
        </w:rPr>
        <w:t>ь</w:t>
      </w:r>
      <w:r w:rsidRPr="00925CB1">
        <w:rPr>
          <w:rFonts w:cs="Times New Roman"/>
          <w:sz w:val="24"/>
          <w:szCs w:val="24"/>
        </w:rPr>
        <w:t xml:space="preserve"> и </w:t>
      </w:r>
      <w:r w:rsidRPr="00925CB1">
        <w:rPr>
          <w:rStyle w:val="BoldItalic"/>
          <w:rFonts w:cs="Times New Roman"/>
          <w:sz w:val="24"/>
          <w:szCs w:val="24"/>
        </w:rPr>
        <w:t>ъ</w:t>
      </w:r>
      <w:r w:rsidRPr="00925CB1">
        <w:rPr>
          <w:rFonts w:cs="Times New Roman"/>
          <w:sz w:val="24"/>
          <w:szCs w:val="24"/>
        </w:rPr>
        <w:t>, в словах с непроизносимыми согласными.</w:t>
      </w:r>
    </w:p>
    <w:p w:rsidR="00001958" w:rsidRPr="00925CB1" w:rsidRDefault="00001958" w:rsidP="005715A4">
      <w:pPr>
        <w:pStyle w:val="Body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Использование алфавита при работе со словарями, справочниками, каталогами.</w:t>
      </w:r>
    </w:p>
    <w:p w:rsidR="00001958" w:rsidRPr="00925CB1" w:rsidRDefault="00001958" w:rsidP="00001958">
      <w:pPr>
        <w:pStyle w:val="Header4"/>
        <w:spacing w:before="227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Орфоэпия</w:t>
      </w:r>
    </w:p>
    <w:p w:rsidR="00001958" w:rsidRPr="00925CB1" w:rsidRDefault="00001958" w:rsidP="00001958">
      <w:pPr>
        <w:pStyle w:val="Body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Нормы произношения звуков и сочетаний звуков; ударение в 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01958" w:rsidRPr="00925CB1" w:rsidRDefault="00001958" w:rsidP="00001958">
      <w:pPr>
        <w:pStyle w:val="Body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Использование орфоэпического словаря для решения практических задач.</w:t>
      </w:r>
    </w:p>
    <w:p w:rsidR="00001958" w:rsidRPr="00925CB1" w:rsidRDefault="00001958" w:rsidP="00001958">
      <w:pPr>
        <w:pStyle w:val="Header4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Лексика</w:t>
      </w:r>
    </w:p>
    <w:p w:rsidR="00001958" w:rsidRPr="00925CB1" w:rsidRDefault="00001958" w:rsidP="00001958">
      <w:pPr>
        <w:pStyle w:val="Body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Повторение: лексическое значение слова.</w:t>
      </w:r>
    </w:p>
    <w:p w:rsidR="00001958" w:rsidRPr="00925CB1" w:rsidRDefault="00001958" w:rsidP="00001958">
      <w:pPr>
        <w:pStyle w:val="Body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Прямое и переносное значение слова (ознакомление). Устаревшие слова (ознакомление).</w:t>
      </w:r>
    </w:p>
    <w:p w:rsidR="00001958" w:rsidRPr="00925CB1" w:rsidRDefault="00001958" w:rsidP="005715A4">
      <w:pPr>
        <w:pStyle w:val="Header4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Состав слова (</w:t>
      </w:r>
      <w:proofErr w:type="spellStart"/>
      <w:r w:rsidRPr="00925CB1">
        <w:rPr>
          <w:rFonts w:cs="Times New Roman"/>
          <w:sz w:val="24"/>
          <w:szCs w:val="24"/>
        </w:rPr>
        <w:t>морфемика</w:t>
      </w:r>
      <w:proofErr w:type="spellEnd"/>
      <w:r w:rsidRPr="00925CB1">
        <w:rPr>
          <w:rFonts w:cs="Times New Roman"/>
          <w:sz w:val="24"/>
          <w:szCs w:val="24"/>
        </w:rPr>
        <w:t>)</w:t>
      </w:r>
    </w:p>
    <w:p w:rsidR="00001958" w:rsidRPr="00925CB1" w:rsidRDefault="00001958" w:rsidP="005715A4">
      <w:pPr>
        <w:pStyle w:val="Body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001958" w:rsidRPr="00925CB1" w:rsidRDefault="00001958" w:rsidP="005715A4">
      <w:pPr>
        <w:pStyle w:val="Body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Однокоренные слова и формы одного и того же слова. Корень, приставка, суффикс — значимые части слова. Нулевое окончание (ознакомление).</w:t>
      </w:r>
    </w:p>
    <w:p w:rsidR="00001958" w:rsidRPr="00925CB1" w:rsidRDefault="00001958" w:rsidP="00001958">
      <w:pPr>
        <w:pStyle w:val="Header4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Морфология</w:t>
      </w:r>
    </w:p>
    <w:p w:rsidR="00001958" w:rsidRPr="00925CB1" w:rsidRDefault="00001958" w:rsidP="005715A4">
      <w:pPr>
        <w:pStyle w:val="Body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Части речи.</w:t>
      </w:r>
    </w:p>
    <w:p w:rsidR="00001958" w:rsidRPr="00925CB1" w:rsidRDefault="00001958" w:rsidP="005715A4">
      <w:pPr>
        <w:pStyle w:val="Body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3-го склонения. Имена существительные одушевлённые и неодушевлённые.</w:t>
      </w:r>
    </w:p>
    <w:p w:rsidR="00001958" w:rsidRPr="00925CB1" w:rsidRDefault="00001958" w:rsidP="005715A4">
      <w:pPr>
        <w:pStyle w:val="Body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lastRenderedPageBreak/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r w:rsidRPr="00925CB1">
        <w:rPr>
          <w:rStyle w:val="BoldItalic"/>
          <w:rFonts w:cs="Times New Roman"/>
          <w:sz w:val="24"/>
          <w:szCs w:val="24"/>
        </w:rPr>
        <w:t>-</w:t>
      </w:r>
      <w:proofErr w:type="spellStart"/>
      <w:r w:rsidRPr="00925CB1">
        <w:rPr>
          <w:rStyle w:val="BoldItalic"/>
          <w:rFonts w:cs="Times New Roman"/>
          <w:sz w:val="24"/>
          <w:szCs w:val="24"/>
        </w:rPr>
        <w:t>ий</w:t>
      </w:r>
      <w:proofErr w:type="spellEnd"/>
      <w:r w:rsidRPr="00925CB1">
        <w:rPr>
          <w:rFonts w:cs="Times New Roman"/>
          <w:sz w:val="24"/>
          <w:szCs w:val="24"/>
        </w:rPr>
        <w:t xml:space="preserve">, </w:t>
      </w:r>
      <w:r w:rsidRPr="00925CB1">
        <w:rPr>
          <w:rStyle w:val="BoldItalic"/>
          <w:rFonts w:cs="Times New Roman"/>
          <w:sz w:val="24"/>
          <w:szCs w:val="24"/>
        </w:rPr>
        <w:t>-</w:t>
      </w:r>
      <w:proofErr w:type="spellStart"/>
      <w:r w:rsidRPr="00925CB1">
        <w:rPr>
          <w:rStyle w:val="BoldItalic"/>
          <w:rFonts w:cs="Times New Roman"/>
          <w:sz w:val="24"/>
          <w:szCs w:val="24"/>
        </w:rPr>
        <w:t>ов</w:t>
      </w:r>
      <w:proofErr w:type="spellEnd"/>
      <w:r w:rsidRPr="00925CB1">
        <w:rPr>
          <w:rFonts w:cs="Times New Roman"/>
          <w:sz w:val="24"/>
          <w:szCs w:val="24"/>
        </w:rPr>
        <w:t xml:space="preserve">, </w:t>
      </w:r>
      <w:r w:rsidRPr="00925CB1">
        <w:rPr>
          <w:rStyle w:val="BoldItalic"/>
          <w:rFonts w:cs="Times New Roman"/>
          <w:sz w:val="24"/>
          <w:szCs w:val="24"/>
        </w:rPr>
        <w:t>-ин</w:t>
      </w:r>
      <w:r w:rsidRPr="00925CB1">
        <w:rPr>
          <w:rFonts w:cs="Times New Roman"/>
          <w:sz w:val="24"/>
          <w:szCs w:val="24"/>
        </w:rPr>
        <w:t>). Склонение имён прилагательных.</w:t>
      </w:r>
    </w:p>
    <w:p w:rsidR="00001958" w:rsidRPr="00925CB1" w:rsidRDefault="00001958" w:rsidP="005715A4">
      <w:pPr>
        <w:pStyle w:val="Body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001958" w:rsidRPr="00925CB1" w:rsidRDefault="00001958" w:rsidP="005715A4">
      <w:pPr>
        <w:pStyle w:val="Body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Глагол: общее значение, вопросы, употребление в речи. Неопределённая форма глагола Настоящее, будущее, прошедшее время глаголов. Изменение глаголов по временам, числам. Род глаголов в прошедшем времени.</w:t>
      </w:r>
    </w:p>
    <w:p w:rsidR="00001958" w:rsidRPr="00925CB1" w:rsidRDefault="00001958" w:rsidP="005715A4">
      <w:pPr>
        <w:pStyle w:val="Body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 xml:space="preserve">Частица </w:t>
      </w:r>
      <w:r w:rsidRPr="00925CB1">
        <w:rPr>
          <w:rStyle w:val="Italic"/>
          <w:rFonts w:cs="Times New Roman"/>
          <w:sz w:val="24"/>
          <w:szCs w:val="24"/>
        </w:rPr>
        <w:t>не</w:t>
      </w:r>
      <w:r w:rsidRPr="00925CB1">
        <w:rPr>
          <w:rFonts w:cs="Times New Roman"/>
          <w:sz w:val="24"/>
          <w:szCs w:val="24"/>
        </w:rPr>
        <w:t>, её значение.</w:t>
      </w:r>
    </w:p>
    <w:p w:rsidR="00001958" w:rsidRPr="00925CB1" w:rsidRDefault="00001958" w:rsidP="005715A4">
      <w:pPr>
        <w:pStyle w:val="Header4"/>
        <w:spacing w:before="283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Синтаксис</w:t>
      </w:r>
    </w:p>
    <w:p w:rsidR="00001958" w:rsidRPr="00925CB1" w:rsidRDefault="00001958" w:rsidP="005715A4">
      <w:pPr>
        <w:pStyle w:val="Body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—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001958" w:rsidRPr="00925CB1" w:rsidRDefault="00001958" w:rsidP="005715A4">
      <w:pPr>
        <w:pStyle w:val="Body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 xml:space="preserve">Наблюдение за однородными членами предложения с союзами </w:t>
      </w:r>
      <w:r w:rsidRPr="00925CB1">
        <w:rPr>
          <w:rStyle w:val="Italic"/>
          <w:rFonts w:cs="Times New Roman"/>
          <w:sz w:val="24"/>
          <w:szCs w:val="24"/>
        </w:rPr>
        <w:t>и</w:t>
      </w:r>
      <w:r w:rsidRPr="00925CB1">
        <w:rPr>
          <w:rFonts w:cs="Times New Roman"/>
          <w:sz w:val="24"/>
          <w:szCs w:val="24"/>
        </w:rPr>
        <w:t xml:space="preserve">, </w:t>
      </w:r>
      <w:r w:rsidRPr="00925CB1">
        <w:rPr>
          <w:rStyle w:val="Italic"/>
          <w:rFonts w:cs="Times New Roman"/>
          <w:sz w:val="24"/>
          <w:szCs w:val="24"/>
        </w:rPr>
        <w:t>а</w:t>
      </w:r>
      <w:r w:rsidRPr="00925CB1">
        <w:rPr>
          <w:rFonts w:cs="Times New Roman"/>
          <w:sz w:val="24"/>
          <w:szCs w:val="24"/>
        </w:rPr>
        <w:t xml:space="preserve">, </w:t>
      </w:r>
      <w:r w:rsidRPr="00925CB1">
        <w:rPr>
          <w:rStyle w:val="Italic"/>
          <w:rFonts w:cs="Times New Roman"/>
          <w:sz w:val="24"/>
          <w:szCs w:val="24"/>
        </w:rPr>
        <w:t>но</w:t>
      </w:r>
      <w:r w:rsidRPr="00925CB1">
        <w:rPr>
          <w:rFonts w:cs="Times New Roman"/>
          <w:sz w:val="24"/>
          <w:szCs w:val="24"/>
        </w:rPr>
        <w:t xml:space="preserve"> и без союзов.</w:t>
      </w:r>
    </w:p>
    <w:p w:rsidR="00001958" w:rsidRPr="00925CB1" w:rsidRDefault="00001958" w:rsidP="005715A4">
      <w:pPr>
        <w:pStyle w:val="Header4"/>
        <w:spacing w:before="283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Орфография и пунктуация</w:t>
      </w:r>
    </w:p>
    <w:p w:rsidR="00001958" w:rsidRPr="00925CB1" w:rsidRDefault="00001958" w:rsidP="005715A4">
      <w:pPr>
        <w:pStyle w:val="Body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001958" w:rsidRPr="00925CB1" w:rsidRDefault="00001958" w:rsidP="005715A4">
      <w:pPr>
        <w:pStyle w:val="Body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:rsidR="00001958" w:rsidRPr="00925CB1" w:rsidRDefault="00001958" w:rsidP="005715A4">
      <w:pPr>
        <w:pStyle w:val="Body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Правила правописания и их применение:</w:t>
      </w:r>
    </w:p>
    <w:p w:rsidR="00001958" w:rsidRPr="00925CB1" w:rsidRDefault="00001958" w:rsidP="005715A4">
      <w:pPr>
        <w:pStyle w:val="Bodybullet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разделительный твёрдый знак;</w:t>
      </w:r>
    </w:p>
    <w:p w:rsidR="00001958" w:rsidRPr="00925CB1" w:rsidRDefault="00001958" w:rsidP="00001958">
      <w:pPr>
        <w:pStyle w:val="Bodybulle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непроизносимые согласные в корне слова;</w:t>
      </w:r>
    </w:p>
    <w:p w:rsidR="00001958" w:rsidRPr="00925CB1" w:rsidRDefault="00001958" w:rsidP="00001958">
      <w:pPr>
        <w:pStyle w:val="Bodybulle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мягкий знак после шипящих на конце имён существительных;</w:t>
      </w:r>
    </w:p>
    <w:p w:rsidR="00001958" w:rsidRPr="00925CB1" w:rsidRDefault="00001958" w:rsidP="00001958">
      <w:pPr>
        <w:pStyle w:val="Bodybulle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безударные гласные в падежных окончаниях имён существительных (на уровне наблюдения);</w:t>
      </w:r>
    </w:p>
    <w:p w:rsidR="00001958" w:rsidRPr="00925CB1" w:rsidRDefault="00001958" w:rsidP="00001958">
      <w:pPr>
        <w:pStyle w:val="Bodybulle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безударные гласные в падежных окончаниях имён прилагательных (на уровне наблюдения);</w:t>
      </w:r>
    </w:p>
    <w:p w:rsidR="00001958" w:rsidRPr="00925CB1" w:rsidRDefault="00001958" w:rsidP="00001958">
      <w:pPr>
        <w:pStyle w:val="Bodybulle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раздельное написание предлогов с личными местоимениями;</w:t>
      </w:r>
    </w:p>
    <w:p w:rsidR="00001958" w:rsidRPr="00925CB1" w:rsidRDefault="00001958" w:rsidP="00001958">
      <w:pPr>
        <w:pStyle w:val="Bodybulle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 w:rsidR="00001958" w:rsidRPr="00925CB1" w:rsidRDefault="00001958" w:rsidP="00001958">
      <w:pPr>
        <w:pStyle w:val="Bodybulle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 xml:space="preserve">раздельное написание частицы </w:t>
      </w:r>
      <w:r w:rsidRPr="00925CB1">
        <w:rPr>
          <w:rStyle w:val="Italic"/>
          <w:rFonts w:cs="Times New Roman"/>
          <w:sz w:val="24"/>
          <w:szCs w:val="24"/>
        </w:rPr>
        <w:t xml:space="preserve">не </w:t>
      </w:r>
      <w:r w:rsidRPr="00925CB1">
        <w:rPr>
          <w:rFonts w:cs="Times New Roman"/>
          <w:sz w:val="24"/>
          <w:szCs w:val="24"/>
        </w:rPr>
        <w:t>с глаголами.</w:t>
      </w:r>
    </w:p>
    <w:p w:rsidR="00001958" w:rsidRPr="00925CB1" w:rsidRDefault="00001958" w:rsidP="00001958">
      <w:pPr>
        <w:pStyle w:val="Header4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Развитие речи</w:t>
      </w:r>
    </w:p>
    <w:p w:rsidR="00001958" w:rsidRPr="00925CB1" w:rsidRDefault="00001958" w:rsidP="005715A4">
      <w:pPr>
        <w:pStyle w:val="Body"/>
        <w:jc w:val="left"/>
        <w:rPr>
          <w:rFonts w:cs="Times New Roman"/>
          <w:spacing w:val="1"/>
          <w:sz w:val="24"/>
          <w:szCs w:val="24"/>
        </w:rPr>
      </w:pPr>
      <w:r w:rsidRPr="00925CB1">
        <w:rPr>
          <w:rFonts w:cs="Times New Roman"/>
          <w:spacing w:val="1"/>
          <w:sz w:val="24"/>
          <w:szCs w:val="24"/>
        </w:rPr>
        <w:t xml:space="preserve"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</w:t>
      </w:r>
      <w:r w:rsidRPr="00925CB1">
        <w:rPr>
          <w:rFonts w:cs="Times New Roman"/>
          <w:spacing w:val="1"/>
          <w:sz w:val="24"/>
          <w:szCs w:val="24"/>
        </w:rPr>
        <w:lastRenderedPageBreak/>
        <w:t>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001958" w:rsidRPr="00925CB1" w:rsidRDefault="00001958" w:rsidP="005715A4">
      <w:pPr>
        <w:pStyle w:val="Body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Особенности речевого этикета в условиях общения с людьми, плохо владеющими русским языком.</w:t>
      </w:r>
    </w:p>
    <w:p w:rsidR="00001958" w:rsidRPr="00925CB1" w:rsidRDefault="00001958" w:rsidP="005715A4">
      <w:pPr>
        <w:pStyle w:val="Body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 xml:space="preserve">Повторение и продолжение работы с текстом, начатой во </w:t>
      </w:r>
      <w:r w:rsidR="00106DA9" w:rsidRPr="00925CB1">
        <w:rPr>
          <w:rFonts w:cs="Times New Roman"/>
          <w:sz w:val="24"/>
          <w:szCs w:val="24"/>
        </w:rPr>
        <w:t>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  <w:r w:rsidRPr="00925CB1">
        <w:rPr>
          <w:rFonts w:cs="Times New Roman"/>
          <w:sz w:val="24"/>
          <w:szCs w:val="24"/>
        </w:rPr>
        <w:br/>
      </w:r>
    </w:p>
    <w:p w:rsidR="00001958" w:rsidRPr="00925CB1" w:rsidRDefault="00001958" w:rsidP="005715A4">
      <w:pPr>
        <w:pStyle w:val="Body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союзов </w:t>
      </w:r>
      <w:r w:rsidRPr="00925CB1">
        <w:rPr>
          <w:rStyle w:val="Italic"/>
          <w:rFonts w:cs="Times New Roman"/>
          <w:sz w:val="24"/>
          <w:szCs w:val="24"/>
        </w:rPr>
        <w:t>и</w:t>
      </w:r>
      <w:r w:rsidRPr="00925CB1">
        <w:rPr>
          <w:rFonts w:cs="Times New Roman"/>
          <w:sz w:val="24"/>
          <w:szCs w:val="24"/>
        </w:rPr>
        <w:t xml:space="preserve">, </w:t>
      </w:r>
      <w:r w:rsidRPr="00925CB1">
        <w:rPr>
          <w:rStyle w:val="Italic"/>
          <w:rFonts w:cs="Times New Roman"/>
          <w:sz w:val="24"/>
          <w:szCs w:val="24"/>
        </w:rPr>
        <w:t>а</w:t>
      </w:r>
      <w:r w:rsidRPr="00925CB1">
        <w:rPr>
          <w:rFonts w:cs="Times New Roman"/>
          <w:sz w:val="24"/>
          <w:szCs w:val="24"/>
        </w:rPr>
        <w:t xml:space="preserve">, </w:t>
      </w:r>
      <w:r w:rsidRPr="00925CB1">
        <w:rPr>
          <w:rStyle w:val="Italic"/>
          <w:rFonts w:cs="Times New Roman"/>
          <w:sz w:val="24"/>
          <w:szCs w:val="24"/>
        </w:rPr>
        <w:t>но</w:t>
      </w:r>
      <w:r w:rsidRPr="00925CB1">
        <w:rPr>
          <w:rFonts w:cs="Times New Roman"/>
          <w:sz w:val="24"/>
          <w:szCs w:val="24"/>
        </w:rPr>
        <w:t>. Ключевые слова в тексте.</w:t>
      </w:r>
    </w:p>
    <w:p w:rsidR="00001958" w:rsidRPr="00925CB1" w:rsidRDefault="00001958" w:rsidP="005715A4">
      <w:pPr>
        <w:pStyle w:val="Body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001958" w:rsidRPr="00925CB1" w:rsidRDefault="00001958" w:rsidP="005715A4">
      <w:pPr>
        <w:pStyle w:val="Body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Жанр письма, объявления.</w:t>
      </w:r>
    </w:p>
    <w:p w:rsidR="00001958" w:rsidRPr="00925CB1" w:rsidRDefault="00001958" w:rsidP="005715A4">
      <w:pPr>
        <w:pStyle w:val="Body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Изложение текста по коллективно или самостоятельно составленному плану.</w:t>
      </w:r>
    </w:p>
    <w:p w:rsidR="00001958" w:rsidRPr="00925CB1" w:rsidRDefault="00001958" w:rsidP="005715A4">
      <w:pPr>
        <w:pStyle w:val="Body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Изучающее, ознакомительное чтение.</w:t>
      </w:r>
    </w:p>
    <w:p w:rsidR="00001958" w:rsidRPr="00925CB1" w:rsidRDefault="00001958" w:rsidP="00001958">
      <w:pPr>
        <w:pStyle w:val="Body"/>
        <w:rPr>
          <w:rStyle w:val="Bold"/>
          <w:rFonts w:cs="Times New Roman"/>
          <w:sz w:val="24"/>
          <w:szCs w:val="24"/>
        </w:rPr>
      </w:pPr>
    </w:p>
    <w:p w:rsidR="00001958" w:rsidRPr="00925CB1" w:rsidRDefault="00001958" w:rsidP="00001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5C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Планируемые результаты осво</w:t>
      </w:r>
      <w:r w:rsidR="00896C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ения учебного предмета «Р</w:t>
      </w:r>
      <w:r w:rsidRPr="00925C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усский язык</w:t>
      </w:r>
      <w:r w:rsidR="00896C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001958" w:rsidRPr="00925CB1" w:rsidRDefault="00001958" w:rsidP="00001958">
      <w:pPr>
        <w:pStyle w:val="Body"/>
        <w:rPr>
          <w:rStyle w:val="Bold"/>
          <w:rFonts w:cs="Times New Roman"/>
          <w:sz w:val="24"/>
          <w:szCs w:val="24"/>
        </w:rPr>
      </w:pPr>
    </w:p>
    <w:p w:rsidR="000E3C29" w:rsidRPr="00925CB1" w:rsidRDefault="00001958" w:rsidP="0000195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25CB1">
        <w:rPr>
          <w:rFonts w:ascii="Times New Roman" w:hAnsi="Times New Roman"/>
          <w:b/>
          <w:bCs/>
          <w:i/>
          <w:sz w:val="24"/>
          <w:szCs w:val="24"/>
        </w:rPr>
        <w:t>Личностные результаты:</w:t>
      </w:r>
    </w:p>
    <w:p w:rsidR="00106DA9" w:rsidRPr="00925CB1" w:rsidRDefault="00106DA9" w:rsidP="00106D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925CB1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06DA9" w:rsidRPr="00925CB1" w:rsidRDefault="00106DA9" w:rsidP="00106D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925CB1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06DA9" w:rsidRPr="00925CB1" w:rsidRDefault="00106DA9" w:rsidP="00106D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925CB1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106DA9" w:rsidRPr="00925CB1" w:rsidRDefault="00106DA9" w:rsidP="00106D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925CB1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106DA9" w:rsidRPr="00925CB1" w:rsidRDefault="00106DA9" w:rsidP="00106D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925CB1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06DA9" w:rsidRPr="00925CB1" w:rsidRDefault="00106DA9" w:rsidP="00106D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925CB1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06DA9" w:rsidRPr="00925CB1" w:rsidRDefault="00106DA9" w:rsidP="00106D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925CB1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106DA9" w:rsidRPr="00925CB1" w:rsidRDefault="00106DA9" w:rsidP="00106D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925CB1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06DA9" w:rsidRPr="00925CB1" w:rsidRDefault="00106DA9" w:rsidP="00106D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925CB1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06DA9" w:rsidRPr="00925CB1" w:rsidRDefault="00106DA9" w:rsidP="00106D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925CB1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lastRenderedPageBreak/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06DA9" w:rsidRPr="00925CB1" w:rsidRDefault="00106DA9" w:rsidP="0000195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E3C29" w:rsidRPr="00925CB1" w:rsidRDefault="000E3C29" w:rsidP="000E3C29">
      <w:pPr>
        <w:pStyle w:val="Body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</w:p>
    <w:p w:rsidR="000E3C29" w:rsidRPr="00925CB1" w:rsidRDefault="000E3C29" w:rsidP="000E3C29">
      <w:pPr>
        <w:pStyle w:val="Header4"/>
        <w:spacing w:before="198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гражданско-патриотического воспитания: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уважение к своему и другим народам, формируемое в том числе на основе примеров из художественных произведений;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художественных произведениях;</w:t>
      </w:r>
    </w:p>
    <w:p w:rsidR="000E3C29" w:rsidRPr="00925CB1" w:rsidRDefault="000E3C29" w:rsidP="00B85881">
      <w:pPr>
        <w:pStyle w:val="Header4"/>
        <w:spacing w:before="198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духовно-нравственного воспитания: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 том числе связанного с использованием недопустимых средств языка);</w:t>
      </w:r>
    </w:p>
    <w:p w:rsidR="000E3C29" w:rsidRPr="00925CB1" w:rsidRDefault="000E3C29" w:rsidP="000E3C29">
      <w:pPr>
        <w:pStyle w:val="Header4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эстетического воспитания: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0E3C29" w:rsidRPr="00925CB1" w:rsidRDefault="000E3C29" w:rsidP="000E3C29">
      <w:pPr>
        <w:pStyle w:val="Header4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физического воспитания, формирования культуры здоровья и эмоционального благополучия: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E3C29" w:rsidRPr="00925CB1" w:rsidRDefault="000E3C29" w:rsidP="000E3C29">
      <w:pPr>
        <w:pStyle w:val="Header4"/>
        <w:spacing w:before="198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трудового воспитания: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осознание ценности труда в жизни человека и общества (в 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0E3C29" w:rsidRPr="00925CB1" w:rsidRDefault="000E3C29" w:rsidP="000E3C29">
      <w:pPr>
        <w:pStyle w:val="Header4"/>
        <w:spacing w:before="207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экологического воспитания:</w:t>
      </w:r>
    </w:p>
    <w:p w:rsidR="000E3C29" w:rsidRPr="00925CB1" w:rsidRDefault="000E3C29" w:rsidP="000E3C29">
      <w:pPr>
        <w:pStyle w:val="list-dash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бережное отношение к природе, формируемое в процессе работы с текстами;</w:t>
      </w:r>
    </w:p>
    <w:p w:rsidR="000E3C29" w:rsidRPr="00925CB1" w:rsidRDefault="000E3C29" w:rsidP="000E3C29">
      <w:pPr>
        <w:pStyle w:val="list-dash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неприятие действий, приносящих ей вред;</w:t>
      </w:r>
    </w:p>
    <w:p w:rsidR="000E3C29" w:rsidRPr="00925CB1" w:rsidRDefault="000E3C29" w:rsidP="000E3C29">
      <w:pPr>
        <w:pStyle w:val="Header4"/>
        <w:spacing w:before="207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ценности научного познания: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первоначальные представления о научной картине мира (в том числе первоначальные представления о системе языка как одной из составляющих целостной научной картины мира);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E3C29" w:rsidRPr="00925CB1" w:rsidRDefault="000E3C29" w:rsidP="0000195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E3C29" w:rsidRPr="00925CB1" w:rsidRDefault="000E3C29" w:rsidP="0000195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01958" w:rsidRPr="006D429B" w:rsidRDefault="00001958" w:rsidP="0000195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D429B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Метапредметные результаты:</w:t>
      </w:r>
    </w:p>
    <w:p w:rsidR="000E3C29" w:rsidRPr="00925CB1" w:rsidRDefault="000E3C29" w:rsidP="0000195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E3C29" w:rsidRPr="00925CB1" w:rsidRDefault="000E3C29" w:rsidP="000E3C29">
      <w:pPr>
        <w:pStyle w:val="h3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1. Овладение универсальными познавательными действиями</w:t>
      </w:r>
    </w:p>
    <w:p w:rsidR="000E3C29" w:rsidRPr="00925CB1" w:rsidRDefault="000E3C29" w:rsidP="0000195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E3C29" w:rsidRPr="00925CB1" w:rsidRDefault="000E3C29" w:rsidP="0000195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E3C29" w:rsidRPr="00925CB1" w:rsidRDefault="000E3C29" w:rsidP="00B85881">
      <w:pPr>
        <w:pStyle w:val="Body"/>
        <w:jc w:val="left"/>
        <w:rPr>
          <w:rStyle w:val="Italic"/>
          <w:rFonts w:cs="Times New Roman"/>
          <w:sz w:val="24"/>
          <w:szCs w:val="24"/>
        </w:rPr>
      </w:pPr>
      <w:r w:rsidRPr="00925CB1">
        <w:rPr>
          <w:rStyle w:val="Italic"/>
          <w:rFonts w:cs="Times New Roman"/>
          <w:sz w:val="24"/>
          <w:szCs w:val="24"/>
        </w:rPr>
        <w:t>Базовые логические действия</w:t>
      </w:r>
      <w:r w:rsidRPr="00925CB1">
        <w:rPr>
          <w:rFonts w:cs="Times New Roman"/>
          <w:sz w:val="24"/>
          <w:szCs w:val="24"/>
        </w:rPr>
        <w:t>: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925CB1">
        <w:rPr>
          <w:rFonts w:cs="Times New Roman"/>
          <w:sz w:val="24"/>
          <w:szCs w:val="24"/>
        </w:rPr>
        <w:t>частеречная</w:t>
      </w:r>
      <w:proofErr w:type="spellEnd"/>
      <w:r w:rsidRPr="00925CB1">
        <w:rPr>
          <w:rFonts w:cs="Times New Roman"/>
          <w:sz w:val="24"/>
          <w:szCs w:val="24"/>
        </w:rPr>
        <w:t xml:space="preserve"> принадлежность, грамматический признак, лексическое значение и др.); устанавливать аналогии языковых единиц; 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объединять объекты (языковые единицы) по определённому признаку;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lastRenderedPageBreak/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устанавливать причинно-следственные связи в ситуациях наблюдения за языковым материалом, делать выводы.</w:t>
      </w:r>
    </w:p>
    <w:p w:rsidR="000E3C29" w:rsidRPr="00925CB1" w:rsidRDefault="000E3C29" w:rsidP="00B85881">
      <w:pPr>
        <w:pStyle w:val="Body"/>
        <w:jc w:val="left"/>
        <w:rPr>
          <w:rStyle w:val="Italic"/>
          <w:rFonts w:cs="Times New Roman"/>
          <w:sz w:val="24"/>
          <w:szCs w:val="24"/>
        </w:rPr>
      </w:pPr>
      <w:r w:rsidRPr="00925CB1">
        <w:rPr>
          <w:rStyle w:val="Italic"/>
          <w:rFonts w:cs="Times New Roman"/>
          <w:sz w:val="24"/>
          <w:szCs w:val="24"/>
        </w:rPr>
        <w:t>Базовые исследовательские действия</w:t>
      </w:r>
      <w:r w:rsidRPr="00925CB1">
        <w:rPr>
          <w:rFonts w:cs="Times New Roman"/>
          <w:sz w:val="24"/>
          <w:szCs w:val="24"/>
        </w:rPr>
        <w:t>: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с помощью учителя формулировать цель, планировать изменения языкового объекта, речевой ситуации;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сравнивать несколько вариантов выполнения задания, выбирать наиболее подходящий (на основе предложенных критериев);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E3C29" w:rsidRPr="00925CB1" w:rsidRDefault="000E3C29" w:rsidP="00B85881">
      <w:pPr>
        <w:pStyle w:val="Body"/>
        <w:keepNext/>
        <w:jc w:val="left"/>
        <w:rPr>
          <w:rFonts w:cs="Times New Roman"/>
          <w:sz w:val="24"/>
          <w:szCs w:val="24"/>
        </w:rPr>
      </w:pPr>
      <w:r w:rsidRPr="00925CB1">
        <w:rPr>
          <w:rStyle w:val="Italic"/>
          <w:rFonts w:cs="Times New Roman"/>
          <w:sz w:val="24"/>
          <w:szCs w:val="24"/>
        </w:rPr>
        <w:t>Работа с информацией</w:t>
      </w:r>
      <w:r w:rsidRPr="00925CB1">
        <w:rPr>
          <w:rFonts w:cs="Times New Roman"/>
          <w:sz w:val="24"/>
          <w:szCs w:val="24"/>
        </w:rPr>
        <w:t>: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 xml:space="preserve"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</w:t>
      </w:r>
      <w:r w:rsidRPr="00925CB1">
        <w:rPr>
          <w:rFonts w:cs="Times New Roman"/>
          <w:sz w:val="24"/>
          <w:szCs w:val="24"/>
        </w:rPr>
        <w:br/>
        <w:t>(информации о написании и произношении слова, о значении слова, о происхождении слова, о синонимах слова);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CF7228" w:rsidRPr="00925CB1" w:rsidRDefault="00CF7228" w:rsidP="00CF7228">
      <w:pPr>
        <w:pStyle w:val="list-dash"/>
        <w:numPr>
          <w:ilvl w:val="0"/>
          <w:numId w:val="0"/>
        </w:numPr>
        <w:ind w:left="567"/>
        <w:jc w:val="left"/>
        <w:rPr>
          <w:rFonts w:cs="Times New Roman"/>
          <w:b/>
          <w:sz w:val="24"/>
          <w:szCs w:val="24"/>
        </w:rPr>
      </w:pPr>
      <w:r w:rsidRPr="00925CB1">
        <w:rPr>
          <w:rFonts w:cs="Times New Roman"/>
          <w:b/>
          <w:sz w:val="24"/>
          <w:szCs w:val="24"/>
        </w:rPr>
        <w:t xml:space="preserve">2. Овладение универсальными коммуникативными действиями  </w:t>
      </w:r>
      <w:r w:rsidRPr="00925CB1">
        <w:rPr>
          <w:rFonts w:cs="Times New Roman"/>
          <w:b/>
          <w:sz w:val="24"/>
          <w:szCs w:val="24"/>
        </w:rPr>
        <w:br/>
      </w:r>
    </w:p>
    <w:p w:rsidR="000E3C29" w:rsidRPr="00925CB1" w:rsidRDefault="000E3C29" w:rsidP="00B85881">
      <w:pPr>
        <w:pStyle w:val="Body"/>
        <w:jc w:val="left"/>
        <w:rPr>
          <w:rStyle w:val="Italic"/>
          <w:rFonts w:cs="Times New Roman"/>
          <w:sz w:val="24"/>
          <w:szCs w:val="24"/>
        </w:rPr>
      </w:pPr>
      <w:r w:rsidRPr="00925CB1">
        <w:rPr>
          <w:rStyle w:val="Italic"/>
          <w:rFonts w:cs="Times New Roman"/>
          <w:sz w:val="24"/>
          <w:szCs w:val="24"/>
        </w:rPr>
        <w:t>Общение</w:t>
      </w:r>
      <w:r w:rsidRPr="00925CB1">
        <w:rPr>
          <w:rFonts w:cs="Times New Roman"/>
          <w:sz w:val="24"/>
          <w:szCs w:val="24"/>
        </w:rPr>
        <w:t>: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проявлять уважительное отношение к собеседнику, соблюдать правила ведения диалоги и дискуссии;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признавать возможность существования разных точек зрения;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lastRenderedPageBreak/>
        <w:t>корректно и аргументированно высказывать своё мнение;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0E3C29" w:rsidRPr="00925CB1" w:rsidRDefault="000E3C29" w:rsidP="00B85881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CF7228" w:rsidRPr="00925CB1" w:rsidRDefault="00CF7228" w:rsidP="00CF7228">
      <w:pPr>
        <w:pStyle w:val="list-dash"/>
        <w:numPr>
          <w:ilvl w:val="0"/>
          <w:numId w:val="0"/>
        </w:numPr>
        <w:ind w:left="567"/>
        <w:rPr>
          <w:rFonts w:cs="Times New Roman"/>
          <w:sz w:val="24"/>
          <w:szCs w:val="24"/>
        </w:rPr>
      </w:pPr>
    </w:p>
    <w:p w:rsidR="00CF7228" w:rsidRPr="00925CB1" w:rsidRDefault="00CF7228" w:rsidP="00CF7228">
      <w:pPr>
        <w:pStyle w:val="list-dash"/>
        <w:numPr>
          <w:ilvl w:val="0"/>
          <w:numId w:val="0"/>
        </w:numPr>
        <w:ind w:left="567"/>
        <w:rPr>
          <w:rFonts w:cs="Times New Roman"/>
          <w:sz w:val="24"/>
          <w:szCs w:val="24"/>
        </w:rPr>
      </w:pPr>
    </w:p>
    <w:p w:rsidR="00CF7228" w:rsidRPr="00925CB1" w:rsidRDefault="00CF7228" w:rsidP="00CF7228">
      <w:pPr>
        <w:pStyle w:val="h3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3. Овладение универсальными регулятивными действиями</w:t>
      </w:r>
    </w:p>
    <w:p w:rsidR="000E3C29" w:rsidRPr="00925CB1" w:rsidRDefault="000E3C29" w:rsidP="000E3C29">
      <w:pPr>
        <w:pStyle w:val="Body"/>
        <w:rPr>
          <w:rFonts w:cs="Times New Roman"/>
          <w:sz w:val="24"/>
          <w:szCs w:val="24"/>
        </w:rPr>
      </w:pPr>
    </w:p>
    <w:p w:rsidR="000E3C29" w:rsidRPr="00925CB1" w:rsidRDefault="000E3C29" w:rsidP="000E3C29">
      <w:pPr>
        <w:pStyle w:val="Body"/>
        <w:keepNext/>
        <w:rPr>
          <w:rFonts w:cs="Times New Roman"/>
          <w:sz w:val="24"/>
          <w:szCs w:val="24"/>
        </w:rPr>
      </w:pPr>
      <w:r w:rsidRPr="00925CB1">
        <w:rPr>
          <w:rStyle w:val="Italic"/>
          <w:rFonts w:cs="Times New Roman"/>
          <w:sz w:val="24"/>
          <w:szCs w:val="24"/>
        </w:rPr>
        <w:t>Самоорганизация</w:t>
      </w:r>
      <w:r w:rsidRPr="00925CB1">
        <w:rPr>
          <w:rFonts w:cs="Times New Roman"/>
          <w:sz w:val="24"/>
          <w:szCs w:val="24"/>
        </w:rPr>
        <w:t>:</w:t>
      </w:r>
    </w:p>
    <w:p w:rsidR="000E3C29" w:rsidRPr="00925CB1" w:rsidRDefault="000E3C29" w:rsidP="000E3C29">
      <w:pPr>
        <w:pStyle w:val="list-dash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0E3C29" w:rsidRPr="00925CB1" w:rsidRDefault="000E3C29" w:rsidP="000E3C29">
      <w:pPr>
        <w:pStyle w:val="list-dash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выстраивать последовательность выбранных действий.</w:t>
      </w:r>
    </w:p>
    <w:p w:rsidR="000E3C29" w:rsidRPr="00925CB1" w:rsidRDefault="000E3C29" w:rsidP="000E3C29">
      <w:pPr>
        <w:pStyle w:val="Body"/>
        <w:rPr>
          <w:rFonts w:cs="Times New Roman"/>
          <w:sz w:val="24"/>
          <w:szCs w:val="24"/>
        </w:rPr>
      </w:pPr>
      <w:r w:rsidRPr="00925CB1">
        <w:rPr>
          <w:rStyle w:val="Italic"/>
          <w:rFonts w:cs="Times New Roman"/>
          <w:sz w:val="24"/>
          <w:szCs w:val="24"/>
        </w:rPr>
        <w:t>Самоконтроль</w:t>
      </w:r>
      <w:r w:rsidRPr="00925CB1">
        <w:rPr>
          <w:rFonts w:cs="Times New Roman"/>
          <w:sz w:val="24"/>
          <w:szCs w:val="24"/>
        </w:rPr>
        <w:t>:</w:t>
      </w:r>
    </w:p>
    <w:p w:rsidR="000E3C29" w:rsidRPr="00925CB1" w:rsidRDefault="000E3C29" w:rsidP="000E3C29">
      <w:pPr>
        <w:pStyle w:val="list-dash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устанавливать причины успеха/неудач учебной деятельности;</w:t>
      </w:r>
    </w:p>
    <w:p w:rsidR="000E3C29" w:rsidRPr="00925CB1" w:rsidRDefault="000E3C29" w:rsidP="000E3C29">
      <w:pPr>
        <w:pStyle w:val="list-dash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корректировать свои учебные действия для преодоления речевых и орфографических ошибок;</w:t>
      </w:r>
    </w:p>
    <w:p w:rsidR="000E3C29" w:rsidRPr="00925CB1" w:rsidRDefault="000E3C29" w:rsidP="000E3C29">
      <w:pPr>
        <w:pStyle w:val="list-dash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E3C29" w:rsidRPr="00925CB1" w:rsidRDefault="000E3C29" w:rsidP="000E3C29">
      <w:pPr>
        <w:pStyle w:val="list-dash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0E3C29" w:rsidRPr="00925CB1" w:rsidRDefault="000E3C29" w:rsidP="000E3C29">
      <w:pPr>
        <w:pStyle w:val="list-dash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E3C29" w:rsidRPr="00925CB1" w:rsidRDefault="000E3C29" w:rsidP="000E3C29">
      <w:pPr>
        <w:pStyle w:val="Body"/>
        <w:rPr>
          <w:rFonts w:cs="Times New Roman"/>
          <w:sz w:val="24"/>
          <w:szCs w:val="24"/>
        </w:rPr>
      </w:pPr>
    </w:p>
    <w:p w:rsidR="000E3C29" w:rsidRPr="00925CB1" w:rsidRDefault="000E3C29" w:rsidP="000E3C29">
      <w:pPr>
        <w:pStyle w:val="Body"/>
        <w:rPr>
          <w:rStyle w:val="Bold"/>
          <w:rFonts w:cs="Times New Roman"/>
          <w:sz w:val="24"/>
          <w:szCs w:val="24"/>
        </w:rPr>
      </w:pPr>
      <w:r w:rsidRPr="00925CB1">
        <w:rPr>
          <w:rStyle w:val="Bold"/>
          <w:rFonts w:cs="Times New Roman"/>
          <w:sz w:val="24"/>
          <w:szCs w:val="24"/>
        </w:rPr>
        <w:t>Совместная деятельность:</w:t>
      </w:r>
    </w:p>
    <w:p w:rsidR="000E3C29" w:rsidRPr="00925CB1" w:rsidRDefault="000E3C29" w:rsidP="000E3C29">
      <w:pPr>
        <w:pStyle w:val="list-dash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E3C29" w:rsidRPr="00925CB1" w:rsidRDefault="000E3C29" w:rsidP="000E3C29">
      <w:pPr>
        <w:pStyle w:val="list-dash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E3C29" w:rsidRPr="00925CB1" w:rsidRDefault="000E3C29" w:rsidP="000E3C29">
      <w:pPr>
        <w:pStyle w:val="list-dash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0E3C29" w:rsidRPr="00925CB1" w:rsidRDefault="000E3C29" w:rsidP="000E3C29">
      <w:pPr>
        <w:pStyle w:val="list-dash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ответственно выполнять свою часть работы;</w:t>
      </w:r>
    </w:p>
    <w:p w:rsidR="000E3C29" w:rsidRPr="00925CB1" w:rsidRDefault="000E3C29" w:rsidP="000E3C29">
      <w:pPr>
        <w:pStyle w:val="list-dash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оценивать свой вклад в общий результат;</w:t>
      </w:r>
    </w:p>
    <w:p w:rsidR="000E3C29" w:rsidRPr="00925CB1" w:rsidRDefault="000E3C29" w:rsidP="000E3C29">
      <w:pPr>
        <w:pStyle w:val="list-dash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0E3C29" w:rsidRPr="00925CB1" w:rsidRDefault="000E3C29" w:rsidP="0000195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E3C29" w:rsidRPr="00925CB1" w:rsidRDefault="000E3C29" w:rsidP="0000195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E3C29" w:rsidRPr="00925CB1" w:rsidRDefault="000E3C29" w:rsidP="0000195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01958" w:rsidRDefault="00001958" w:rsidP="0000195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25CB1">
        <w:rPr>
          <w:rFonts w:ascii="Times New Roman" w:hAnsi="Times New Roman"/>
          <w:b/>
          <w:bCs/>
          <w:i/>
          <w:sz w:val="24"/>
          <w:szCs w:val="24"/>
        </w:rPr>
        <w:t>Предметные результаты</w:t>
      </w:r>
      <w:r w:rsidRPr="00925CB1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2929F5" w:rsidRPr="00925CB1" w:rsidRDefault="002929F5" w:rsidP="0000195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F3C1A" w:rsidRPr="00925CB1" w:rsidRDefault="00FF3C1A" w:rsidP="002929F5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925CB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F3C1A" w:rsidRPr="00925CB1" w:rsidRDefault="00FF3C1A" w:rsidP="002929F5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925CB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FF3C1A" w:rsidRPr="00925CB1" w:rsidRDefault="00FF3C1A" w:rsidP="002929F5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925CB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3) </w:t>
      </w:r>
      <w:proofErr w:type="spellStart"/>
      <w:r w:rsidRPr="00925CB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925CB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FF3C1A" w:rsidRPr="00925CB1" w:rsidRDefault="00FF3C1A" w:rsidP="002929F5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925CB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FF3C1A" w:rsidRPr="00925CB1" w:rsidRDefault="00FF3C1A" w:rsidP="002929F5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925CB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FF3C1A" w:rsidRPr="00925CB1" w:rsidRDefault="00FF3C1A" w:rsidP="0000195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81BAC" w:rsidRPr="00925CB1" w:rsidRDefault="00881BAC" w:rsidP="00881BAC">
      <w:pPr>
        <w:pStyle w:val="Body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 xml:space="preserve">К концу обучения в </w:t>
      </w:r>
      <w:r w:rsidRPr="00925CB1">
        <w:rPr>
          <w:rStyle w:val="Bold"/>
          <w:rFonts w:cs="Times New Roman"/>
          <w:sz w:val="24"/>
          <w:szCs w:val="24"/>
        </w:rPr>
        <w:t>третьем классе</w:t>
      </w:r>
      <w:r w:rsidRPr="00925CB1">
        <w:rPr>
          <w:rFonts w:cs="Times New Roman"/>
          <w:sz w:val="24"/>
          <w:szCs w:val="24"/>
        </w:rPr>
        <w:t xml:space="preserve"> обучающийся научится:</w:t>
      </w:r>
    </w:p>
    <w:p w:rsidR="00881BAC" w:rsidRPr="00925CB1" w:rsidRDefault="00881BAC" w:rsidP="00881BAC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объяснять значение русского языка как государственного языка Российской Федерации;</w:t>
      </w:r>
    </w:p>
    <w:p w:rsidR="00881BAC" w:rsidRPr="00925CB1" w:rsidRDefault="00881BAC" w:rsidP="00881BAC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881BAC" w:rsidRPr="00925CB1" w:rsidRDefault="00881BAC" w:rsidP="00881BAC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 xml:space="preserve">производить </w:t>
      </w:r>
      <w:proofErr w:type="spellStart"/>
      <w:proofErr w:type="gramStart"/>
      <w:r w:rsidRPr="00925CB1">
        <w:rPr>
          <w:rFonts w:cs="Times New Roman"/>
          <w:sz w:val="24"/>
          <w:szCs w:val="24"/>
        </w:rPr>
        <w:t>звуко</w:t>
      </w:r>
      <w:proofErr w:type="spellEnd"/>
      <w:r w:rsidRPr="00925CB1">
        <w:rPr>
          <w:rFonts w:cs="Times New Roman"/>
          <w:sz w:val="24"/>
          <w:szCs w:val="24"/>
        </w:rPr>
        <w:t>-буквенный</w:t>
      </w:r>
      <w:proofErr w:type="gramEnd"/>
      <w:r w:rsidRPr="00925CB1">
        <w:rPr>
          <w:rFonts w:cs="Times New Roman"/>
          <w:sz w:val="24"/>
          <w:szCs w:val="24"/>
        </w:rPr>
        <w:t xml:space="preserve"> анализ слова (в словах с орфограммами; без транскрибирования);</w:t>
      </w:r>
    </w:p>
    <w:p w:rsidR="00881BAC" w:rsidRPr="00925CB1" w:rsidRDefault="00881BAC" w:rsidP="00881BAC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 xml:space="preserve"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</w:t>
      </w:r>
      <w:r w:rsidRPr="00925CB1">
        <w:rPr>
          <w:rStyle w:val="BoldItalic"/>
          <w:rFonts w:cs="Times New Roman"/>
          <w:sz w:val="24"/>
          <w:szCs w:val="24"/>
        </w:rPr>
        <w:t>е</w:t>
      </w:r>
      <w:r w:rsidRPr="00925CB1">
        <w:rPr>
          <w:rFonts w:cs="Times New Roman"/>
          <w:sz w:val="24"/>
          <w:szCs w:val="24"/>
        </w:rPr>
        <w:t xml:space="preserve">, </w:t>
      </w:r>
      <w:r w:rsidRPr="00925CB1">
        <w:rPr>
          <w:rStyle w:val="BoldItalic"/>
          <w:rFonts w:cs="Times New Roman"/>
          <w:sz w:val="24"/>
          <w:szCs w:val="24"/>
        </w:rPr>
        <w:t>ё</w:t>
      </w:r>
      <w:r w:rsidRPr="00925CB1">
        <w:rPr>
          <w:rFonts w:cs="Times New Roman"/>
          <w:sz w:val="24"/>
          <w:szCs w:val="24"/>
        </w:rPr>
        <w:t xml:space="preserve">, </w:t>
      </w:r>
      <w:r w:rsidRPr="00925CB1">
        <w:rPr>
          <w:rStyle w:val="BoldItalic"/>
          <w:rFonts w:cs="Times New Roman"/>
          <w:sz w:val="24"/>
          <w:szCs w:val="24"/>
        </w:rPr>
        <w:t>ю</w:t>
      </w:r>
      <w:r w:rsidRPr="00925CB1">
        <w:rPr>
          <w:rFonts w:cs="Times New Roman"/>
          <w:sz w:val="24"/>
          <w:szCs w:val="24"/>
        </w:rPr>
        <w:t xml:space="preserve">, </w:t>
      </w:r>
      <w:r w:rsidRPr="00925CB1">
        <w:rPr>
          <w:rStyle w:val="BoldItalic"/>
          <w:rFonts w:cs="Times New Roman"/>
          <w:sz w:val="24"/>
          <w:szCs w:val="24"/>
        </w:rPr>
        <w:t>я</w:t>
      </w:r>
      <w:r w:rsidRPr="00925CB1">
        <w:rPr>
          <w:rFonts w:cs="Times New Roman"/>
          <w:sz w:val="24"/>
          <w:szCs w:val="24"/>
        </w:rPr>
        <w:t xml:space="preserve">, в словах с разделительными </w:t>
      </w:r>
      <w:r w:rsidRPr="00925CB1">
        <w:rPr>
          <w:rStyle w:val="BoldItalic"/>
          <w:rFonts w:cs="Times New Roman"/>
          <w:sz w:val="24"/>
          <w:szCs w:val="24"/>
        </w:rPr>
        <w:t>ь</w:t>
      </w:r>
      <w:r w:rsidRPr="00925CB1">
        <w:rPr>
          <w:rFonts w:cs="Times New Roman"/>
          <w:sz w:val="24"/>
          <w:szCs w:val="24"/>
        </w:rPr>
        <w:t xml:space="preserve">, </w:t>
      </w:r>
      <w:r w:rsidRPr="00925CB1">
        <w:rPr>
          <w:rStyle w:val="BoldItalic"/>
          <w:rFonts w:cs="Times New Roman"/>
          <w:sz w:val="24"/>
          <w:szCs w:val="24"/>
        </w:rPr>
        <w:t>ъ</w:t>
      </w:r>
      <w:r w:rsidRPr="00925CB1">
        <w:rPr>
          <w:rFonts w:cs="Times New Roman"/>
          <w:sz w:val="24"/>
          <w:szCs w:val="24"/>
        </w:rPr>
        <w:t>, в словах с непроизносимыми согласными;</w:t>
      </w:r>
    </w:p>
    <w:p w:rsidR="00881BAC" w:rsidRPr="00925CB1" w:rsidRDefault="00881BAC" w:rsidP="00881BAC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881BAC" w:rsidRPr="00925CB1" w:rsidRDefault="00881BAC" w:rsidP="00881BAC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находить в словах с однозначно выделяемыми морфемами окончание, корень, приставку, суффикс;</w:t>
      </w:r>
    </w:p>
    <w:p w:rsidR="00881BAC" w:rsidRPr="00925CB1" w:rsidRDefault="00881BAC" w:rsidP="00881BAC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 xml:space="preserve">выявлять случаи употребления синонимов и антонимов; подбирать синонимы и антонимы к словам разных частей </w:t>
      </w:r>
      <w:r w:rsidRPr="00925CB1">
        <w:rPr>
          <w:rFonts w:cs="Times New Roman"/>
          <w:sz w:val="24"/>
          <w:szCs w:val="24"/>
        </w:rPr>
        <w:br/>
        <w:t>речи;</w:t>
      </w:r>
    </w:p>
    <w:p w:rsidR="00881BAC" w:rsidRPr="00925CB1" w:rsidRDefault="00881BAC" w:rsidP="00881BAC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881BAC" w:rsidRPr="00925CB1" w:rsidRDefault="00881BAC" w:rsidP="00881BAC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определять значение слова в тексте;</w:t>
      </w:r>
    </w:p>
    <w:p w:rsidR="00881BAC" w:rsidRPr="00925CB1" w:rsidRDefault="00881BAC" w:rsidP="00881BAC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 ударными окончаниями;</w:t>
      </w:r>
    </w:p>
    <w:p w:rsidR="00881BAC" w:rsidRPr="00925CB1" w:rsidRDefault="00881BAC" w:rsidP="00881BAC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распознавать имена прилагательные; определять грамматические признаки имён прилагательных: род, число, падеж; изменять имена прилагательные по падежам, числам, родам (в единственном числе) в соответствии с падежом, числом и родом имён существительных;</w:t>
      </w:r>
    </w:p>
    <w:p w:rsidR="00881BAC" w:rsidRPr="00925CB1" w:rsidRDefault="00881BAC" w:rsidP="00881BAC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lastRenderedPageBreak/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— по родам;</w:t>
      </w:r>
    </w:p>
    <w:p w:rsidR="00881BAC" w:rsidRPr="00925CB1" w:rsidRDefault="00881BAC" w:rsidP="00881BAC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распознавать личные местоимения (в начальной форме); использовать личные местоимения для устранения неоправданных повторов в тексте;</w:t>
      </w:r>
    </w:p>
    <w:p w:rsidR="00881BAC" w:rsidRPr="00925CB1" w:rsidRDefault="00881BAC" w:rsidP="00881BAC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различать предлоги и приставки;</w:t>
      </w:r>
    </w:p>
    <w:p w:rsidR="00881BAC" w:rsidRPr="00925CB1" w:rsidRDefault="00881BAC" w:rsidP="00881BAC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881BAC" w:rsidRPr="00925CB1" w:rsidRDefault="00881BAC" w:rsidP="00881BAC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881BAC" w:rsidRPr="00925CB1" w:rsidRDefault="00881BAC" w:rsidP="00881BAC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распознавать распространённые и нераспространённые предложения;</w:t>
      </w:r>
    </w:p>
    <w:p w:rsidR="00881BAC" w:rsidRPr="00925CB1" w:rsidRDefault="00881BAC" w:rsidP="00881BAC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</w:t>
      </w:r>
      <w:r w:rsidRPr="00925CB1">
        <w:rPr>
          <w:rStyle w:val="Italic"/>
          <w:rFonts w:cs="Times New Roman"/>
          <w:spacing w:val="3"/>
          <w:sz w:val="24"/>
          <w:szCs w:val="24"/>
        </w:rPr>
        <w:t>не</w:t>
      </w:r>
      <w:r w:rsidRPr="00925CB1">
        <w:rPr>
          <w:rFonts w:cs="Times New Roman"/>
          <w:sz w:val="24"/>
          <w:szCs w:val="24"/>
        </w:rPr>
        <w:t> с глаголами; раздельное написание предлогов со словами;</w:t>
      </w:r>
    </w:p>
    <w:p w:rsidR="00881BAC" w:rsidRPr="00925CB1" w:rsidRDefault="00881BAC" w:rsidP="00881BAC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правильно списывать слова, предложения, тексты объёмом не более 70 слов;</w:t>
      </w:r>
    </w:p>
    <w:p w:rsidR="00881BAC" w:rsidRPr="00925CB1" w:rsidRDefault="00881BAC" w:rsidP="00881BAC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писать под диктовку тексты объёмом не более 65 слов с учётом изученных правил правописания;</w:t>
      </w:r>
    </w:p>
    <w:p w:rsidR="00881BAC" w:rsidRPr="00925CB1" w:rsidRDefault="00881BAC" w:rsidP="00881BAC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находить и исправлять ошибки на изученные правила, описки;</w:t>
      </w:r>
    </w:p>
    <w:p w:rsidR="00881BAC" w:rsidRPr="00925CB1" w:rsidRDefault="00881BAC" w:rsidP="00881BAC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понимать тексты разных типов, находить в тексте заданную информацию;</w:t>
      </w:r>
    </w:p>
    <w:p w:rsidR="00881BAC" w:rsidRPr="00925CB1" w:rsidRDefault="00881BAC" w:rsidP="00881BAC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 xml:space="preserve">формулировать простые выводы на основе прочитанной </w:t>
      </w:r>
      <w:r w:rsidRPr="00925CB1">
        <w:rPr>
          <w:rFonts w:cs="Times New Roman"/>
          <w:sz w:val="24"/>
          <w:szCs w:val="24"/>
        </w:rPr>
        <w:br/>
        <w:t>(услышанной) информации устно и письменно (1—2 предложения);</w:t>
      </w:r>
    </w:p>
    <w:p w:rsidR="00881BAC" w:rsidRPr="00925CB1" w:rsidRDefault="00881BAC" w:rsidP="00881BAC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строить устное диалогическое и монологическое высказывание (3—5 предложений на определённую тему, по наблюдениям) с соблюдением орфоэпических норм, правильной интонации; создавать небольшие устные и письменные тексты (2—4 предложения), содержащие приглашение, просьбу, извинение, благодарность, отказ, с использованием норм речевого этикета;</w:t>
      </w:r>
    </w:p>
    <w:p w:rsidR="00881BAC" w:rsidRPr="00925CB1" w:rsidRDefault="00881BAC" w:rsidP="00881BAC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 xml:space="preserve">определять связь предложений в тексте (с помощью личных местоимений, синонимов, союзов </w:t>
      </w:r>
      <w:r w:rsidRPr="00925CB1">
        <w:rPr>
          <w:rStyle w:val="Italic"/>
          <w:rFonts w:cs="Times New Roman"/>
          <w:sz w:val="24"/>
          <w:szCs w:val="24"/>
        </w:rPr>
        <w:t>и</w:t>
      </w:r>
      <w:r w:rsidRPr="00925CB1">
        <w:rPr>
          <w:rFonts w:cs="Times New Roman"/>
          <w:sz w:val="24"/>
          <w:szCs w:val="24"/>
        </w:rPr>
        <w:t xml:space="preserve">, </w:t>
      </w:r>
      <w:r w:rsidRPr="00925CB1">
        <w:rPr>
          <w:rStyle w:val="Italic"/>
          <w:rFonts w:cs="Times New Roman"/>
          <w:sz w:val="24"/>
          <w:szCs w:val="24"/>
        </w:rPr>
        <w:t>а</w:t>
      </w:r>
      <w:r w:rsidRPr="00925CB1">
        <w:rPr>
          <w:rFonts w:cs="Times New Roman"/>
          <w:sz w:val="24"/>
          <w:szCs w:val="24"/>
        </w:rPr>
        <w:t xml:space="preserve">, </w:t>
      </w:r>
      <w:r w:rsidRPr="00925CB1">
        <w:rPr>
          <w:rStyle w:val="Italic"/>
          <w:rFonts w:cs="Times New Roman"/>
          <w:sz w:val="24"/>
          <w:szCs w:val="24"/>
        </w:rPr>
        <w:t>но</w:t>
      </w:r>
      <w:r w:rsidRPr="00925CB1">
        <w:rPr>
          <w:rFonts w:cs="Times New Roman"/>
          <w:sz w:val="24"/>
          <w:szCs w:val="24"/>
        </w:rPr>
        <w:t>);</w:t>
      </w:r>
    </w:p>
    <w:p w:rsidR="00881BAC" w:rsidRPr="00925CB1" w:rsidRDefault="00881BAC" w:rsidP="00881BAC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определять ключевые слова в тексте;</w:t>
      </w:r>
    </w:p>
    <w:p w:rsidR="00881BAC" w:rsidRPr="00925CB1" w:rsidRDefault="00881BAC" w:rsidP="00881BAC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определять тему текста и основную мысль текста;</w:t>
      </w:r>
    </w:p>
    <w:p w:rsidR="00881BAC" w:rsidRPr="00925CB1" w:rsidRDefault="00881BAC" w:rsidP="00881BAC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881BAC" w:rsidRPr="00925CB1" w:rsidRDefault="00881BAC" w:rsidP="00881BAC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составлять план текста, создавать по нему текст и корректировать текст;</w:t>
      </w:r>
    </w:p>
    <w:p w:rsidR="00881BAC" w:rsidRPr="00925CB1" w:rsidRDefault="00881BAC" w:rsidP="00881BAC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писать подробное изложение по заданному, коллективно или самостоятельно составленному плану;</w:t>
      </w:r>
    </w:p>
    <w:p w:rsidR="00881BAC" w:rsidRPr="00925CB1" w:rsidRDefault="00881BAC" w:rsidP="00881BAC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объяснять своими словами значение изученных понятий, использовать изученные понятия;</w:t>
      </w:r>
    </w:p>
    <w:p w:rsidR="00881BAC" w:rsidRPr="00925CB1" w:rsidRDefault="00881BAC" w:rsidP="00881BAC">
      <w:pPr>
        <w:pStyle w:val="list-dash"/>
        <w:jc w:val="left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уточнять значение слова с помощью толкового словаря.</w:t>
      </w:r>
    </w:p>
    <w:p w:rsidR="00881BAC" w:rsidRDefault="00881BAC" w:rsidP="00225F5B">
      <w:pPr>
        <w:rPr>
          <w:rFonts w:ascii="Times New Roman" w:hAnsi="Times New Roman"/>
        </w:rPr>
      </w:pPr>
    </w:p>
    <w:p w:rsidR="0096659E" w:rsidRPr="00FC0C2F" w:rsidRDefault="0096659E" w:rsidP="00466827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</w:rPr>
      </w:pPr>
      <w:r w:rsidRPr="00FC0C2F">
        <w:rPr>
          <w:rFonts w:ascii="Times New Roman" w:hAnsi="Times New Roman"/>
          <w:b/>
          <w:bCs/>
        </w:rPr>
        <w:t xml:space="preserve">Тематическое планирование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46"/>
        <w:gridCol w:w="4608"/>
        <w:gridCol w:w="1497"/>
        <w:gridCol w:w="3269"/>
        <w:gridCol w:w="4766"/>
      </w:tblGrid>
      <w:tr w:rsidR="0096659E" w:rsidRPr="00FC0C2F" w:rsidTr="004F2416">
        <w:trPr>
          <w:trHeight w:val="1771"/>
          <w:jc w:val="center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659E" w:rsidRPr="00FC0C2F" w:rsidRDefault="0096659E" w:rsidP="00FF2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FC0C2F">
              <w:rPr>
                <w:rFonts w:ascii="Times New Roman" w:hAnsi="Times New Roman"/>
                <w:b/>
                <w:bCs/>
                <w:lang w:val="en-US"/>
              </w:rPr>
              <w:lastRenderedPageBreak/>
              <w:t>№</w:t>
            </w:r>
          </w:p>
          <w:p w:rsidR="0096659E" w:rsidRPr="00FC0C2F" w:rsidRDefault="0096659E" w:rsidP="00FF2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C0C2F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659E" w:rsidRPr="00FC0C2F" w:rsidRDefault="0096659E" w:rsidP="00FF2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C2F">
              <w:rPr>
                <w:rFonts w:ascii="Times New Roman" w:hAnsi="Times New Roman"/>
                <w:b/>
                <w:bCs/>
              </w:rPr>
              <w:t>Разделы, темы учебного занятия (урока)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6659E" w:rsidRPr="00FC0C2F" w:rsidRDefault="0096659E" w:rsidP="00FF2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C0C2F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659E" w:rsidRPr="00FC0C2F" w:rsidRDefault="0096659E" w:rsidP="00FF2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C2F">
              <w:rPr>
                <w:rFonts w:ascii="Times New Roman" w:hAnsi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4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659E" w:rsidRPr="00FC0C2F" w:rsidRDefault="0096659E" w:rsidP="00FF2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C2F">
              <w:rPr>
                <w:rFonts w:ascii="Times New Roman" w:hAnsi="Times New Roman"/>
                <w:b/>
                <w:bCs/>
              </w:rPr>
              <w:t>Деятельность учителя с учётом программы воспитания</w:t>
            </w:r>
          </w:p>
        </w:tc>
      </w:tr>
      <w:tr w:rsidR="003524FC" w:rsidRPr="003524FC" w:rsidTr="004F2416">
        <w:trPr>
          <w:trHeight w:val="1"/>
          <w:jc w:val="center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24FC" w:rsidRPr="008D6392" w:rsidRDefault="003524FC" w:rsidP="00054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63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1. </w:t>
            </w:r>
            <w:r w:rsidRPr="008D639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Сведения</w:t>
            </w:r>
            <w:r w:rsidRPr="008D6392">
              <w:rPr>
                <w:rFonts w:asci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8D6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8D6392">
              <w:rPr>
                <w:rFonts w:ascii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8D639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русском</w:t>
            </w:r>
            <w:r w:rsidRPr="008D6392">
              <w:rPr>
                <w:rFonts w:ascii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8D639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языке</w:t>
            </w:r>
          </w:p>
        </w:tc>
      </w:tr>
      <w:tr w:rsidR="0096659E" w:rsidRPr="00FC0C2F" w:rsidTr="004F2416">
        <w:trPr>
          <w:trHeight w:val="1"/>
          <w:jc w:val="center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68A2" w:rsidRPr="004368A2" w:rsidRDefault="004368A2" w:rsidP="00436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8A2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  <w:p w:rsidR="0096659E" w:rsidRPr="00FC0C2F" w:rsidRDefault="0096659E" w:rsidP="00FF2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59E" w:rsidRPr="00DB7758" w:rsidRDefault="003524FC" w:rsidP="00352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sz w:val="24"/>
                <w:szCs w:val="24"/>
                <w:lang w:eastAsia="ru-RU"/>
              </w:rPr>
              <w:t>Русский</w:t>
            </w:r>
            <w:r w:rsidRPr="00DB775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B7758">
              <w:rPr>
                <w:rFonts w:ascii="Times New Roman" w:hAnsi="Times New Roman"/>
                <w:sz w:val="24"/>
                <w:szCs w:val="24"/>
                <w:lang w:eastAsia="ru-RU"/>
              </w:rPr>
              <w:t>язык</w:t>
            </w:r>
            <w:r w:rsidRPr="00DB775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B7758">
              <w:rPr>
                <w:rFonts w:ascii="Times New Roman" w:hAnsi="Times New Roman"/>
                <w:sz w:val="24"/>
                <w:szCs w:val="24"/>
                <w:lang w:eastAsia="ru-RU"/>
              </w:rPr>
              <w:t>как</w:t>
            </w:r>
            <w:r w:rsidRPr="00DB775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B7758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</w:t>
            </w:r>
            <w:r w:rsidRPr="00DB775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B7758">
              <w:rPr>
                <w:rFonts w:ascii="Times New Roman" w:hAnsi="Times New Roman"/>
                <w:sz w:val="24"/>
                <w:szCs w:val="24"/>
                <w:lang w:eastAsia="ru-RU"/>
              </w:rPr>
              <w:t>язык</w:t>
            </w:r>
            <w:r w:rsidRPr="00DB775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B7758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Федерации. Знакомство</w:t>
            </w:r>
            <w:r w:rsidRPr="00DB775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B775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B7758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B7758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различными</w:t>
            </w:r>
            <w:r w:rsidRPr="00DB775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B7758">
              <w:rPr>
                <w:rFonts w:ascii="Times New Roman" w:hAnsi="Times New Roman"/>
                <w:sz w:val="24"/>
                <w:szCs w:val="24"/>
                <w:lang w:eastAsia="ru-RU"/>
              </w:rPr>
              <w:t>методами познания</w:t>
            </w:r>
            <w:r w:rsidRPr="00DB775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B7758">
              <w:rPr>
                <w:rFonts w:ascii="Times New Roman" w:hAnsi="Times New Roman"/>
                <w:sz w:val="24"/>
                <w:szCs w:val="24"/>
                <w:lang w:eastAsia="ru-RU"/>
              </w:rPr>
              <w:t>языка: наблюдение, анализ, лингвистический эксперимент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59E" w:rsidRPr="00FC0C2F" w:rsidRDefault="003524FC" w:rsidP="00FF2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524FC">
              <w:rPr>
                <w:rFonts w:ascii="Times New Roman" w:hAnsi="Times New Roman"/>
              </w:rPr>
              <w:t>1</w:t>
            </w: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4FC" w:rsidRPr="008D6392" w:rsidRDefault="00DB7758" w:rsidP="003524FC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6" w:history="1">
              <w:r w:rsidR="003524FC" w:rsidRPr="008D6392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3524FC" w:rsidRPr="008D6392" w:rsidRDefault="00DB7758" w:rsidP="003524FC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7" w:history="1">
              <w:r w:rsidR="003524FC" w:rsidRPr="008D6392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  <w:p w:rsidR="003524FC" w:rsidRPr="008D6392" w:rsidRDefault="00DB7758" w:rsidP="003524FC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hyperlink r:id="rId8" w:history="1">
              <w:r w:rsidR="003524FC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  <w:p w:rsidR="0096659E" w:rsidRPr="008D6392" w:rsidRDefault="0096659E" w:rsidP="00FF2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659E" w:rsidRDefault="00224D28" w:rsidP="0022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569A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Создание условий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</w:t>
            </w:r>
            <w:proofErr w:type="spellStart"/>
            <w:r w:rsidRPr="003569A8">
              <w:rPr>
                <w:rFonts w:ascii="Times New Roman" w:hAnsi="Times New Roman"/>
                <w:color w:val="333333"/>
                <w:sz w:val="24"/>
                <w:szCs w:val="24"/>
              </w:rPr>
              <w:t>деятельностной</w:t>
            </w:r>
            <w:proofErr w:type="spellEnd"/>
            <w:r w:rsidRPr="003569A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реализации личностного потенциала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644007" w:rsidRDefault="00644007" w:rsidP="0022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9700E" w:rsidRPr="004F0ED2" w:rsidRDefault="00D9700E" w:rsidP="00D9700E">
            <w:pPr>
              <w:pStyle w:val="a8"/>
              <w:shd w:val="clear" w:color="auto" w:fill="FFFFFF"/>
              <w:spacing w:before="0" w:beforeAutospacing="0" w:after="255" w:afterAutospacing="0" w:line="270" w:lineRule="atLeast"/>
            </w:pPr>
            <w:r w:rsidRPr="004F0ED2">
              <w:t>Развитие у обучающихся опыта нравственно значимой деятельности, конструктивного социального поведения в соответствии с этическими нормами взаимоотношений с противоположным полом, со старшими и младшими, осознание и формирование знаний о семейных ценностях, профилактике семейного неблагополучия, принятие ценностей семьи, стремления к духовно-нравственному совершенствованию;</w:t>
            </w:r>
          </w:p>
          <w:p w:rsidR="00D9700E" w:rsidRDefault="00D9700E" w:rsidP="0022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9700E" w:rsidRPr="00FF25A6" w:rsidRDefault="00D9700E" w:rsidP="0022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4368A2" w:rsidRPr="00FC0C2F" w:rsidTr="004F2416">
        <w:trPr>
          <w:trHeight w:val="1"/>
          <w:jc w:val="center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68A2" w:rsidRPr="00FC0C2F" w:rsidRDefault="004368A2" w:rsidP="00436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A2" w:rsidRPr="00DB7758" w:rsidRDefault="004368A2" w:rsidP="00436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A2" w:rsidRPr="00EA5E3B" w:rsidRDefault="004368A2" w:rsidP="00436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EA5E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8A2" w:rsidRDefault="004368A2" w:rsidP="004368A2">
            <w:pPr>
              <w:spacing w:after="0" w:line="0" w:lineRule="atLeast"/>
              <w:ind w:left="60"/>
            </w:pPr>
          </w:p>
        </w:tc>
        <w:tc>
          <w:tcPr>
            <w:tcW w:w="4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8A2" w:rsidRPr="00FF25A6" w:rsidRDefault="004368A2" w:rsidP="00436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368A2" w:rsidRPr="00FC0C2F" w:rsidTr="004F2416">
        <w:trPr>
          <w:trHeight w:val="1"/>
          <w:jc w:val="center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68A2" w:rsidRPr="00DB7758" w:rsidRDefault="004368A2" w:rsidP="00054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77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 Фонетика и графика</w:t>
            </w: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E3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Повторение: 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</w:t>
            </w:r>
          </w:p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разделительных мягкого и твёрдого знаков, условия использования на письме разделительных мягкого и</w:t>
            </w:r>
          </w:p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sz w:val="24"/>
                <w:szCs w:val="24"/>
                <w:lang w:eastAsia="ru-RU"/>
              </w:rPr>
              <w:t>твёрдого знаков.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00E" w:rsidRPr="00FC0C2F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A3DE4">
              <w:rPr>
                <w:rFonts w:ascii="Times New Roman" w:hAnsi="Times New Roman"/>
              </w:rPr>
              <w:t>1</w:t>
            </w: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925CB1" w:rsidRDefault="00D9700E" w:rsidP="00D9700E">
            <w:pPr>
              <w:tabs>
                <w:tab w:val="left" w:pos="7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FF"/>
                <w:sz w:val="24"/>
                <w:szCs w:val="24"/>
                <w:u w:val="single"/>
              </w:rPr>
            </w:pPr>
            <w:r w:rsidRPr="00925CB1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eastAsia="ru-RU"/>
              </w:rPr>
              <w:t>https://uchi.ru/</w:t>
            </w:r>
          </w:p>
        </w:tc>
        <w:tc>
          <w:tcPr>
            <w:tcW w:w="47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4F0ED2" w:rsidRDefault="00D9700E" w:rsidP="00D9700E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4F0ED2">
              <w:rPr>
                <w:color w:val="333333"/>
              </w:rPr>
              <w:t>Формирование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обществе;</w:t>
            </w:r>
          </w:p>
          <w:p w:rsidR="00D9700E" w:rsidRPr="004F0ED2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E3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00E" w:rsidRPr="00DB7758" w:rsidRDefault="00D9700E" w:rsidP="00D970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758">
              <w:rPr>
                <w:rFonts w:ascii="Times New Roman" w:hAnsi="Times New Roman"/>
                <w:sz w:val="24"/>
                <w:szCs w:val="24"/>
              </w:rPr>
              <w:t>Соотношение</w:t>
            </w:r>
            <w:r w:rsidRPr="00DB77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7758">
              <w:rPr>
                <w:rFonts w:ascii="Times New Roman" w:hAnsi="Times New Roman"/>
                <w:sz w:val="24"/>
                <w:szCs w:val="24"/>
              </w:rPr>
              <w:t>звукового</w:t>
            </w:r>
            <w:r w:rsidRPr="00DB77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7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DB775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B7758">
              <w:rPr>
                <w:rFonts w:ascii="Times New Roman" w:hAnsi="Times New Roman"/>
                <w:sz w:val="24"/>
                <w:szCs w:val="24"/>
              </w:rPr>
              <w:t>буквенного</w:t>
            </w:r>
            <w:r w:rsidRPr="00DB77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7758">
              <w:rPr>
                <w:rFonts w:ascii="Times New Roman" w:hAnsi="Times New Roman"/>
                <w:sz w:val="24"/>
                <w:szCs w:val="24"/>
              </w:rPr>
              <w:t>состава</w:t>
            </w:r>
            <w:r w:rsidRPr="00DB77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7758">
              <w:rPr>
                <w:rFonts w:ascii="Times New Roman" w:hAnsi="Times New Roman"/>
                <w:sz w:val="24"/>
                <w:szCs w:val="24"/>
              </w:rPr>
              <w:t>в</w:t>
            </w:r>
            <w:r w:rsidRPr="00DB775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B7758">
              <w:rPr>
                <w:rFonts w:ascii="Times New Roman" w:hAnsi="Times New Roman"/>
                <w:sz w:val="24"/>
                <w:szCs w:val="24"/>
              </w:rPr>
              <w:t>словах с</w:t>
            </w:r>
            <w:r w:rsidRPr="00DB775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B7758">
              <w:rPr>
                <w:rFonts w:ascii="Times New Roman" w:hAnsi="Times New Roman"/>
                <w:sz w:val="24"/>
                <w:szCs w:val="24"/>
              </w:rPr>
              <w:t>разделительными</w:t>
            </w:r>
            <w:r w:rsidRPr="00DB775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B7758">
              <w:rPr>
                <w:rFonts w:ascii="Times New Roman" w:hAnsi="Times New Roman"/>
                <w:b/>
                <w:sz w:val="24"/>
                <w:szCs w:val="24"/>
              </w:rPr>
              <w:t xml:space="preserve">ь </w:t>
            </w:r>
            <w:r w:rsidRPr="00DB7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DB775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DB7758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ъ</w:t>
            </w:r>
            <w:r w:rsidRPr="00DB7758">
              <w:rPr>
                <w:rFonts w:ascii="Times New Roman" w:hAnsi="Times New Roman"/>
                <w:sz w:val="24"/>
                <w:szCs w:val="24"/>
              </w:rPr>
              <w:t>, в</w:t>
            </w:r>
            <w:r w:rsidRPr="00DB775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B7758">
              <w:rPr>
                <w:rFonts w:ascii="Times New Roman" w:hAnsi="Times New Roman"/>
                <w:sz w:val="24"/>
                <w:szCs w:val="24"/>
              </w:rPr>
              <w:t>словах</w:t>
            </w:r>
            <w:r w:rsidRPr="00DB77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7758">
              <w:rPr>
                <w:rFonts w:ascii="Times New Roman" w:hAnsi="Times New Roman"/>
                <w:sz w:val="24"/>
                <w:szCs w:val="24"/>
              </w:rPr>
              <w:t>с</w:t>
            </w:r>
            <w:r w:rsidRPr="00DB775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B7758">
              <w:rPr>
                <w:rFonts w:ascii="Times New Roman" w:hAnsi="Times New Roman"/>
                <w:sz w:val="24"/>
                <w:szCs w:val="24"/>
              </w:rPr>
              <w:t>непроизносимыми согласными. Использование</w:t>
            </w:r>
            <w:r w:rsidRPr="00DB77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7758">
              <w:rPr>
                <w:rFonts w:ascii="Times New Roman" w:hAnsi="Times New Roman"/>
                <w:sz w:val="24"/>
                <w:szCs w:val="24"/>
              </w:rPr>
              <w:t>алфавита</w:t>
            </w:r>
            <w:r w:rsidRPr="00DB77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7758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DB77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7758">
              <w:rPr>
                <w:rFonts w:ascii="Times New Roman" w:hAnsi="Times New Roman"/>
                <w:sz w:val="24"/>
                <w:szCs w:val="24"/>
              </w:rPr>
              <w:t>работе</w:t>
            </w:r>
            <w:r w:rsidRPr="00DB77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7758">
              <w:rPr>
                <w:rFonts w:ascii="Times New Roman" w:hAnsi="Times New Roman"/>
                <w:sz w:val="24"/>
                <w:szCs w:val="24"/>
              </w:rPr>
              <w:t>со</w:t>
            </w:r>
            <w:r w:rsidRPr="00DB77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7758">
              <w:rPr>
                <w:rFonts w:ascii="Times New Roman" w:hAnsi="Times New Roman"/>
                <w:sz w:val="24"/>
                <w:szCs w:val="24"/>
              </w:rPr>
              <w:t>словарями, справочниками, каталогами.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00E" w:rsidRPr="00FC0C2F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A3DE4">
              <w:rPr>
                <w:rFonts w:ascii="Times New Roman" w:hAnsi="Times New Roman"/>
              </w:rPr>
              <w:t>1</w:t>
            </w: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BB3C21" w:rsidRDefault="00DB7758" w:rsidP="00D9700E">
            <w:pPr>
              <w:rPr>
                <w:rFonts w:eastAsia="Times New Roman"/>
              </w:rPr>
            </w:pPr>
            <w:hyperlink r:id="rId9" w:history="1">
              <w:r w:rsidR="00D9700E" w:rsidRPr="00BB3C21">
                <w:rPr>
                  <w:rFonts w:ascii="Times New Roman" w:hAnsi="Times New Roman"/>
                  <w:color w:val="0000FF"/>
                  <w:u w:val="single"/>
                </w:rPr>
                <w:t>http://nachalka.info/</w:t>
              </w:r>
            </w:hyperlink>
          </w:p>
          <w:p w:rsidR="00D9700E" w:rsidRPr="008D6392" w:rsidRDefault="00D9700E" w:rsidP="00D9700E">
            <w:pPr>
              <w:spacing w:after="0" w:line="0" w:lineRule="atLeast"/>
              <w:ind w:left="6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FF25A6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700E" w:rsidRPr="00FC0C2F" w:rsidTr="004F2416">
        <w:trPr>
          <w:trHeight w:val="1"/>
          <w:jc w:val="center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00E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C19DE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19D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Default="00D9700E" w:rsidP="00D9700E">
            <w:pPr>
              <w:spacing w:after="0" w:line="0" w:lineRule="atLeast"/>
              <w:ind w:left="60"/>
            </w:pPr>
          </w:p>
        </w:tc>
        <w:tc>
          <w:tcPr>
            <w:tcW w:w="4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FF25A6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700E" w:rsidRPr="00FC0C2F" w:rsidTr="004F2416">
        <w:trPr>
          <w:trHeight w:val="1"/>
          <w:jc w:val="center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00E" w:rsidRPr="00DB7758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775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3. Лексика</w:t>
            </w: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DB7758" w:rsidRDefault="00D9700E" w:rsidP="00D9700E">
            <w:pPr>
              <w:pStyle w:val="a4"/>
              <w:spacing w:before="176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Повторение: лексическое значение слова.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00E" w:rsidRPr="00FC0C2F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979F8">
              <w:rPr>
                <w:rFonts w:ascii="Times New Roman" w:hAnsi="Times New Roman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925CB1" w:rsidRDefault="00D9700E" w:rsidP="00D9700E">
            <w:pPr>
              <w:spacing w:after="0" w:line="240" w:lineRule="auto"/>
              <w:rPr>
                <w:rFonts w:ascii="Times New Roman" w:hAnsi="Times New Roman"/>
                <w:color w:val="3333FF"/>
                <w:sz w:val="24"/>
                <w:szCs w:val="24"/>
                <w:u w:val="single"/>
              </w:rPr>
            </w:pPr>
            <w:r w:rsidRPr="00925CB1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eastAsia="ru-RU"/>
              </w:rPr>
              <w:t>https://uchi.ru/</w:t>
            </w:r>
            <w:r w:rsidRPr="00925CB1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eastAsia="ru-RU"/>
              </w:rPr>
              <w:br/>
            </w: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007" w:rsidRPr="007408FE" w:rsidRDefault="00644007" w:rsidP="00644007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408FE">
              <w:rPr>
                <w:color w:val="333333"/>
              </w:rPr>
              <w:t>Организация личностно значимой и общественно приемлемой деятельности для формирования у обучающихся российской гражданской идентичности, осознания сопричастности социально позитивным духовным ценностям и традициям своей семьи, этнической и (или) социокультурной группы, родного края, уважения к ценностям других культур;</w:t>
            </w:r>
          </w:p>
          <w:p w:rsidR="00644007" w:rsidRDefault="00644007" w:rsidP="00D9700E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</w:p>
          <w:p w:rsidR="00644007" w:rsidRDefault="00644007" w:rsidP="00D9700E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</w:p>
          <w:p w:rsidR="00D9700E" w:rsidRPr="003569A8" w:rsidRDefault="00D9700E" w:rsidP="00D9700E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3569A8">
              <w:rPr>
                <w:color w:val="333333"/>
              </w:rPr>
              <w:lastRenderedPageBreak/>
      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      </w:r>
          </w:p>
          <w:p w:rsidR="00D9700E" w:rsidRPr="00BB3C21" w:rsidRDefault="00D9700E" w:rsidP="00D9700E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4472C4" w:themeColor="accent5"/>
              </w:rPr>
            </w:pP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DB7758" w:rsidRDefault="00D9700E" w:rsidP="00D9700E">
            <w:pPr>
              <w:pStyle w:val="a4"/>
              <w:spacing w:before="176"/>
              <w:ind w:right="0" w:firstLine="0"/>
              <w:jc w:val="left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DB77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Прямое и переносное значение слова.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00E" w:rsidRPr="00FC0C2F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979F8">
              <w:rPr>
                <w:rFonts w:ascii="Times New Roman" w:hAnsi="Times New Roman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925CB1" w:rsidRDefault="00D9700E" w:rsidP="00D9700E">
            <w:pPr>
              <w:spacing w:after="0" w:line="240" w:lineRule="auto"/>
              <w:rPr>
                <w:rFonts w:ascii="Times New Roman" w:hAnsi="Times New Roman"/>
                <w:color w:val="3333FF"/>
                <w:sz w:val="24"/>
                <w:szCs w:val="24"/>
                <w:u w:val="single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DB7758" w:rsidRDefault="00D9700E" w:rsidP="00D9700E">
            <w:pPr>
              <w:pStyle w:val="a4"/>
              <w:spacing w:before="179"/>
              <w:ind w:right="0" w:firstLine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B77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Устаревшие слова.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00E" w:rsidRDefault="00D9700E" w:rsidP="00D9700E">
            <w:pPr>
              <w:jc w:val="center"/>
            </w:pPr>
            <w:r w:rsidRPr="00B9709A">
              <w:rPr>
                <w:rFonts w:ascii="Times New Roman" w:hAnsi="Times New Roman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925CB1" w:rsidRDefault="00D9700E" w:rsidP="00D9700E">
            <w:pPr>
              <w:rPr>
                <w:rFonts w:ascii="Times New Roman" w:hAnsi="Times New Roman"/>
                <w:color w:val="3333FF"/>
                <w:u w:val="single"/>
              </w:rPr>
            </w:pPr>
            <w:r w:rsidRPr="00925CB1">
              <w:rPr>
                <w:rFonts w:ascii="Times New Roman" w:hAnsi="Times New Roman"/>
                <w:color w:val="3333FF"/>
                <w:u w:val="single"/>
              </w:rPr>
              <w:t>http://www.slovari.ru/</w:t>
            </w:r>
          </w:p>
          <w:p w:rsidR="00D9700E" w:rsidRPr="00925CB1" w:rsidRDefault="00D9700E" w:rsidP="00D9700E">
            <w:pPr>
              <w:spacing w:after="0" w:line="240" w:lineRule="auto"/>
              <w:rPr>
                <w:rFonts w:ascii="Times New Roman" w:hAnsi="Times New Roman"/>
                <w:color w:val="3333FF"/>
                <w:sz w:val="24"/>
                <w:szCs w:val="24"/>
                <w:u w:val="single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BB3C21" w:rsidRDefault="00D9700E" w:rsidP="00D9700E">
            <w:pPr>
              <w:spacing w:after="0" w:line="240" w:lineRule="auto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</w:p>
        </w:tc>
      </w:tr>
      <w:tr w:rsidR="00D9700E" w:rsidRPr="00FC0C2F" w:rsidTr="004F2416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054A30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A3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Default="00D9700E" w:rsidP="00D9700E">
            <w:pPr>
              <w:spacing w:after="0"/>
              <w:ind w:left="60"/>
            </w:pPr>
          </w:p>
        </w:tc>
        <w:tc>
          <w:tcPr>
            <w:tcW w:w="4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FF25A6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700E" w:rsidRPr="00FC0C2F" w:rsidTr="004F2416">
        <w:trPr>
          <w:trHeight w:val="1"/>
          <w:jc w:val="center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00E" w:rsidRPr="00DB7758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775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РАЗДЕЛ 4. </w:t>
            </w:r>
            <w:r w:rsidRPr="00DB775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Состав</w:t>
            </w:r>
            <w:r w:rsidRPr="00DB7758">
              <w:rPr>
                <w:rFonts w:asci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DB775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слова</w:t>
            </w:r>
            <w:r w:rsidRPr="00DB7758">
              <w:rPr>
                <w:rFonts w:asci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DB775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DB775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морфемика</w:t>
            </w:r>
            <w:proofErr w:type="spellEnd"/>
            <w:r w:rsidRPr="00DB775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)</w:t>
            </w: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E3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DB7758" w:rsidRDefault="00D9700E" w:rsidP="00D9700E">
            <w:pPr>
              <w:pStyle w:val="a4"/>
              <w:spacing w:before="178"/>
              <w:ind w:right="0" w:firstLine="0"/>
              <w:jc w:val="left"/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</w:pPr>
            <w:r w:rsidRPr="00DB77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Повторение: корень как обязательная часть слова; однокоренные (родственные) слова; признаки</w:t>
            </w:r>
            <w:r w:rsidRPr="00DB77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EC19DE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9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925CB1" w:rsidRDefault="00D9700E" w:rsidP="00D9700E">
            <w:pPr>
              <w:spacing w:after="0" w:line="240" w:lineRule="auto"/>
              <w:rPr>
                <w:rFonts w:ascii="Times New Roman" w:hAnsi="Times New Roman"/>
                <w:color w:val="3333FF"/>
                <w:sz w:val="24"/>
                <w:szCs w:val="24"/>
                <w:u w:val="single"/>
              </w:rPr>
            </w:pPr>
            <w:r w:rsidRPr="00925CB1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eastAsia="ru-RU"/>
              </w:rPr>
              <w:t>https://uchi.ru/</w:t>
            </w:r>
            <w:r w:rsidRPr="00925CB1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eastAsia="ru-RU"/>
              </w:rPr>
              <w:br/>
            </w:r>
          </w:p>
        </w:tc>
        <w:tc>
          <w:tcPr>
            <w:tcW w:w="47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FF25A6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569A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Создание условий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</w:t>
            </w:r>
            <w:proofErr w:type="spellStart"/>
            <w:r w:rsidRPr="003569A8">
              <w:rPr>
                <w:rFonts w:ascii="Times New Roman" w:hAnsi="Times New Roman"/>
                <w:color w:val="333333"/>
                <w:sz w:val="24"/>
                <w:szCs w:val="24"/>
              </w:rPr>
              <w:t>деятельностной</w:t>
            </w:r>
            <w:proofErr w:type="spellEnd"/>
            <w:r w:rsidRPr="003569A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реализации личностного потенциала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E3B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Однокоренные слова и формы одного и того же слова. Корень, приставка, суффикс — значимые части слова. Нулевое окончание (ознакомление)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925CB1" w:rsidRDefault="00D9700E" w:rsidP="00D9700E">
            <w:pPr>
              <w:spacing w:after="0" w:line="240" w:lineRule="auto"/>
              <w:rPr>
                <w:rFonts w:ascii="Times New Roman" w:hAnsi="Times New Roman"/>
                <w:color w:val="3333FF"/>
                <w:sz w:val="24"/>
                <w:szCs w:val="24"/>
                <w:u w:val="single"/>
              </w:rPr>
            </w:pPr>
            <w:r w:rsidRPr="00925CB1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eastAsia="ru-RU"/>
              </w:rPr>
              <w:t>https://education.yandex.ru</w:t>
            </w:r>
          </w:p>
        </w:tc>
        <w:tc>
          <w:tcPr>
            <w:tcW w:w="47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FF25A6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700E" w:rsidRPr="00FC0C2F" w:rsidTr="004F2416">
        <w:trPr>
          <w:trHeight w:val="1"/>
          <w:jc w:val="center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00E" w:rsidRPr="00FC0C2F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E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FF25A6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FF25A6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700E" w:rsidRPr="00FC0C2F" w:rsidTr="004F2416">
        <w:trPr>
          <w:trHeight w:val="1"/>
          <w:jc w:val="center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00E" w:rsidRPr="00DB7758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775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 5. Морфология</w:t>
            </w: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E3B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DB7758" w:rsidRDefault="00D9700E" w:rsidP="00D9700E">
            <w:pPr>
              <w:pStyle w:val="a4"/>
              <w:spacing w:before="177"/>
              <w:ind w:right="0" w:firstLine="0"/>
              <w:jc w:val="left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DB77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речи.</w:t>
            </w:r>
            <w:r w:rsidRPr="00DB77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Имя существительное: общее значение, вопросы, употребление в речи.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E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Default="00DB7758" w:rsidP="00D9700E">
            <w:hyperlink r:id="rId10" w:history="1">
              <w:r w:rsidR="00D9700E" w:rsidRPr="007F4B5D">
                <w:rPr>
                  <w:rStyle w:val="a6"/>
                </w:rPr>
                <w:t>http://katalog.iot.ru/</w:t>
              </w:r>
            </w:hyperlink>
          </w:p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00E" w:rsidRPr="003569A8" w:rsidRDefault="00D9700E" w:rsidP="00D9700E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3569A8">
              <w:rPr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D9700E" w:rsidRDefault="00D9700E" w:rsidP="00D9700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569A8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Создание условий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</w:t>
            </w:r>
            <w:proofErr w:type="spellStart"/>
            <w:r w:rsidRPr="003569A8">
              <w:rPr>
                <w:rFonts w:ascii="Times New Roman" w:hAnsi="Times New Roman"/>
                <w:color w:val="333333"/>
                <w:sz w:val="24"/>
                <w:szCs w:val="24"/>
              </w:rPr>
              <w:t>деятельностной</w:t>
            </w:r>
            <w:proofErr w:type="spellEnd"/>
            <w:r w:rsidRPr="003569A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реализации личностного потенциала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D9700E" w:rsidRPr="003569A8" w:rsidRDefault="00D9700E" w:rsidP="00D9700E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3569A8">
              <w:rPr>
                <w:color w:val="333333"/>
              </w:rPr>
      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      </w:r>
          </w:p>
          <w:p w:rsidR="00644007" w:rsidRPr="007408FE" w:rsidRDefault="00644007" w:rsidP="00644007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408FE">
              <w:rPr>
                <w:color w:val="333333"/>
              </w:rPr>
              <w:t>Организация личностно значимой и общественно приемлемой деятельности для формирования у обучающихся российской гражданской идентичности, осознания сопричастности социально позитивным духовным ценностям и традициям своей семьи, этнической и (или) социокультурной группы, родного края, уважения к ценностям других культур;</w:t>
            </w:r>
          </w:p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E3B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224D28" w:rsidRDefault="00D9700E" w:rsidP="00D9700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224D2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https://uchi.ru/</w:t>
            </w:r>
            <w:r w:rsidRPr="00224D2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</w:p>
        </w:tc>
        <w:tc>
          <w:tcPr>
            <w:tcW w:w="4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E3B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Имена существительные мужского, женского и среднего рода.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E3B"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Падеж имён существительных. Определение падежа, в котором употреблено имя существительное.</w:t>
            </w: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Изменение имён существительных по падежам и числам (склонение)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Default="00DB7758" w:rsidP="00D9700E">
            <w:hyperlink r:id="rId11" w:history="1">
              <w:r w:rsidR="00D9700E" w:rsidRPr="007F4B5D">
                <w:rPr>
                  <w:rStyle w:val="a6"/>
                </w:rPr>
                <w:t>http://nachalka.info/</w:t>
              </w:r>
            </w:hyperlink>
          </w:p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E3B">
              <w:rPr>
                <w:rFonts w:ascii="Times New Roman" w:hAnsi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Имена существительные 1, 2, 3-го склонения.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5.6.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Имена существительные одушевлённые и неодушевлённые.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224D28" w:rsidRDefault="00DB7758" w:rsidP="00D9700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D9700E" w:rsidRPr="00224D28">
                <w:rPr>
                  <w:rStyle w:val="a6"/>
                  <w:sz w:val="24"/>
                  <w:szCs w:val="24"/>
                </w:rPr>
                <w:t>www.otlichnyk.ru/znayka</w:t>
              </w:r>
            </w:hyperlink>
          </w:p>
        </w:tc>
        <w:tc>
          <w:tcPr>
            <w:tcW w:w="4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5.7.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Имя прилагательное: общее значение, вопросы, употребление в речи.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224D28" w:rsidRDefault="00DB7758" w:rsidP="00D9700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D9700E" w:rsidRPr="00224D28">
                <w:rPr>
                  <w:rStyle w:val="a6"/>
                  <w:sz w:val="24"/>
                  <w:szCs w:val="24"/>
                </w:rPr>
                <w:t>www.otlichnyk.ru/znayka</w:t>
              </w:r>
            </w:hyperlink>
          </w:p>
        </w:tc>
        <w:tc>
          <w:tcPr>
            <w:tcW w:w="4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5.8.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Зависимость формы имени прилагательного от формы имени существительного. Изменение имён</w:t>
            </w: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прилагательных по родам, числам и падежам (кроме имён прилагательных на </w:t>
            </w:r>
            <w:r w:rsidRPr="00DB7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B7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DB7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DB7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DB7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-ин</w:t>
            </w: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224D28" w:rsidRDefault="00D9700E" w:rsidP="00D9700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224D2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https://resh.edu.ru</w:t>
            </w:r>
            <w:r w:rsidRPr="00224D2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</w:p>
        </w:tc>
        <w:tc>
          <w:tcPr>
            <w:tcW w:w="4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5.9.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Склонение имён прилагательных.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Default="00DB7758" w:rsidP="00D9700E">
            <w:hyperlink r:id="rId14" w:history="1">
              <w:r w:rsidR="00D9700E" w:rsidRPr="005D4DAB">
                <w:rPr>
                  <w:rStyle w:val="a6"/>
                </w:rPr>
                <w:t>http://nachalka.info/</w:t>
              </w:r>
            </w:hyperlink>
          </w:p>
        </w:tc>
        <w:tc>
          <w:tcPr>
            <w:tcW w:w="4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Местоимение (общее представление).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Default="00DB7758" w:rsidP="00D9700E">
            <w:hyperlink r:id="rId15" w:history="1">
              <w:r w:rsidR="00D9700E" w:rsidRPr="005D4DAB">
                <w:rPr>
                  <w:rStyle w:val="a6"/>
                </w:rPr>
                <w:t>http://nachalka.info/</w:t>
              </w:r>
            </w:hyperlink>
          </w:p>
        </w:tc>
        <w:tc>
          <w:tcPr>
            <w:tcW w:w="4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Личные местоимения, их употребление в речи. Использование личных местоимений для устранения неоправданных повторов в тексте.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224D28" w:rsidRDefault="00D9700E" w:rsidP="00D9700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224D2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https://education.yandex.ru</w:t>
            </w:r>
          </w:p>
        </w:tc>
        <w:tc>
          <w:tcPr>
            <w:tcW w:w="4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Глагол: общее значение, вопросы, употребление</w:t>
            </w: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в речи.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EA5E3B" w:rsidRDefault="00DB7758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D9700E" w:rsidRPr="007F4B5D">
                <w:rPr>
                  <w:rStyle w:val="a6"/>
                </w:rPr>
                <w:t>http://school-collektion.edu/ru</w:t>
              </w:r>
            </w:hyperlink>
          </w:p>
        </w:tc>
        <w:tc>
          <w:tcPr>
            <w:tcW w:w="4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Неопределённая форма глагола.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Default="00DB7758" w:rsidP="00D9700E">
            <w:hyperlink r:id="rId17" w:history="1">
              <w:r w:rsidR="00D9700E" w:rsidRPr="00D14A33">
                <w:rPr>
                  <w:rStyle w:val="a6"/>
                </w:rPr>
                <w:t>http://school-collektion.edu/ru</w:t>
              </w:r>
            </w:hyperlink>
          </w:p>
        </w:tc>
        <w:tc>
          <w:tcPr>
            <w:tcW w:w="4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Настоящее, будущее, прошедшее время глаголов.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Default="00DB7758" w:rsidP="00D9700E">
            <w:hyperlink r:id="rId18" w:history="1">
              <w:r w:rsidR="00D9700E" w:rsidRPr="00D14A33">
                <w:rPr>
                  <w:rStyle w:val="a6"/>
                </w:rPr>
                <w:t>http://school-collektion.edu/ru</w:t>
              </w:r>
            </w:hyperlink>
          </w:p>
        </w:tc>
        <w:tc>
          <w:tcPr>
            <w:tcW w:w="4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Изменение глаголов по временам, числам. Род глаголов в прошедшем времени.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Default="00DB7758" w:rsidP="00D9700E">
            <w:hyperlink r:id="rId19" w:history="1">
              <w:r w:rsidR="00D9700E" w:rsidRPr="00D14A33">
                <w:rPr>
                  <w:rStyle w:val="a6"/>
                </w:rPr>
                <w:t>http://school-collektion.edu/ru</w:t>
              </w:r>
            </w:hyperlink>
          </w:p>
        </w:tc>
        <w:tc>
          <w:tcPr>
            <w:tcW w:w="4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5.16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​​​ ​​​​​​​</w:t>
            </w:r>
            <w:r w:rsidRPr="00DB775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Частица </w:t>
            </w:r>
            <w:r w:rsidRPr="00DB77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её значение.</w:t>
            </w: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224D28" w:rsidRDefault="00D9700E" w:rsidP="00D9700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224D2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https://uchi.ru/</w:t>
            </w:r>
            <w:r w:rsidRPr="00224D2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</w:p>
        </w:tc>
        <w:tc>
          <w:tcPr>
            <w:tcW w:w="4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00E" w:rsidRPr="00FC0C2F" w:rsidTr="004F2416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 по разделу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FF25A6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FF25A6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700E" w:rsidRPr="00FC0C2F" w:rsidTr="004F2416">
        <w:trPr>
          <w:trHeight w:val="1"/>
          <w:jc w:val="center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00E" w:rsidRPr="00DB7758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77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Раздел 6. </w:t>
            </w:r>
            <w:r w:rsidRPr="00DB7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Синтаксис</w:t>
            </w: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Предложение. Установление при помощи смысловых (синтаксических) вопросов связи между словами в предложении.</w:t>
            </w:r>
          </w:p>
          <w:p w:rsidR="00D9700E" w:rsidRPr="00DB7758" w:rsidRDefault="00D9700E" w:rsidP="00D9700E">
            <w:pPr>
              <w:pStyle w:val="a4"/>
              <w:spacing w:before="72"/>
              <w:ind w:right="0" w:firstLine="0"/>
              <w:jc w:val="left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720BD2" w:rsidRDefault="00D9700E" w:rsidP="00D9700E">
            <w:pPr>
              <w:spacing w:after="0" w:line="240" w:lineRule="auto"/>
              <w:rPr>
                <w:rFonts w:ascii="Times New Roman" w:hAnsi="Times New Roman"/>
                <w:color w:val="3333FF"/>
                <w:sz w:val="24"/>
                <w:szCs w:val="24"/>
              </w:rPr>
            </w:pPr>
            <w:r w:rsidRPr="00720BD2"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>https://resh.edu.ru</w:t>
            </w:r>
            <w:r w:rsidRPr="00720BD2"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br/>
            </w:r>
          </w:p>
        </w:tc>
        <w:tc>
          <w:tcPr>
            <w:tcW w:w="47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Default="00D9700E" w:rsidP="00D9700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569A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Создание условий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</w:t>
            </w:r>
            <w:proofErr w:type="spellStart"/>
            <w:r w:rsidRPr="003569A8">
              <w:rPr>
                <w:rFonts w:ascii="Times New Roman" w:hAnsi="Times New Roman"/>
                <w:color w:val="333333"/>
                <w:sz w:val="24"/>
                <w:szCs w:val="24"/>
              </w:rPr>
              <w:t>деятельностной</w:t>
            </w:r>
            <w:proofErr w:type="spellEnd"/>
            <w:r w:rsidRPr="003569A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реализации личностного потенциала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D9700E" w:rsidRPr="00FF25A6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6.2.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Главные члены предложения — подлежащее и сказуемое.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720BD2" w:rsidRDefault="00DB7758" w:rsidP="00D9700E">
            <w:pPr>
              <w:rPr>
                <w:color w:val="3333FF"/>
                <w:sz w:val="20"/>
                <w:szCs w:val="20"/>
              </w:rPr>
            </w:pPr>
            <w:hyperlink r:id="rId20" w:history="1">
              <w:r w:rsidR="00D9700E" w:rsidRPr="00720BD2">
                <w:rPr>
                  <w:rStyle w:val="a6"/>
                  <w:color w:val="3333FF"/>
                  <w:sz w:val="20"/>
                  <w:szCs w:val="20"/>
                </w:rPr>
                <w:t>www.otlichnyk.ru/znayka</w:t>
              </w:r>
            </w:hyperlink>
          </w:p>
          <w:p w:rsidR="00D9700E" w:rsidRPr="00720BD2" w:rsidRDefault="00D9700E" w:rsidP="00D9700E">
            <w:pPr>
              <w:spacing w:after="0" w:line="240" w:lineRule="auto"/>
              <w:rPr>
                <w:rFonts w:ascii="Times New Roman" w:hAnsi="Times New Roman"/>
                <w:color w:val="3333FF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FF25A6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6.3.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Второстепенные члены предложения (без деления на виды).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720BD2" w:rsidRDefault="00D9700E" w:rsidP="00D9700E">
            <w:pPr>
              <w:spacing w:after="0" w:line="240" w:lineRule="auto"/>
              <w:rPr>
                <w:rFonts w:ascii="Times New Roman" w:hAnsi="Times New Roman"/>
                <w:color w:val="3333FF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FF25A6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6.4.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Предложения распространённые и нераспространённые.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720BD2" w:rsidRDefault="00D9700E" w:rsidP="00D9700E">
            <w:pPr>
              <w:spacing w:after="0" w:line="240" w:lineRule="auto"/>
              <w:rPr>
                <w:rFonts w:ascii="Times New Roman" w:hAnsi="Times New Roman"/>
                <w:color w:val="3333FF"/>
                <w:sz w:val="24"/>
                <w:szCs w:val="24"/>
                <w:u w:val="single"/>
              </w:rPr>
            </w:pPr>
            <w:r w:rsidRPr="00720BD2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eastAsia="ru-RU"/>
              </w:rPr>
              <w:t>https://uchi.ru/</w:t>
            </w:r>
            <w:r w:rsidRPr="00720BD2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eastAsia="ru-RU"/>
              </w:rPr>
              <w:br/>
            </w:r>
          </w:p>
        </w:tc>
        <w:tc>
          <w:tcPr>
            <w:tcW w:w="476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FF25A6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6.5.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ind w:left="-6090" w:firstLine="60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Наблюдение за однородными членами предложения с союзами </w:t>
            </w:r>
            <w:r w:rsidRPr="00DB775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и, а, но </w:t>
            </w: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без союзов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720BD2" w:rsidRDefault="00D9700E" w:rsidP="00D9700E">
            <w:pPr>
              <w:spacing w:after="0" w:line="240" w:lineRule="auto"/>
              <w:rPr>
                <w:rFonts w:ascii="Times New Roman" w:hAnsi="Times New Roman"/>
                <w:color w:val="3333FF"/>
                <w:sz w:val="24"/>
                <w:szCs w:val="24"/>
                <w:u w:val="single"/>
              </w:rPr>
            </w:pPr>
            <w:r w:rsidRPr="00720BD2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eastAsia="ru-RU"/>
              </w:rPr>
              <w:t>https://resh.edu.ru</w:t>
            </w:r>
            <w:r w:rsidRPr="00720BD2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eastAsia="ru-RU"/>
              </w:rPr>
              <w:br/>
            </w:r>
          </w:p>
        </w:tc>
        <w:tc>
          <w:tcPr>
            <w:tcW w:w="47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FF25A6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700E" w:rsidRPr="00FC0C2F" w:rsidTr="004F2416">
        <w:trPr>
          <w:trHeight w:val="1"/>
          <w:jc w:val="center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00E" w:rsidRPr="00FC0C2F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9700E" w:rsidRPr="00FC0C2F" w:rsidTr="004F2416">
        <w:trPr>
          <w:trHeight w:val="1"/>
          <w:jc w:val="center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00E" w:rsidRPr="00DB7758" w:rsidRDefault="00D9700E" w:rsidP="00D9700E">
            <w:pPr>
              <w:widowControl w:val="0"/>
              <w:autoSpaceDE w:val="0"/>
              <w:autoSpaceDN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77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Раздел 7. </w:t>
            </w:r>
            <w:r w:rsidRPr="00DB77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Орфография </w:t>
            </w:r>
            <w:r w:rsidRPr="00DB7758">
              <w:rPr>
                <w:rFonts w:ascii="Times New Roman" w:eastAsia="Times New Roman" w:hAnsi="Times New Roman"/>
                <w:b/>
                <w:color w:val="231F20"/>
                <w:w w:val="90"/>
                <w:sz w:val="24"/>
                <w:szCs w:val="24"/>
              </w:rPr>
              <w:t>и</w:t>
            </w:r>
            <w:r w:rsidRPr="00DB7758">
              <w:rPr>
                <w:rFonts w:ascii="Times New Roman" w:eastAsia="Times New Roman" w:hAnsi="Times New Roman"/>
                <w:b/>
                <w:color w:val="231F20"/>
                <w:spacing w:val="4"/>
                <w:w w:val="90"/>
                <w:sz w:val="24"/>
                <w:szCs w:val="24"/>
              </w:rPr>
              <w:t xml:space="preserve"> </w:t>
            </w:r>
            <w:r w:rsidRPr="00DB7758">
              <w:rPr>
                <w:rFonts w:ascii="Times New Roman" w:eastAsia="Times New Roman" w:hAnsi="Times New Roman"/>
                <w:b/>
                <w:color w:val="231F20"/>
                <w:w w:val="90"/>
                <w:sz w:val="24"/>
                <w:szCs w:val="24"/>
              </w:rPr>
              <w:t>пунктуация</w:t>
            </w:r>
          </w:p>
          <w:p w:rsidR="00D9700E" w:rsidRPr="00DB7758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7.1.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правил правописания, изученных в 1 и 2 классах.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9F2DCD" w:rsidRDefault="00D9700E" w:rsidP="00D9700E">
            <w:pPr>
              <w:spacing w:after="0" w:line="240" w:lineRule="auto"/>
              <w:rPr>
                <w:rFonts w:ascii="Times New Roman" w:hAnsi="Times New Roman"/>
                <w:color w:val="3333FF"/>
                <w:sz w:val="24"/>
                <w:szCs w:val="24"/>
                <w:u w:val="single"/>
              </w:rPr>
            </w:pPr>
            <w:r w:rsidRPr="009F2DCD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eastAsia="ru-RU"/>
              </w:rPr>
              <w:t>https://education.yandex.ru</w:t>
            </w:r>
          </w:p>
        </w:tc>
        <w:tc>
          <w:tcPr>
            <w:tcW w:w="47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3569A8" w:rsidRDefault="00D9700E" w:rsidP="00D9700E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3569A8">
              <w:rPr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D9700E" w:rsidRPr="003569A8" w:rsidRDefault="00D9700E" w:rsidP="00D9700E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3569A8">
              <w:rPr>
                <w:color w:val="333333"/>
              </w:rPr>
      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      </w:r>
          </w:p>
          <w:p w:rsidR="00DD0F3C" w:rsidRPr="004F0ED2" w:rsidRDefault="00DD0F3C" w:rsidP="00DD0F3C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4F0ED2">
              <w:rPr>
                <w:color w:val="333333"/>
              </w:rPr>
              <w:lastRenderedPageBreak/>
              <w:t>Формирование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обществе;</w:t>
            </w:r>
          </w:p>
          <w:p w:rsidR="00D9700E" w:rsidRPr="00FF25A6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7.2.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слове. 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9F2DCD" w:rsidRDefault="00D9700E" w:rsidP="00D9700E">
            <w:pPr>
              <w:rPr>
                <w:color w:val="3333FF"/>
                <w:u w:val="single"/>
              </w:rPr>
            </w:pPr>
            <w:r w:rsidRPr="009F2DCD">
              <w:rPr>
                <w:color w:val="3333FF"/>
                <w:u w:val="single"/>
              </w:rPr>
              <w:t>http://www.slovari.ru/</w:t>
            </w:r>
          </w:p>
          <w:p w:rsidR="00D9700E" w:rsidRPr="009F2DCD" w:rsidRDefault="00D9700E" w:rsidP="00D9700E">
            <w:pPr>
              <w:spacing w:after="0" w:line="240" w:lineRule="auto"/>
              <w:rPr>
                <w:rFonts w:ascii="Times New Roman" w:hAnsi="Times New Roman"/>
                <w:color w:val="3333FF"/>
                <w:sz w:val="24"/>
                <w:szCs w:val="24"/>
                <w:u w:val="single"/>
              </w:rPr>
            </w:pPr>
          </w:p>
        </w:tc>
        <w:tc>
          <w:tcPr>
            <w:tcW w:w="476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FF25A6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7.3.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Использование орфографического словаря для определения (уточнения) написания слова. Контроль и самоконтроль при </w:t>
            </w: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проверке собственных и предложенных текстов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9F2DCD" w:rsidRDefault="00DB7758" w:rsidP="00D9700E">
            <w:pPr>
              <w:spacing w:after="0" w:line="240" w:lineRule="auto"/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</w:pPr>
            <w:hyperlink r:id="rId21" w:history="1">
              <w:r w:rsidR="00D9700E" w:rsidRPr="009F2DCD">
                <w:rPr>
                  <w:rStyle w:val="a6"/>
                  <w:color w:val="3333FF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:rsidR="00D9700E" w:rsidRPr="009F2DCD" w:rsidRDefault="00D9700E" w:rsidP="00D9700E">
            <w:pPr>
              <w:spacing w:after="0" w:line="240" w:lineRule="auto"/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</w:pPr>
          </w:p>
          <w:p w:rsidR="00D9700E" w:rsidRPr="009F2DCD" w:rsidRDefault="00DB7758" w:rsidP="00D9700E">
            <w:pPr>
              <w:rPr>
                <w:color w:val="3333FF"/>
                <w:sz w:val="20"/>
                <w:szCs w:val="20"/>
              </w:rPr>
            </w:pPr>
            <w:hyperlink r:id="rId22" w:history="1">
              <w:r w:rsidR="00D9700E" w:rsidRPr="009F2DCD">
                <w:rPr>
                  <w:rStyle w:val="a6"/>
                  <w:color w:val="3333FF"/>
                  <w:sz w:val="20"/>
                  <w:szCs w:val="20"/>
                </w:rPr>
                <w:t>www.otlichnyk.ru/znayka</w:t>
              </w:r>
            </w:hyperlink>
          </w:p>
          <w:p w:rsidR="00D9700E" w:rsidRPr="009F2DCD" w:rsidRDefault="00D9700E" w:rsidP="00D9700E">
            <w:pPr>
              <w:spacing w:after="0" w:line="240" w:lineRule="auto"/>
              <w:rPr>
                <w:rFonts w:ascii="Times New Roman" w:hAnsi="Times New Roman"/>
                <w:color w:val="3333FF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FF25A6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с правилами правописания и их применение: - разделительный твёрдый знак;</w:t>
            </w: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непроизносимые согласные в корне слова; - мягкий знак после шипящих на конце </w:t>
            </w:r>
            <w:proofErr w:type="spellStart"/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имёнсуществительных</w:t>
            </w:r>
            <w:proofErr w:type="spellEnd"/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- безударные гласные в падежных окончаниях имён</w:t>
            </w: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существительных (на уровне наблюдения); - раздельное написание предлогов с личными местоимениями; - непроверяемые гласные и согласные (перечень слов в орфографическом словаре учебника); - раздельное написание частицы не с глаголами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9F2DCD" w:rsidRDefault="00D9700E" w:rsidP="00D9700E">
            <w:pPr>
              <w:spacing w:after="0" w:line="240" w:lineRule="auto"/>
              <w:rPr>
                <w:rFonts w:ascii="Times New Roman" w:hAnsi="Times New Roman"/>
                <w:color w:val="3333FF"/>
                <w:sz w:val="24"/>
                <w:szCs w:val="24"/>
              </w:rPr>
            </w:pPr>
            <w:r w:rsidRPr="009F2DCD"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>https://education.yandex.ru</w:t>
            </w:r>
          </w:p>
        </w:tc>
        <w:tc>
          <w:tcPr>
            <w:tcW w:w="47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FF25A6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700E" w:rsidRPr="00FC0C2F" w:rsidTr="004F2416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FF25A6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FF25A6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700E" w:rsidRPr="00FC0C2F" w:rsidTr="004F2416">
        <w:trPr>
          <w:trHeight w:val="1"/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D9700E" w:rsidRPr="00DB7758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77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8.</w:t>
            </w: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7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8.1.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Нормы речевого этикета: устное и письменное приглашение, просьба, извинение, благодарность, отказ и др.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925CB1" w:rsidRDefault="00D9700E" w:rsidP="00D9700E">
            <w:pPr>
              <w:spacing w:after="0" w:line="240" w:lineRule="auto"/>
              <w:rPr>
                <w:rFonts w:ascii="Times New Roman" w:hAnsi="Times New Roman"/>
                <w:color w:val="3333FF"/>
                <w:sz w:val="24"/>
                <w:szCs w:val="24"/>
                <w:u w:val="single"/>
              </w:rPr>
            </w:pPr>
            <w:r w:rsidRPr="00925CB1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eastAsia="ru-RU"/>
              </w:rPr>
              <w:t>https://resh.edu.ru</w:t>
            </w:r>
            <w:r w:rsidRPr="00925CB1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eastAsia="ru-RU"/>
              </w:rPr>
              <w:br/>
            </w: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00E" w:rsidRPr="003569A8" w:rsidRDefault="00D9700E" w:rsidP="00D9700E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3569A8">
              <w:rPr>
                <w:color w:val="333333"/>
              </w:rPr>
      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      </w:r>
          </w:p>
          <w:p w:rsidR="00D9700E" w:rsidRDefault="00D9700E" w:rsidP="00D9700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569A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Создание условий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</w:t>
            </w:r>
            <w:r w:rsidRPr="003569A8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приемлемых способов </w:t>
            </w:r>
            <w:proofErr w:type="spellStart"/>
            <w:r w:rsidRPr="003569A8">
              <w:rPr>
                <w:rFonts w:ascii="Times New Roman" w:hAnsi="Times New Roman"/>
                <w:color w:val="333333"/>
                <w:sz w:val="24"/>
                <w:szCs w:val="24"/>
              </w:rPr>
              <w:t>деятельностной</w:t>
            </w:r>
            <w:proofErr w:type="spellEnd"/>
            <w:r w:rsidRPr="003569A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реализации личностного потенциала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DD0F3C" w:rsidRPr="004F0ED2" w:rsidRDefault="00DD0F3C" w:rsidP="00DD0F3C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4F0ED2">
              <w:rPr>
                <w:color w:val="333333"/>
              </w:rPr>
              <w:t>Формирование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обществе;</w:t>
            </w:r>
          </w:p>
          <w:p w:rsidR="00D9700E" w:rsidRPr="00925CB1" w:rsidRDefault="00D9700E" w:rsidP="00D9700E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FF"/>
                <w:u w:val="single"/>
              </w:rPr>
            </w:pP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8.2.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норм речевого этикета и орфоэпических норм в ситуациях учебного и бытового общения.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925CB1" w:rsidRDefault="00D9700E" w:rsidP="00D9700E">
            <w:pPr>
              <w:rPr>
                <w:rFonts w:ascii="Times New Roman" w:hAnsi="Times New Roman"/>
                <w:color w:val="3333FF"/>
                <w:u w:val="single"/>
              </w:rPr>
            </w:pPr>
            <w:r w:rsidRPr="00925CB1">
              <w:rPr>
                <w:rFonts w:ascii="Times New Roman" w:hAnsi="Times New Roman"/>
                <w:color w:val="3333FF"/>
                <w:u w:val="single"/>
              </w:rPr>
              <w:t>http://www.slovari.ru/</w:t>
            </w:r>
          </w:p>
          <w:p w:rsidR="00D9700E" w:rsidRPr="00925CB1" w:rsidRDefault="00D9700E" w:rsidP="00D9700E">
            <w:pPr>
              <w:spacing w:after="0" w:line="240" w:lineRule="auto"/>
              <w:rPr>
                <w:rFonts w:ascii="Times New Roman" w:hAnsi="Times New Roman"/>
                <w:color w:val="3333FF"/>
                <w:sz w:val="24"/>
                <w:szCs w:val="24"/>
                <w:u w:val="single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00E" w:rsidRPr="00925CB1" w:rsidRDefault="00D9700E" w:rsidP="00D9700E">
            <w:pPr>
              <w:spacing w:after="0" w:line="240" w:lineRule="auto"/>
              <w:rPr>
                <w:rFonts w:ascii="Times New Roman" w:hAnsi="Times New Roman"/>
                <w:color w:val="3333FF"/>
                <w:sz w:val="24"/>
                <w:szCs w:val="24"/>
                <w:u w:val="single"/>
              </w:rPr>
            </w:pP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8.3.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речевого этикета в условиях общения с людьми, плохо владеющими русским языком.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925CB1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00E" w:rsidRPr="00925CB1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8.4.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Формулировка и аргументирование собственного мнения в диалоге и дискуссии. Умение договариваться и приходить к общему решению в </w:t>
            </w: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совместной деятельности. Умение контролировать (устно координировать) действия при проведении парной и групповой работы.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925CB1" w:rsidRDefault="00DB7758" w:rsidP="00D9700E">
            <w:pPr>
              <w:rPr>
                <w:rFonts w:ascii="Times New Roman" w:hAnsi="Times New Roman"/>
              </w:rPr>
            </w:pPr>
            <w:hyperlink r:id="rId23" w:history="1">
              <w:r w:rsidR="00D9700E" w:rsidRPr="00925CB1">
                <w:rPr>
                  <w:rStyle w:val="a6"/>
                </w:rPr>
                <w:t>http://www.school.edu.ru/</w:t>
              </w:r>
            </w:hyperlink>
          </w:p>
          <w:p w:rsidR="00D9700E" w:rsidRPr="00925CB1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00E" w:rsidRPr="00925CB1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8.5.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FF25A6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8.6.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 текста. Составление плана текста, написание текста по заданному плану. Связь предложений в тексте с помощью личных местоимений, </w:t>
            </w:r>
            <w:proofErr w:type="spellStart"/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синонимов,союзов</w:t>
            </w:r>
            <w:proofErr w:type="spellEnd"/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77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и, а, но</w:t>
            </w: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FF25A6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8.7.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Ключевые слова в тексте. Определение типов текстов (повествование, описание,</w:t>
            </w: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рассуждение) и создание собственных текстов заданного типа.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925CB1" w:rsidRDefault="00D9700E" w:rsidP="00D9700E">
            <w:pPr>
              <w:spacing w:after="0" w:line="240" w:lineRule="auto"/>
              <w:rPr>
                <w:rFonts w:ascii="Times New Roman" w:hAnsi="Times New Roman"/>
                <w:color w:val="3333FF"/>
                <w:sz w:val="24"/>
                <w:szCs w:val="24"/>
                <w:u w:val="single"/>
              </w:rPr>
            </w:pPr>
            <w:r w:rsidRPr="00925CB1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eastAsia="ru-RU"/>
              </w:rPr>
              <w:t>https://education.yandex.ru</w:t>
            </w:r>
          </w:p>
        </w:tc>
        <w:tc>
          <w:tcPr>
            <w:tcW w:w="4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00E" w:rsidRPr="00925CB1" w:rsidRDefault="00D9700E" w:rsidP="00D9700E">
            <w:pPr>
              <w:spacing w:after="0" w:line="240" w:lineRule="auto"/>
              <w:rPr>
                <w:rFonts w:ascii="Times New Roman" w:hAnsi="Times New Roman"/>
                <w:color w:val="3333FF"/>
                <w:sz w:val="24"/>
                <w:szCs w:val="24"/>
                <w:u w:val="single"/>
              </w:rPr>
            </w:pP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8.8.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жанром письма, поздравительной открытки, объявления.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925CB1" w:rsidRDefault="00DB7758" w:rsidP="00D9700E">
            <w:pPr>
              <w:rPr>
                <w:rFonts w:ascii="Times New Roman" w:hAnsi="Times New Roman"/>
              </w:rPr>
            </w:pPr>
            <w:hyperlink r:id="rId24" w:history="1">
              <w:r w:rsidR="00D9700E" w:rsidRPr="00925CB1">
                <w:rPr>
                  <w:rStyle w:val="a6"/>
                </w:rPr>
                <w:t>http://nachalka.info/</w:t>
              </w:r>
            </w:hyperlink>
          </w:p>
          <w:p w:rsidR="00D9700E" w:rsidRPr="00925CB1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00E" w:rsidRPr="00925CB1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8.9.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Изложение текста по коллективно или самостоятельно составленному плану.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925CB1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00E" w:rsidRPr="00925CB1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00E" w:rsidRPr="00FC0C2F" w:rsidTr="00997AFD">
        <w:trPr>
          <w:trHeight w:val="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8.10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Изучающее, ознакомительное чтение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925CB1" w:rsidRDefault="00D9700E" w:rsidP="00D9700E">
            <w:pPr>
              <w:rPr>
                <w:rFonts w:ascii="Times New Roman" w:hAnsi="Times New Roman"/>
                <w:color w:val="3333FF"/>
                <w:u w:val="single"/>
              </w:rPr>
            </w:pPr>
            <w:r w:rsidRPr="00925CB1">
              <w:rPr>
                <w:rFonts w:ascii="Times New Roman" w:hAnsi="Times New Roman"/>
                <w:color w:val="3333FF"/>
                <w:u w:val="single"/>
              </w:rPr>
              <w:t>http://www.slovari.ru/</w:t>
            </w:r>
          </w:p>
          <w:p w:rsidR="00D9700E" w:rsidRPr="00925CB1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E" w:rsidRPr="00925CB1" w:rsidRDefault="00D9700E" w:rsidP="00D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00E" w:rsidRPr="00FC0C2F" w:rsidTr="004F2416">
        <w:trPr>
          <w:trHeight w:val="1"/>
          <w:jc w:val="center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00E" w:rsidRPr="00FC0C2F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7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FF25A6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FF25A6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700E" w:rsidRPr="00FC0C2F" w:rsidTr="006D429B">
        <w:trPr>
          <w:trHeight w:val="1"/>
          <w:jc w:val="center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00E" w:rsidRPr="00FC0C2F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700E" w:rsidRPr="00DB7758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7758">
              <w:rPr>
                <w:rFonts w:ascii="Times New Roman" w:hAnsi="Times New Roman"/>
                <w:sz w:val="24"/>
                <w:szCs w:val="24"/>
              </w:rPr>
              <w:t>Итого за 1 четверть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00E" w:rsidRPr="00956CCC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FF25A6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FF25A6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700E" w:rsidRPr="00FC0C2F" w:rsidTr="006D429B">
        <w:trPr>
          <w:trHeight w:val="1"/>
          <w:jc w:val="center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00E" w:rsidRPr="00FC0C2F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00E" w:rsidRPr="00DB7758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7758">
              <w:rPr>
                <w:rFonts w:ascii="Times New Roman" w:hAnsi="Times New Roman"/>
                <w:sz w:val="24"/>
                <w:szCs w:val="24"/>
              </w:rPr>
              <w:t>Итого за 2 четверть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00E" w:rsidRPr="00956CCC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FF25A6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FF25A6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700E" w:rsidRPr="00FC0C2F" w:rsidTr="006D429B">
        <w:trPr>
          <w:trHeight w:val="1"/>
          <w:jc w:val="center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00E" w:rsidRPr="00FC0C2F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00E" w:rsidRPr="00DB7758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7758">
              <w:rPr>
                <w:rFonts w:ascii="Times New Roman" w:hAnsi="Times New Roman"/>
                <w:sz w:val="24"/>
                <w:szCs w:val="24"/>
              </w:rPr>
              <w:t>Итого за 3 четверть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00E" w:rsidRPr="00956CCC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56CCC">
              <w:rPr>
                <w:rFonts w:ascii="Times New Roman" w:hAnsi="Times New Roman"/>
              </w:rPr>
              <w:t>0</w:t>
            </w: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FF25A6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FF25A6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700E" w:rsidRPr="00FC0C2F" w:rsidTr="006D429B">
        <w:trPr>
          <w:trHeight w:val="1"/>
          <w:jc w:val="center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00E" w:rsidRPr="00FC0C2F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00E" w:rsidRPr="00DB7758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758">
              <w:rPr>
                <w:rFonts w:ascii="Times New Roman" w:hAnsi="Times New Roman"/>
                <w:sz w:val="24"/>
                <w:szCs w:val="24"/>
              </w:rPr>
              <w:t>Итого за 4 четверть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00E" w:rsidRPr="00956CCC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FF25A6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FF25A6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700E" w:rsidRPr="00FC0C2F" w:rsidTr="004F2416">
        <w:trPr>
          <w:trHeight w:val="1"/>
          <w:jc w:val="center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00E" w:rsidRPr="00FC0C2F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FF25A6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FF25A6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700E" w:rsidRPr="00FC0C2F" w:rsidTr="004F2416">
        <w:trPr>
          <w:trHeight w:val="1"/>
          <w:jc w:val="center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00E" w:rsidRPr="00FC0C2F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DB7758" w:rsidRDefault="00D9700E" w:rsidP="00D970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B77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ОБЩЕЕ КОЛИЧЕСТВО ЧАСОВ ПО ПРОГРАММЕ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E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FF25A6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FF25A6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700E" w:rsidRPr="00FC0C2F" w:rsidTr="004F2416">
        <w:trPr>
          <w:trHeight w:val="1"/>
          <w:jc w:val="center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00E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9700E" w:rsidRPr="00FC0C2F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00A4A" w:rsidRDefault="00D9700E" w:rsidP="00D970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E" w:rsidRPr="00EA5E3B" w:rsidRDefault="00D9700E" w:rsidP="00D970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FF25A6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00E" w:rsidRPr="00FF25A6" w:rsidRDefault="00D9700E" w:rsidP="00D97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357CFD" w:rsidRDefault="00357CFD" w:rsidP="0096659E"/>
    <w:p w:rsidR="00357CFD" w:rsidRPr="00357CFD" w:rsidRDefault="00357CFD" w:rsidP="0096659E">
      <w:pPr>
        <w:rPr>
          <w:sz w:val="28"/>
          <w:szCs w:val="28"/>
        </w:rPr>
      </w:pPr>
      <w:bookmarkStart w:id="0" w:name="_GoBack"/>
      <w:bookmarkEnd w:id="0"/>
    </w:p>
    <w:sectPr w:rsidR="00357CFD" w:rsidRPr="00357CFD" w:rsidSect="00225F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1FC4"/>
    <w:multiLevelType w:val="hybridMultilevel"/>
    <w:tmpl w:val="DCC2B302"/>
    <w:lvl w:ilvl="0" w:tplc="6BAC2E1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D4193"/>
    <w:multiLevelType w:val="hybridMultilevel"/>
    <w:tmpl w:val="DCC2B302"/>
    <w:lvl w:ilvl="0" w:tplc="6BAC2E1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72A8A"/>
    <w:multiLevelType w:val="hybridMultilevel"/>
    <w:tmpl w:val="5E80BE2A"/>
    <w:lvl w:ilvl="0" w:tplc="06B82B8E">
      <w:start w:val="1"/>
      <w:numFmt w:val="bullet"/>
      <w:pStyle w:val="Body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 w15:restartNumberingAfterBreak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C64"/>
    <w:rsid w:val="00001958"/>
    <w:rsid w:val="00054A30"/>
    <w:rsid w:val="000E3C29"/>
    <w:rsid w:val="000E6D39"/>
    <w:rsid w:val="00106DA9"/>
    <w:rsid w:val="001B6057"/>
    <w:rsid w:val="002057CB"/>
    <w:rsid w:val="00224D28"/>
    <w:rsid w:val="00225F5B"/>
    <w:rsid w:val="00242574"/>
    <w:rsid w:val="0026573F"/>
    <w:rsid w:val="00285EE4"/>
    <w:rsid w:val="002929F5"/>
    <w:rsid w:val="003524FC"/>
    <w:rsid w:val="00357CFD"/>
    <w:rsid w:val="003A323D"/>
    <w:rsid w:val="00423F4E"/>
    <w:rsid w:val="004368A2"/>
    <w:rsid w:val="004460AF"/>
    <w:rsid w:val="00450831"/>
    <w:rsid w:val="00466827"/>
    <w:rsid w:val="004911A3"/>
    <w:rsid w:val="004F2416"/>
    <w:rsid w:val="005715A4"/>
    <w:rsid w:val="005A50F8"/>
    <w:rsid w:val="005D09EF"/>
    <w:rsid w:val="005F1FE7"/>
    <w:rsid w:val="00644007"/>
    <w:rsid w:val="006979F8"/>
    <w:rsid w:val="006D429B"/>
    <w:rsid w:val="006E5C64"/>
    <w:rsid w:val="006F6851"/>
    <w:rsid w:val="007116C9"/>
    <w:rsid w:val="00720BD2"/>
    <w:rsid w:val="0079156E"/>
    <w:rsid w:val="00793D2B"/>
    <w:rsid w:val="007A13F2"/>
    <w:rsid w:val="007A3E7B"/>
    <w:rsid w:val="008001CF"/>
    <w:rsid w:val="00861CD8"/>
    <w:rsid w:val="00881BAC"/>
    <w:rsid w:val="00896C87"/>
    <w:rsid w:val="008A3E45"/>
    <w:rsid w:val="008D6392"/>
    <w:rsid w:val="008E6431"/>
    <w:rsid w:val="00925CB1"/>
    <w:rsid w:val="0096659E"/>
    <w:rsid w:val="00997AFD"/>
    <w:rsid w:val="009E226C"/>
    <w:rsid w:val="009F2DCD"/>
    <w:rsid w:val="00B21E27"/>
    <w:rsid w:val="00B816FB"/>
    <w:rsid w:val="00B85881"/>
    <w:rsid w:val="00B9241C"/>
    <w:rsid w:val="00BB3C21"/>
    <w:rsid w:val="00BC31CF"/>
    <w:rsid w:val="00C102A3"/>
    <w:rsid w:val="00C15192"/>
    <w:rsid w:val="00C30B10"/>
    <w:rsid w:val="00C63C22"/>
    <w:rsid w:val="00C857E3"/>
    <w:rsid w:val="00CA3DE4"/>
    <w:rsid w:val="00CD38B8"/>
    <w:rsid w:val="00CF2C83"/>
    <w:rsid w:val="00CF7228"/>
    <w:rsid w:val="00D13EC5"/>
    <w:rsid w:val="00D41D32"/>
    <w:rsid w:val="00D9700E"/>
    <w:rsid w:val="00DB7758"/>
    <w:rsid w:val="00DD0F3C"/>
    <w:rsid w:val="00E00A4A"/>
    <w:rsid w:val="00E77ACB"/>
    <w:rsid w:val="00EB185C"/>
    <w:rsid w:val="00F00EE3"/>
    <w:rsid w:val="00F45AAB"/>
    <w:rsid w:val="00FA5571"/>
    <w:rsid w:val="00FE5708"/>
    <w:rsid w:val="00FF25A6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2073"/>
  <w15:docId w15:val="{98A395C2-D60A-4FFC-9B32-D1A75BDD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F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F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ld">
    <w:name w:val="Bold"/>
    <w:uiPriority w:val="99"/>
    <w:rsid w:val="00001958"/>
    <w:rPr>
      <w:rFonts w:ascii="Times New Roman" w:hAnsi="Times New Roman"/>
      <w:b/>
      <w:bCs/>
    </w:rPr>
  </w:style>
  <w:style w:type="paragraph" w:customStyle="1" w:styleId="Body">
    <w:name w:val="Body"/>
    <w:basedOn w:val="a"/>
    <w:next w:val="a"/>
    <w:uiPriority w:val="99"/>
    <w:rsid w:val="00001958"/>
    <w:pPr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Header4first">
    <w:name w:val="Header_4_first"/>
    <w:basedOn w:val="a"/>
    <w:uiPriority w:val="99"/>
    <w:rsid w:val="00001958"/>
    <w:pPr>
      <w:keepNext/>
      <w:widowControl w:val="0"/>
      <w:suppressAutoHyphens/>
      <w:autoSpaceDE w:val="0"/>
      <w:autoSpaceDN w:val="0"/>
      <w:adjustRightInd w:val="0"/>
      <w:spacing w:before="120" w:after="0" w:line="240" w:lineRule="atLeast"/>
      <w:textAlignment w:val="center"/>
    </w:pPr>
    <w:rPr>
      <w:rFonts w:ascii="Times New Roman" w:eastAsiaTheme="minorEastAsia" w:hAnsi="Times New Roman" w:cs="OfficinaSansMediumITC"/>
      <w:b/>
      <w:color w:val="000000"/>
      <w:position w:val="6"/>
      <w:sz w:val="20"/>
      <w:szCs w:val="20"/>
      <w:lang w:eastAsia="ru-RU"/>
    </w:rPr>
  </w:style>
  <w:style w:type="character" w:customStyle="1" w:styleId="Italic">
    <w:name w:val="Italic"/>
    <w:uiPriority w:val="99"/>
    <w:rsid w:val="00001958"/>
    <w:rPr>
      <w:i/>
      <w:iCs/>
    </w:rPr>
  </w:style>
  <w:style w:type="character" w:customStyle="1" w:styleId="BoldItalic">
    <w:name w:val="Bold_Italic"/>
    <w:uiPriority w:val="99"/>
    <w:rsid w:val="00001958"/>
    <w:rPr>
      <w:b/>
      <w:bCs/>
      <w:i/>
      <w:iCs/>
    </w:rPr>
  </w:style>
  <w:style w:type="paragraph" w:customStyle="1" w:styleId="Header4">
    <w:name w:val="Header_4"/>
    <w:basedOn w:val="a"/>
    <w:next w:val="a"/>
    <w:uiPriority w:val="99"/>
    <w:rsid w:val="00001958"/>
    <w:pPr>
      <w:keepNext/>
      <w:widowControl w:val="0"/>
      <w:suppressAutoHyphens/>
      <w:autoSpaceDE w:val="0"/>
      <w:autoSpaceDN w:val="0"/>
      <w:adjustRightInd w:val="0"/>
      <w:spacing w:before="240" w:after="0" w:line="240" w:lineRule="atLeast"/>
      <w:textAlignment w:val="center"/>
    </w:pPr>
    <w:rPr>
      <w:rFonts w:ascii="Times New Roman" w:eastAsiaTheme="minorEastAsia" w:hAnsi="Times New Roman" w:cs="OfficinaSansMediumITC"/>
      <w:b/>
      <w:color w:val="000000"/>
      <w:position w:val="6"/>
      <w:sz w:val="20"/>
      <w:szCs w:val="20"/>
      <w:lang w:eastAsia="ru-RU"/>
    </w:rPr>
  </w:style>
  <w:style w:type="paragraph" w:customStyle="1" w:styleId="Bodybullet">
    <w:name w:val="Body_bullet"/>
    <w:basedOn w:val="a"/>
    <w:next w:val="a"/>
    <w:uiPriority w:val="99"/>
    <w:rsid w:val="00001958"/>
    <w:pPr>
      <w:widowControl w:val="0"/>
      <w:numPr>
        <w:numId w:val="2"/>
      </w:numPr>
      <w:autoSpaceDE w:val="0"/>
      <w:autoSpaceDN w:val="0"/>
      <w:adjustRightInd w:val="0"/>
      <w:spacing w:after="0" w:line="240" w:lineRule="atLeast"/>
      <w:ind w:left="567" w:hanging="340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Header2first">
    <w:name w:val="Header_2_first"/>
    <w:basedOn w:val="a"/>
    <w:uiPriority w:val="99"/>
    <w:rsid w:val="000E3C29"/>
    <w:pPr>
      <w:keepNext/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imes New Roman" w:eastAsiaTheme="minorEastAsia" w:hAnsi="Times New Roman" w:cs="OfficinaSansMediumITC"/>
      <w:b/>
      <w:caps/>
      <w:color w:val="000000"/>
      <w:position w:val="6"/>
      <w:lang w:eastAsia="ru-RU"/>
    </w:rPr>
  </w:style>
  <w:style w:type="paragraph" w:customStyle="1" w:styleId="list-dash">
    <w:name w:val="list-dash"/>
    <w:basedOn w:val="a"/>
    <w:uiPriority w:val="99"/>
    <w:rsid w:val="000E3C29"/>
    <w:pPr>
      <w:numPr>
        <w:numId w:val="4"/>
      </w:num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h3">
    <w:name w:val="h3"/>
    <w:basedOn w:val="a"/>
    <w:uiPriority w:val="99"/>
    <w:rsid w:val="000E3C29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eastAsia="Times New Roman" w:hAnsi="Times New Roman" w:cs="OfficinaSansExtraBoldITC-Reg"/>
      <w:b/>
      <w:bCs/>
      <w:color w:val="000000"/>
      <w:position w:val="6"/>
      <w:lang w:eastAsia="ru-RU"/>
    </w:rPr>
  </w:style>
  <w:style w:type="paragraph" w:styleId="a4">
    <w:name w:val="Body Text"/>
    <w:basedOn w:val="a"/>
    <w:link w:val="a5"/>
    <w:rsid w:val="00BB3C21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Times New Roman" w:hAnsi="Cambria" w:cs="Cambria"/>
      <w:sz w:val="20"/>
      <w:szCs w:val="20"/>
    </w:rPr>
  </w:style>
  <w:style w:type="character" w:customStyle="1" w:styleId="a5">
    <w:name w:val="Основной текст Знак"/>
    <w:basedOn w:val="a0"/>
    <w:link w:val="a4"/>
    <w:rsid w:val="00BB3C21"/>
    <w:rPr>
      <w:rFonts w:ascii="Cambria" w:eastAsia="Times New Roman" w:hAnsi="Cambria" w:cs="Cambria"/>
      <w:sz w:val="20"/>
      <w:szCs w:val="20"/>
    </w:rPr>
  </w:style>
  <w:style w:type="character" w:styleId="a6">
    <w:name w:val="Hyperlink"/>
    <w:rsid w:val="00FA5571"/>
    <w:rPr>
      <w:rFonts w:ascii="Times New Roman" w:hAnsi="Times New Roman" w:cs="Times New Roman" w:hint="default"/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242574"/>
    <w:pPr>
      <w:widowControl w:val="0"/>
      <w:autoSpaceDE w:val="0"/>
      <w:autoSpaceDN w:val="0"/>
      <w:spacing w:before="82" w:after="0" w:line="240" w:lineRule="auto"/>
      <w:ind w:left="92"/>
    </w:pPr>
    <w:rPr>
      <w:rFonts w:ascii="Times New Roman" w:eastAsia="Times New Roman" w:hAnsi="Times New Roman"/>
    </w:rPr>
  </w:style>
  <w:style w:type="table" w:styleId="a7">
    <w:name w:val="Table Grid"/>
    <w:basedOn w:val="a1"/>
    <w:uiPriority w:val="39"/>
    <w:rsid w:val="0024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aliases w:val="основа,No Spacing"/>
    <w:link w:val="NoSpacingChar"/>
    <w:rsid w:val="002425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основа Char"/>
    <w:link w:val="1"/>
    <w:locked/>
    <w:rsid w:val="00242574"/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2425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Zag11">
    <w:name w:val="Zag_11"/>
    <w:rsid w:val="00242574"/>
    <w:rPr>
      <w:color w:val="000000"/>
      <w:w w:val="100"/>
    </w:rPr>
  </w:style>
  <w:style w:type="paragraph" w:styleId="a8">
    <w:name w:val="Normal (Web)"/>
    <w:basedOn w:val="a"/>
    <w:uiPriority w:val="99"/>
    <w:semiHidden/>
    <w:unhideWhenUsed/>
    <w:rsid w:val="00224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997A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" TargetMode="External"/><Relationship Id="rId13" Type="http://schemas.openxmlformats.org/officeDocument/2006/relationships/hyperlink" Target="http://www.otlichnyk.ru/znayka/" TargetMode="External"/><Relationship Id="rId18" Type="http://schemas.openxmlformats.org/officeDocument/2006/relationships/hyperlink" Target="http://school-collektion.edu/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://www.otlichnyk.ru/znayka/" TargetMode="External"/><Relationship Id="rId17" Type="http://schemas.openxmlformats.org/officeDocument/2006/relationships/hyperlink" Target="http://school-collektion.edu/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-collektion.edu/ru" TargetMode="External"/><Relationship Id="rId20" Type="http://schemas.openxmlformats.org/officeDocument/2006/relationships/hyperlink" Target="http://www.otlichnyk.ru/znayk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://nachalka.info/" TargetMode="External"/><Relationship Id="rId24" Type="http://schemas.openxmlformats.org/officeDocument/2006/relationships/hyperlink" Target="http://nachalka.info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nachalka.info/" TargetMode="External"/><Relationship Id="rId23" Type="http://schemas.openxmlformats.org/officeDocument/2006/relationships/hyperlink" Target="http://www.school.edu.ru/" TargetMode="External"/><Relationship Id="rId10" Type="http://schemas.openxmlformats.org/officeDocument/2006/relationships/hyperlink" Target="http://katalog.iot.ru/" TargetMode="External"/><Relationship Id="rId19" Type="http://schemas.openxmlformats.org/officeDocument/2006/relationships/hyperlink" Target="http://school-collektion.edu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chalka.info/" TargetMode="External"/><Relationship Id="rId14" Type="http://schemas.openxmlformats.org/officeDocument/2006/relationships/hyperlink" Target="http://nachalka.info/" TargetMode="External"/><Relationship Id="rId22" Type="http://schemas.openxmlformats.org/officeDocument/2006/relationships/hyperlink" Target="http://www.otlichnyk.ru/znay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18</Pages>
  <Words>4968</Words>
  <Characters>28321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dcterms:created xsi:type="dcterms:W3CDTF">2022-08-24T07:42:00Z</dcterms:created>
  <dcterms:modified xsi:type="dcterms:W3CDTF">2022-10-16T18:55:00Z</dcterms:modified>
</cp:coreProperties>
</file>